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F7232E1" w14:textId="77777777" w:rsidR="00786A65" w:rsidRPr="00786A65" w:rsidRDefault="00786A65" w:rsidP="00786A65">
      <w:pPr>
        <w:tabs>
          <w:tab w:val="left" w:pos="720"/>
        </w:tabs>
        <w:spacing w:after="0"/>
        <w:jc w:val="center"/>
        <w:rPr>
          <w:rFonts w:eastAsia="Times New Roman" w:cs="Times New Roman"/>
          <w:noProof/>
          <w:sz w:val="24"/>
          <w:szCs w:val="24"/>
          <w:lang w:eastAsia="ru-RU"/>
        </w:rPr>
      </w:pPr>
      <w:r w:rsidRPr="00786A65">
        <w:rPr>
          <w:rFonts w:eastAsia="Times New Roman" w:cs="Times New Roman"/>
          <w:noProof/>
          <w:sz w:val="24"/>
          <w:szCs w:val="24"/>
          <w:lang w:eastAsia="ru-RU"/>
        </w:rPr>
        <w:t xml:space="preserve">                                    Додаток 1</w:t>
      </w:r>
    </w:p>
    <w:p w14:paraId="4B16A253" w14:textId="77777777" w:rsidR="00786A65" w:rsidRPr="00786A65" w:rsidRDefault="00786A65" w:rsidP="00786A65">
      <w:pPr>
        <w:widowControl w:val="0"/>
        <w:autoSpaceDE w:val="0"/>
        <w:autoSpaceDN w:val="0"/>
        <w:spacing w:after="0"/>
        <w:jc w:val="both"/>
        <w:rPr>
          <w:rFonts w:eastAsia="Times New Roman" w:cs="Times New Roman"/>
          <w:sz w:val="24"/>
          <w:szCs w:val="24"/>
          <w:lang w:eastAsia="ru-RU"/>
        </w:rPr>
      </w:pPr>
      <w:r w:rsidRPr="00786A65">
        <w:rPr>
          <w:rFonts w:eastAsia="Times New Roman" w:cs="Times New Roman"/>
          <w:sz w:val="24"/>
          <w:szCs w:val="24"/>
          <w:lang w:eastAsia="ru-RU"/>
        </w:rPr>
        <w:tab/>
      </w:r>
      <w:r w:rsidRPr="00786A65">
        <w:rPr>
          <w:rFonts w:eastAsia="Times New Roman" w:cs="Times New Roman"/>
          <w:sz w:val="24"/>
          <w:szCs w:val="24"/>
          <w:lang w:eastAsia="ru-RU"/>
        </w:rPr>
        <w:tab/>
      </w:r>
      <w:r w:rsidRPr="00786A65">
        <w:rPr>
          <w:rFonts w:eastAsia="Times New Roman" w:cs="Times New Roman"/>
          <w:sz w:val="24"/>
          <w:szCs w:val="24"/>
          <w:lang w:eastAsia="ru-RU"/>
        </w:rPr>
        <w:tab/>
      </w:r>
      <w:r w:rsidRPr="00786A65">
        <w:rPr>
          <w:rFonts w:eastAsia="Times New Roman" w:cs="Times New Roman"/>
          <w:sz w:val="24"/>
          <w:szCs w:val="24"/>
          <w:lang w:eastAsia="ru-RU"/>
        </w:rPr>
        <w:tab/>
      </w:r>
      <w:r w:rsidRPr="00786A65">
        <w:rPr>
          <w:rFonts w:eastAsia="Times New Roman" w:cs="Times New Roman"/>
          <w:sz w:val="24"/>
          <w:szCs w:val="24"/>
          <w:lang w:eastAsia="ru-RU"/>
        </w:rPr>
        <w:tab/>
      </w:r>
      <w:r w:rsidRPr="00786A65">
        <w:rPr>
          <w:rFonts w:eastAsia="Times New Roman" w:cs="Times New Roman"/>
          <w:sz w:val="24"/>
          <w:szCs w:val="24"/>
          <w:lang w:eastAsia="ru-RU"/>
        </w:rPr>
        <w:tab/>
      </w:r>
      <w:r w:rsidRPr="00786A65">
        <w:rPr>
          <w:rFonts w:eastAsia="Times New Roman" w:cs="Times New Roman"/>
          <w:sz w:val="24"/>
          <w:szCs w:val="24"/>
          <w:lang w:eastAsia="ru-RU"/>
        </w:rPr>
        <w:tab/>
        <w:t xml:space="preserve">до рішення Південноукраїнської </w:t>
      </w:r>
    </w:p>
    <w:p w14:paraId="3E5E3A05" w14:textId="77777777" w:rsidR="00786A65" w:rsidRPr="00786A65" w:rsidRDefault="00786A65" w:rsidP="00786A65">
      <w:pPr>
        <w:widowControl w:val="0"/>
        <w:autoSpaceDE w:val="0"/>
        <w:autoSpaceDN w:val="0"/>
        <w:spacing w:after="0"/>
        <w:jc w:val="both"/>
        <w:rPr>
          <w:rFonts w:eastAsia="Times New Roman" w:cs="Times New Roman"/>
          <w:sz w:val="24"/>
          <w:szCs w:val="24"/>
          <w:lang w:eastAsia="ru-RU"/>
        </w:rPr>
      </w:pPr>
      <w:r w:rsidRPr="00786A65">
        <w:rPr>
          <w:rFonts w:eastAsia="Times New Roman" w:cs="Times New Roman"/>
          <w:sz w:val="24"/>
          <w:szCs w:val="24"/>
          <w:lang w:eastAsia="ru-RU"/>
        </w:rPr>
        <w:tab/>
      </w:r>
      <w:r w:rsidRPr="00786A65">
        <w:rPr>
          <w:rFonts w:eastAsia="Times New Roman" w:cs="Times New Roman"/>
          <w:sz w:val="24"/>
          <w:szCs w:val="24"/>
          <w:lang w:eastAsia="ru-RU"/>
        </w:rPr>
        <w:tab/>
      </w:r>
      <w:r w:rsidRPr="00786A65">
        <w:rPr>
          <w:rFonts w:eastAsia="Times New Roman" w:cs="Times New Roman"/>
          <w:sz w:val="24"/>
          <w:szCs w:val="24"/>
          <w:lang w:eastAsia="ru-RU"/>
        </w:rPr>
        <w:tab/>
      </w:r>
      <w:r w:rsidRPr="00786A65">
        <w:rPr>
          <w:rFonts w:eastAsia="Times New Roman" w:cs="Times New Roman"/>
          <w:sz w:val="24"/>
          <w:szCs w:val="24"/>
          <w:lang w:eastAsia="ru-RU"/>
        </w:rPr>
        <w:tab/>
      </w:r>
      <w:r w:rsidRPr="00786A65">
        <w:rPr>
          <w:rFonts w:eastAsia="Times New Roman" w:cs="Times New Roman"/>
          <w:sz w:val="24"/>
          <w:szCs w:val="24"/>
          <w:lang w:eastAsia="ru-RU"/>
        </w:rPr>
        <w:tab/>
      </w:r>
      <w:r w:rsidRPr="00786A65">
        <w:rPr>
          <w:rFonts w:eastAsia="Times New Roman" w:cs="Times New Roman"/>
          <w:sz w:val="24"/>
          <w:szCs w:val="24"/>
          <w:lang w:eastAsia="ru-RU"/>
        </w:rPr>
        <w:tab/>
      </w:r>
      <w:r w:rsidRPr="00786A65">
        <w:rPr>
          <w:rFonts w:eastAsia="Times New Roman" w:cs="Times New Roman"/>
          <w:sz w:val="24"/>
          <w:szCs w:val="24"/>
          <w:lang w:eastAsia="ru-RU"/>
        </w:rPr>
        <w:tab/>
        <w:t>міської ради</w:t>
      </w:r>
    </w:p>
    <w:p w14:paraId="3FE4B2EC" w14:textId="77777777" w:rsidR="00786A65" w:rsidRPr="00786A65" w:rsidRDefault="00786A65" w:rsidP="00786A65">
      <w:pPr>
        <w:widowControl w:val="0"/>
        <w:autoSpaceDE w:val="0"/>
        <w:autoSpaceDN w:val="0"/>
        <w:spacing w:after="0"/>
        <w:ind w:right="-1"/>
        <w:jc w:val="both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lang w:eastAsia="ru-RU"/>
        </w:rPr>
        <w:t xml:space="preserve">                                                                                   </w:t>
      </w:r>
      <w:r w:rsidRPr="00786A65">
        <w:rPr>
          <w:rFonts w:eastAsia="Times New Roman" w:cs="Times New Roman"/>
          <w:sz w:val="24"/>
          <w:szCs w:val="24"/>
          <w:lang w:eastAsia="ru-RU"/>
        </w:rPr>
        <w:t>від «_____»_______2026 № ______</w:t>
      </w:r>
    </w:p>
    <w:p w14:paraId="43B0F129" w14:textId="77777777" w:rsidR="00786A65" w:rsidRPr="00786A65" w:rsidRDefault="00786A65" w:rsidP="00786A65">
      <w:pPr>
        <w:widowControl w:val="0"/>
        <w:autoSpaceDE w:val="0"/>
        <w:autoSpaceDN w:val="0"/>
        <w:spacing w:after="0"/>
        <w:rPr>
          <w:rFonts w:eastAsia="Times New Roman" w:cs="Times New Roman"/>
          <w:b/>
          <w:bCs/>
          <w:i/>
          <w:iCs/>
          <w:sz w:val="20"/>
          <w:szCs w:val="20"/>
          <w:lang w:val="ru-RU" w:eastAsia="ru-RU"/>
        </w:rPr>
      </w:pPr>
    </w:p>
    <w:p w14:paraId="76207B2C" w14:textId="77777777" w:rsidR="00786A65" w:rsidRPr="00786A65" w:rsidRDefault="00786A65" w:rsidP="00786A65">
      <w:pPr>
        <w:keepNext/>
        <w:shd w:val="clear" w:color="auto" w:fill="FFFFFF"/>
        <w:spacing w:after="0"/>
        <w:jc w:val="center"/>
        <w:outlineLvl w:val="2"/>
        <w:rPr>
          <w:rFonts w:eastAsia="Calibri" w:cs="Times New Roman"/>
          <w:sz w:val="24"/>
          <w:szCs w:val="24"/>
          <w:lang w:eastAsia="ru-RU"/>
        </w:rPr>
      </w:pPr>
      <w:r w:rsidRPr="00786A65">
        <w:rPr>
          <w:rFonts w:eastAsia="Calibri" w:cs="Times New Roman"/>
          <w:sz w:val="24"/>
          <w:szCs w:val="24"/>
          <w:lang w:eastAsia="ru-RU"/>
        </w:rPr>
        <w:t>Ставки</w:t>
      </w:r>
      <w:r w:rsidRPr="00786A65">
        <w:rPr>
          <w:rFonts w:ascii="Lithograph" w:eastAsia="Calibri" w:hAnsi="Lithograph" w:cs="Lithograph"/>
          <w:sz w:val="24"/>
          <w:szCs w:val="24"/>
          <w:lang w:eastAsia="ru-RU"/>
        </w:rPr>
        <w:t> </w:t>
      </w:r>
      <w:r w:rsidRPr="00786A65">
        <w:rPr>
          <w:rFonts w:eastAsia="Calibri" w:cs="Times New Roman"/>
          <w:sz w:val="24"/>
          <w:szCs w:val="24"/>
          <w:lang w:eastAsia="ru-RU"/>
        </w:rPr>
        <w:t xml:space="preserve"> орендної плати за землю на території </w:t>
      </w:r>
    </w:p>
    <w:p w14:paraId="5722398C" w14:textId="77777777" w:rsidR="00786A65" w:rsidRPr="00786A65" w:rsidRDefault="00786A65" w:rsidP="00786A65">
      <w:pPr>
        <w:keepNext/>
        <w:shd w:val="clear" w:color="auto" w:fill="FFFFFF"/>
        <w:spacing w:after="0"/>
        <w:jc w:val="center"/>
        <w:outlineLvl w:val="2"/>
        <w:rPr>
          <w:rFonts w:eastAsia="Calibri" w:cs="Times New Roman"/>
          <w:sz w:val="24"/>
          <w:szCs w:val="24"/>
          <w:lang w:eastAsia="ru-RU"/>
        </w:rPr>
      </w:pPr>
      <w:r w:rsidRPr="00786A65">
        <w:rPr>
          <w:rFonts w:eastAsia="Calibri" w:cs="Times New Roman"/>
          <w:sz w:val="24"/>
          <w:szCs w:val="24"/>
          <w:lang w:eastAsia="ru-RU"/>
        </w:rPr>
        <w:t xml:space="preserve">Південноукраїнської міської територіальної громади </w:t>
      </w:r>
    </w:p>
    <w:p w14:paraId="5706A5B8" w14:textId="77777777" w:rsidR="00786A65" w:rsidRPr="00786A65" w:rsidRDefault="00786A65" w:rsidP="00786A65">
      <w:pPr>
        <w:widowControl w:val="0"/>
        <w:autoSpaceDE w:val="0"/>
        <w:autoSpaceDN w:val="0"/>
        <w:spacing w:after="0"/>
        <w:rPr>
          <w:rFonts w:eastAsia="Times New Roman" w:cs="Times New Roman"/>
          <w:sz w:val="20"/>
          <w:szCs w:val="20"/>
          <w:lang w:eastAsia="ru-RU"/>
        </w:rPr>
      </w:pPr>
    </w:p>
    <w:p w14:paraId="35107955" w14:textId="77777777" w:rsidR="00786A65" w:rsidRPr="00786A65" w:rsidRDefault="00786A65" w:rsidP="00786A65">
      <w:pPr>
        <w:widowControl w:val="0"/>
        <w:autoSpaceDE w:val="0"/>
        <w:autoSpaceDN w:val="0"/>
        <w:spacing w:after="0"/>
        <w:ind w:right="-2"/>
        <w:jc w:val="center"/>
        <w:rPr>
          <w:rFonts w:eastAsia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786A65">
        <w:rPr>
          <w:rFonts w:eastAsia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Населені пункти Південноукраїнської міської територіальної громади, </w:t>
      </w:r>
    </w:p>
    <w:p w14:paraId="540B8486" w14:textId="77777777" w:rsidR="00786A65" w:rsidRPr="00786A65" w:rsidRDefault="00786A65" w:rsidP="00786A65">
      <w:pPr>
        <w:widowControl w:val="0"/>
        <w:autoSpaceDE w:val="0"/>
        <w:autoSpaceDN w:val="0"/>
        <w:spacing w:after="0"/>
        <w:ind w:right="-2"/>
        <w:jc w:val="center"/>
        <w:rPr>
          <w:rFonts w:eastAsia="Times New Roman" w:cs="Times New Roman"/>
          <w:sz w:val="24"/>
          <w:szCs w:val="24"/>
          <w:lang w:eastAsia="ru-RU"/>
        </w:rPr>
      </w:pPr>
      <w:r w:rsidRPr="00786A65">
        <w:rPr>
          <w:rFonts w:eastAsia="Times New Roman" w:cs="Times New Roman"/>
          <w:color w:val="000000"/>
          <w:sz w:val="24"/>
          <w:szCs w:val="24"/>
          <w:shd w:val="clear" w:color="auto" w:fill="FFFFFF"/>
          <w:lang w:eastAsia="ru-RU"/>
        </w:rPr>
        <w:t>на які поширюється дія рішення ради:</w:t>
      </w:r>
    </w:p>
    <w:p w14:paraId="58E7EFEE" w14:textId="77777777" w:rsidR="00786A65" w:rsidRPr="00786A65" w:rsidRDefault="00786A65" w:rsidP="00786A65">
      <w:pPr>
        <w:widowControl w:val="0"/>
        <w:autoSpaceDE w:val="0"/>
        <w:autoSpaceDN w:val="0"/>
        <w:spacing w:after="0"/>
        <w:ind w:right="1491"/>
        <w:jc w:val="center"/>
        <w:rPr>
          <w:rFonts w:eastAsia="Times New Roman" w:cs="Times New Roman"/>
          <w:sz w:val="24"/>
          <w:szCs w:val="24"/>
          <w:lang w:eastAsia="ru-RU"/>
        </w:rPr>
      </w:pPr>
      <w:r w:rsidRPr="00786A65">
        <w:rPr>
          <w:rFonts w:eastAsia="Times New Roman" w:cs="Times New Roman"/>
          <w:sz w:val="24"/>
          <w:szCs w:val="24"/>
          <w:lang w:eastAsia="ru-RU"/>
        </w:rPr>
        <w:t xml:space="preserve">                        </w:t>
      </w:r>
    </w:p>
    <w:p w14:paraId="54EC62D7" w14:textId="77777777" w:rsidR="00786A65" w:rsidRPr="00786A65" w:rsidRDefault="00786A65" w:rsidP="00786A65">
      <w:pPr>
        <w:widowControl w:val="0"/>
        <w:autoSpaceDE w:val="0"/>
        <w:autoSpaceDN w:val="0"/>
        <w:spacing w:after="0"/>
        <w:ind w:right="1491"/>
        <w:jc w:val="center"/>
        <w:rPr>
          <w:rFonts w:eastAsia="Times New Roman" w:cs="Times New Roman"/>
          <w:sz w:val="24"/>
          <w:szCs w:val="24"/>
          <w:lang w:eastAsia="ru-RU"/>
        </w:rPr>
      </w:pPr>
      <w:r w:rsidRPr="00786A65">
        <w:rPr>
          <w:rFonts w:eastAsia="Times New Roman" w:cs="Times New Roman"/>
          <w:sz w:val="24"/>
          <w:szCs w:val="24"/>
          <w:lang w:eastAsia="ru-RU"/>
        </w:rPr>
        <w:t xml:space="preserve">                          Вступають в дію з 01.01.2027 року</w:t>
      </w:r>
    </w:p>
    <w:p w14:paraId="0B98A2BB" w14:textId="77777777" w:rsidR="00786A65" w:rsidRPr="00786A65" w:rsidRDefault="00786A65" w:rsidP="00786A65">
      <w:pPr>
        <w:widowControl w:val="0"/>
        <w:autoSpaceDE w:val="0"/>
        <w:autoSpaceDN w:val="0"/>
        <w:spacing w:after="0"/>
        <w:ind w:right="1491"/>
        <w:jc w:val="center"/>
        <w:rPr>
          <w:rFonts w:eastAsia="Times New Roman" w:cs="Times New Roman"/>
          <w:sz w:val="24"/>
          <w:szCs w:val="24"/>
          <w:lang w:eastAsia="ru-RU"/>
        </w:rPr>
      </w:pPr>
    </w:p>
    <w:tbl>
      <w:tblPr>
        <w:tblStyle w:val="a5"/>
        <w:tblW w:w="8784" w:type="dxa"/>
        <w:tblLook w:val="04A0" w:firstRow="1" w:lastRow="0" w:firstColumn="1" w:lastColumn="0" w:noHBand="0" w:noVBand="1"/>
      </w:tblPr>
      <w:tblGrid>
        <w:gridCol w:w="4388"/>
        <w:gridCol w:w="4396"/>
      </w:tblGrid>
      <w:tr w:rsidR="00786A65" w:rsidRPr="00786A65" w14:paraId="69CAC05C" w14:textId="77777777" w:rsidTr="0096116C">
        <w:tc>
          <w:tcPr>
            <w:tcW w:w="4388" w:type="dxa"/>
          </w:tcPr>
          <w:p w14:paraId="79A7A47D" w14:textId="77777777" w:rsidR="00786A65" w:rsidRPr="00786A65" w:rsidRDefault="00786A65" w:rsidP="00786A65">
            <w:pPr>
              <w:widowControl w:val="0"/>
              <w:autoSpaceDE w:val="0"/>
              <w:autoSpaceDN w:val="0"/>
              <w:ind w:right="-105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</w:p>
          <w:p w14:paraId="2F5E5755" w14:textId="77777777" w:rsidR="00786A65" w:rsidRPr="00786A65" w:rsidRDefault="00786A65" w:rsidP="00786A65">
            <w:pPr>
              <w:widowControl w:val="0"/>
              <w:autoSpaceDE w:val="0"/>
              <w:autoSpaceDN w:val="0"/>
              <w:ind w:right="-105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val="ru-RU" w:eastAsia="ru-RU"/>
              </w:rPr>
              <w:t xml:space="preserve">     Код </w:t>
            </w:r>
            <w:proofErr w:type="spellStart"/>
            <w:r w:rsidRPr="00786A65">
              <w:rPr>
                <w:rFonts w:eastAsia="Times New Roman" w:cs="Times New Roman"/>
                <w:sz w:val="24"/>
                <w:szCs w:val="24"/>
                <w:lang w:val="ru-RU" w:eastAsia="ru-RU"/>
              </w:rPr>
              <w:t>згідно</w:t>
            </w:r>
            <w:proofErr w:type="spellEnd"/>
            <w:r w:rsidRPr="00786A65">
              <w:rPr>
                <w:rFonts w:eastAsia="Times New Roman" w:cs="Times New Roman"/>
                <w:sz w:val="24"/>
                <w:szCs w:val="24"/>
                <w:lang w:val="ru-RU" w:eastAsia="ru-RU"/>
              </w:rPr>
              <w:t xml:space="preserve"> з КОАТУУ</w:t>
            </w:r>
          </w:p>
          <w:p w14:paraId="51491E89" w14:textId="77777777" w:rsidR="00786A65" w:rsidRPr="00786A65" w:rsidRDefault="00786A65" w:rsidP="00786A65">
            <w:pPr>
              <w:widowControl w:val="0"/>
              <w:autoSpaceDE w:val="0"/>
              <w:autoSpaceDN w:val="0"/>
              <w:ind w:right="-105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4396" w:type="dxa"/>
          </w:tcPr>
          <w:p w14:paraId="7D25529F" w14:textId="77777777" w:rsidR="00786A65" w:rsidRPr="00786A65" w:rsidRDefault="00786A65" w:rsidP="00786A65">
            <w:pPr>
              <w:widowControl w:val="0"/>
              <w:autoSpaceDE w:val="0"/>
              <w:autoSpaceDN w:val="0"/>
              <w:ind w:right="-118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</w:p>
          <w:p w14:paraId="1BDF8A56" w14:textId="77777777" w:rsidR="00786A65" w:rsidRPr="00786A65" w:rsidRDefault="00786A65" w:rsidP="00786A65">
            <w:pPr>
              <w:widowControl w:val="0"/>
              <w:autoSpaceDE w:val="0"/>
              <w:autoSpaceDN w:val="0"/>
              <w:ind w:right="-118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 w:rsidRPr="00786A65">
              <w:rPr>
                <w:rFonts w:eastAsia="Times New Roman" w:cs="Times New Roman"/>
                <w:sz w:val="24"/>
                <w:szCs w:val="24"/>
                <w:lang w:val="ru-RU" w:eastAsia="ru-RU"/>
              </w:rPr>
              <w:t>Найменування</w:t>
            </w:r>
            <w:proofErr w:type="spellEnd"/>
            <w:r w:rsidRPr="00786A65">
              <w:rPr>
                <w:rFonts w:eastAsia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786A65">
              <w:rPr>
                <w:rFonts w:eastAsia="Times New Roman" w:cs="Times New Roman"/>
                <w:sz w:val="24"/>
                <w:szCs w:val="24"/>
                <w:lang w:val="ru-RU" w:eastAsia="ru-RU"/>
              </w:rPr>
              <w:t>населеного</w:t>
            </w:r>
            <w:proofErr w:type="spellEnd"/>
            <w:r w:rsidRPr="00786A65">
              <w:rPr>
                <w:rFonts w:eastAsia="Times New Roman" w:cs="Times New Roman"/>
                <w:sz w:val="24"/>
                <w:szCs w:val="24"/>
                <w:lang w:val="ru-RU" w:eastAsia="ru-RU"/>
              </w:rPr>
              <w:t xml:space="preserve"> пункту </w:t>
            </w:r>
          </w:p>
        </w:tc>
      </w:tr>
      <w:tr w:rsidR="00786A65" w:rsidRPr="00786A65" w14:paraId="77828BDF" w14:textId="77777777" w:rsidTr="0096116C">
        <w:tc>
          <w:tcPr>
            <w:tcW w:w="4388" w:type="dxa"/>
          </w:tcPr>
          <w:p w14:paraId="22426F54" w14:textId="77777777" w:rsidR="00786A65" w:rsidRPr="00786A65" w:rsidRDefault="00274AF9" w:rsidP="00786A65">
            <w:pPr>
              <w:widowControl w:val="0"/>
              <w:autoSpaceDE w:val="0"/>
              <w:autoSpaceDN w:val="0"/>
              <w:ind w:right="-105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hyperlink r:id="rId7" w:history="1">
              <w:r w:rsidR="00786A65" w:rsidRPr="00786A65">
                <w:rPr>
                  <w:rFonts w:eastAsia="Times New Roman" w:cs="Times New Roman"/>
                  <w:sz w:val="24"/>
                  <w:szCs w:val="24"/>
                  <w:shd w:val="clear" w:color="auto" w:fill="FFFFFF"/>
                  <w:lang w:val="ru-RU" w:eastAsia="ru-RU"/>
                </w:rPr>
                <w:t>UA48040250010045068</w:t>
              </w:r>
            </w:hyperlink>
          </w:p>
        </w:tc>
        <w:tc>
          <w:tcPr>
            <w:tcW w:w="4396" w:type="dxa"/>
          </w:tcPr>
          <w:p w14:paraId="69B59E30" w14:textId="77777777" w:rsidR="00786A65" w:rsidRPr="00786A65" w:rsidRDefault="00786A65" w:rsidP="00786A65">
            <w:pPr>
              <w:widowControl w:val="0"/>
              <w:autoSpaceDE w:val="0"/>
              <w:autoSpaceDN w:val="0"/>
              <w:ind w:right="-105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 w:rsidRPr="00786A65">
              <w:rPr>
                <w:rFonts w:eastAsia="Times New Roman" w:cs="Times New Roman"/>
                <w:sz w:val="24"/>
                <w:szCs w:val="24"/>
                <w:lang w:val="ru-RU" w:eastAsia="ru-RU"/>
              </w:rPr>
              <w:t>місто</w:t>
            </w:r>
            <w:proofErr w:type="spellEnd"/>
            <w:r w:rsidRPr="00786A65">
              <w:rPr>
                <w:rFonts w:eastAsia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786A65">
              <w:rPr>
                <w:rFonts w:eastAsia="Times New Roman" w:cs="Times New Roman"/>
                <w:sz w:val="24"/>
                <w:szCs w:val="24"/>
                <w:lang w:val="ru-RU" w:eastAsia="ru-RU"/>
              </w:rPr>
              <w:t>Південноукраїнськ</w:t>
            </w:r>
            <w:proofErr w:type="spellEnd"/>
          </w:p>
        </w:tc>
      </w:tr>
      <w:tr w:rsidR="00786A65" w:rsidRPr="00786A65" w14:paraId="589401D7" w14:textId="77777777" w:rsidTr="0096116C">
        <w:tc>
          <w:tcPr>
            <w:tcW w:w="4388" w:type="dxa"/>
          </w:tcPr>
          <w:p w14:paraId="663CF48D" w14:textId="77777777" w:rsidR="00786A65" w:rsidRPr="00786A65" w:rsidRDefault="00274AF9" w:rsidP="00786A65">
            <w:pPr>
              <w:widowControl w:val="0"/>
              <w:autoSpaceDE w:val="0"/>
              <w:autoSpaceDN w:val="0"/>
              <w:ind w:right="-105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hyperlink r:id="rId8" w:history="1">
              <w:r w:rsidR="00786A65" w:rsidRPr="00786A65">
                <w:rPr>
                  <w:rFonts w:eastAsia="Times New Roman" w:cs="Times New Roman"/>
                  <w:sz w:val="24"/>
                  <w:szCs w:val="24"/>
                  <w:shd w:val="clear" w:color="auto" w:fill="FFFFFF"/>
                  <w:lang w:val="ru-RU" w:eastAsia="ru-RU"/>
                </w:rPr>
                <w:t>UA48040250020017014</w:t>
              </w:r>
            </w:hyperlink>
          </w:p>
        </w:tc>
        <w:tc>
          <w:tcPr>
            <w:tcW w:w="4396" w:type="dxa"/>
          </w:tcPr>
          <w:p w14:paraId="4B7EBFE1" w14:textId="77777777" w:rsidR="00786A65" w:rsidRPr="00786A65" w:rsidRDefault="00786A65" w:rsidP="00786A65">
            <w:pPr>
              <w:widowControl w:val="0"/>
              <w:autoSpaceDE w:val="0"/>
              <w:autoSpaceDN w:val="0"/>
              <w:ind w:right="24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786A65">
              <w:rPr>
                <w:rFonts w:eastAsia="Times New Roman" w:cs="Times New Roman"/>
                <w:color w:val="333333"/>
                <w:sz w:val="24"/>
                <w:szCs w:val="24"/>
                <w:shd w:val="clear" w:color="auto" w:fill="FFFFFF"/>
                <w:lang w:val="ru-RU" w:eastAsia="ru-RU"/>
              </w:rPr>
              <w:t xml:space="preserve">селище </w:t>
            </w:r>
            <w:proofErr w:type="spellStart"/>
            <w:r w:rsidRPr="00786A65">
              <w:rPr>
                <w:rFonts w:eastAsia="Times New Roman" w:cs="Times New Roman"/>
                <w:color w:val="333333"/>
                <w:sz w:val="24"/>
                <w:szCs w:val="24"/>
                <w:shd w:val="clear" w:color="auto" w:fill="FFFFFF"/>
                <w:lang w:val="ru-RU" w:eastAsia="ru-RU"/>
              </w:rPr>
              <w:t>Костянтинівка</w:t>
            </w:r>
            <w:proofErr w:type="spellEnd"/>
          </w:p>
        </w:tc>
      </w:tr>
      <w:tr w:rsidR="00786A65" w:rsidRPr="00786A65" w14:paraId="75E41661" w14:textId="77777777" w:rsidTr="0096116C">
        <w:tc>
          <w:tcPr>
            <w:tcW w:w="4388" w:type="dxa"/>
          </w:tcPr>
          <w:p w14:paraId="41176C8C" w14:textId="77777777" w:rsidR="00786A65" w:rsidRPr="00786A65" w:rsidRDefault="00274AF9" w:rsidP="00786A65">
            <w:pPr>
              <w:widowControl w:val="0"/>
              <w:autoSpaceDE w:val="0"/>
              <w:autoSpaceDN w:val="0"/>
              <w:ind w:right="-105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hyperlink r:id="rId9" w:history="1">
              <w:r w:rsidR="00786A65" w:rsidRPr="00786A65">
                <w:rPr>
                  <w:rFonts w:eastAsia="Times New Roman" w:cs="Times New Roman"/>
                  <w:sz w:val="24"/>
                  <w:szCs w:val="24"/>
                  <w:shd w:val="clear" w:color="auto" w:fill="FFFFFF"/>
                  <w:lang w:val="ru-RU" w:eastAsia="ru-RU"/>
                </w:rPr>
                <w:t>UA48040250030037890</w:t>
              </w:r>
            </w:hyperlink>
          </w:p>
        </w:tc>
        <w:tc>
          <w:tcPr>
            <w:tcW w:w="4396" w:type="dxa"/>
          </w:tcPr>
          <w:p w14:paraId="3AAC0FBA" w14:textId="77777777" w:rsidR="00786A65" w:rsidRPr="00786A65" w:rsidRDefault="00786A65" w:rsidP="00786A65">
            <w:pPr>
              <w:widowControl w:val="0"/>
              <w:autoSpaceDE w:val="0"/>
              <w:autoSpaceDN w:val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val="ru-RU" w:eastAsia="ru-RU"/>
              </w:rPr>
              <w:t xml:space="preserve">село </w:t>
            </w:r>
            <w:proofErr w:type="spellStart"/>
            <w:r w:rsidRPr="00786A65">
              <w:rPr>
                <w:rFonts w:eastAsia="Times New Roman" w:cs="Times New Roman"/>
                <w:sz w:val="24"/>
                <w:szCs w:val="24"/>
                <w:lang w:val="ru-RU" w:eastAsia="ru-RU"/>
              </w:rPr>
              <w:t>Бузьке</w:t>
            </w:r>
            <w:proofErr w:type="spellEnd"/>
          </w:p>
        </w:tc>
      </w:tr>
      <w:tr w:rsidR="00786A65" w:rsidRPr="00786A65" w14:paraId="233B060A" w14:textId="77777777" w:rsidTr="0096116C">
        <w:tc>
          <w:tcPr>
            <w:tcW w:w="4388" w:type="dxa"/>
          </w:tcPr>
          <w:p w14:paraId="4A3B6FD6" w14:textId="77777777" w:rsidR="00786A65" w:rsidRPr="00786A65" w:rsidRDefault="00274AF9" w:rsidP="00786A65">
            <w:pPr>
              <w:widowControl w:val="0"/>
              <w:autoSpaceDE w:val="0"/>
              <w:autoSpaceDN w:val="0"/>
              <w:ind w:right="-105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hyperlink r:id="rId10" w:history="1">
              <w:r w:rsidR="00786A65" w:rsidRPr="00786A65">
                <w:rPr>
                  <w:rFonts w:eastAsia="Times New Roman" w:cs="Times New Roman"/>
                  <w:sz w:val="24"/>
                  <w:szCs w:val="24"/>
                  <w:shd w:val="clear" w:color="auto" w:fill="FFFFFF"/>
                  <w:lang w:val="ru-RU" w:eastAsia="ru-RU"/>
                </w:rPr>
                <w:t>UA480402500500</w:t>
              </w:r>
            </w:hyperlink>
            <w:r w:rsidR="00786A65" w:rsidRPr="00786A65">
              <w:rPr>
                <w:rFonts w:eastAsia="Times New Roman" w:cs="Times New Roman"/>
                <w:sz w:val="24"/>
                <w:szCs w:val="24"/>
                <w:lang w:val="ru-RU" w:eastAsia="ru-RU"/>
              </w:rPr>
              <w:t>64013</w:t>
            </w:r>
          </w:p>
        </w:tc>
        <w:tc>
          <w:tcPr>
            <w:tcW w:w="4396" w:type="dxa"/>
          </w:tcPr>
          <w:p w14:paraId="653E5475" w14:textId="77777777" w:rsidR="00786A65" w:rsidRPr="00786A65" w:rsidRDefault="00786A65" w:rsidP="00786A65">
            <w:pPr>
              <w:widowControl w:val="0"/>
              <w:autoSpaceDE w:val="0"/>
              <w:autoSpaceDN w:val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val="ru-RU" w:eastAsia="ru-RU"/>
              </w:rPr>
              <w:t xml:space="preserve">село </w:t>
            </w:r>
            <w:proofErr w:type="spellStart"/>
            <w:r w:rsidRPr="00786A65">
              <w:rPr>
                <w:rFonts w:eastAsia="Times New Roman" w:cs="Times New Roman"/>
                <w:sz w:val="24"/>
                <w:szCs w:val="24"/>
                <w:lang w:val="ru-RU" w:eastAsia="ru-RU"/>
              </w:rPr>
              <w:t>Іванівка</w:t>
            </w:r>
            <w:proofErr w:type="spellEnd"/>
          </w:p>
        </w:tc>
      </w:tr>
      <w:tr w:rsidR="00786A65" w:rsidRPr="00786A65" w14:paraId="77E90116" w14:textId="77777777" w:rsidTr="0096116C">
        <w:tc>
          <w:tcPr>
            <w:tcW w:w="4388" w:type="dxa"/>
          </w:tcPr>
          <w:p w14:paraId="2A6378F0" w14:textId="77777777" w:rsidR="00786A65" w:rsidRPr="00786A65" w:rsidRDefault="00274AF9" w:rsidP="00786A65">
            <w:pPr>
              <w:widowControl w:val="0"/>
              <w:autoSpaceDE w:val="0"/>
              <w:autoSpaceDN w:val="0"/>
              <w:ind w:right="-105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hyperlink r:id="rId11" w:history="1">
              <w:r w:rsidR="00786A65" w:rsidRPr="00786A65">
                <w:rPr>
                  <w:rFonts w:eastAsia="Times New Roman" w:cs="Times New Roman"/>
                  <w:sz w:val="24"/>
                  <w:szCs w:val="24"/>
                  <w:shd w:val="clear" w:color="auto" w:fill="FFFFFF"/>
                  <w:lang w:val="ru-RU" w:eastAsia="ru-RU"/>
                </w:rPr>
                <w:t>UA48040250050071653</w:t>
              </w:r>
            </w:hyperlink>
          </w:p>
        </w:tc>
        <w:tc>
          <w:tcPr>
            <w:tcW w:w="4396" w:type="dxa"/>
          </w:tcPr>
          <w:p w14:paraId="452357B8" w14:textId="77777777" w:rsidR="00786A65" w:rsidRPr="00786A65" w:rsidRDefault="00786A65" w:rsidP="00786A65">
            <w:pPr>
              <w:widowControl w:val="0"/>
              <w:autoSpaceDE w:val="0"/>
              <w:autoSpaceDN w:val="0"/>
              <w:ind w:right="-118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val="ru-RU" w:eastAsia="ru-RU"/>
              </w:rPr>
              <w:t>село Панкратове</w:t>
            </w:r>
          </w:p>
        </w:tc>
      </w:tr>
    </w:tbl>
    <w:p w14:paraId="40DBA1A1" w14:textId="77777777" w:rsidR="00786A65" w:rsidRPr="00786A65" w:rsidRDefault="00786A65" w:rsidP="00786A65">
      <w:pPr>
        <w:widowControl w:val="0"/>
        <w:autoSpaceDE w:val="0"/>
        <w:autoSpaceDN w:val="0"/>
        <w:spacing w:after="0"/>
        <w:jc w:val="both"/>
        <w:rPr>
          <w:rFonts w:eastAsia="Times New Roman" w:cs="Times New Roman"/>
          <w:sz w:val="20"/>
          <w:szCs w:val="20"/>
          <w:lang w:eastAsia="ru-RU"/>
        </w:rPr>
      </w:pPr>
    </w:p>
    <w:tbl>
      <w:tblPr>
        <w:tblW w:w="9094" w:type="dxa"/>
        <w:tblInd w:w="-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21"/>
        <w:gridCol w:w="851"/>
        <w:gridCol w:w="3544"/>
        <w:gridCol w:w="1134"/>
        <w:gridCol w:w="1843"/>
        <w:gridCol w:w="1701"/>
      </w:tblGrid>
      <w:tr w:rsidR="00786A65" w:rsidRPr="00786A65" w14:paraId="1D7DC1AC" w14:textId="77777777" w:rsidTr="0096116C">
        <w:trPr>
          <w:trHeight w:val="1126"/>
        </w:trPr>
        <w:tc>
          <w:tcPr>
            <w:tcW w:w="4416" w:type="dxa"/>
            <w:gridSpan w:val="3"/>
            <w:tcBorders>
              <w:bottom w:val="single" w:sz="4" w:space="0" w:color="auto"/>
            </w:tcBorders>
          </w:tcPr>
          <w:p w14:paraId="44D4620C" w14:textId="77777777" w:rsidR="00786A65" w:rsidRPr="00786A65" w:rsidRDefault="00786A65" w:rsidP="00786A65">
            <w:pPr>
              <w:widowControl w:val="0"/>
              <w:autoSpaceDE w:val="0"/>
              <w:autoSpaceDN w:val="0"/>
              <w:spacing w:after="0"/>
              <w:ind w:right="167"/>
              <w:jc w:val="both"/>
              <w:rPr>
                <w:rFonts w:eastAsia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786A65">
              <w:rPr>
                <w:rFonts w:eastAsia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 xml:space="preserve">Вид </w:t>
            </w:r>
            <w:proofErr w:type="spellStart"/>
            <w:r w:rsidRPr="00786A65">
              <w:rPr>
                <w:rFonts w:eastAsia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цільового</w:t>
            </w:r>
            <w:proofErr w:type="spellEnd"/>
            <w:r w:rsidRPr="00786A65">
              <w:rPr>
                <w:rFonts w:eastAsia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786A65">
              <w:rPr>
                <w:rFonts w:eastAsia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призначення</w:t>
            </w:r>
            <w:proofErr w:type="spellEnd"/>
            <w:r w:rsidRPr="00786A65">
              <w:rPr>
                <w:rFonts w:eastAsia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 xml:space="preserve"> земель</w:t>
            </w:r>
          </w:p>
          <w:p w14:paraId="22C247EB" w14:textId="77777777" w:rsidR="00786A65" w:rsidRPr="00786A65" w:rsidRDefault="00786A65" w:rsidP="00786A65">
            <w:pPr>
              <w:widowControl w:val="0"/>
              <w:autoSpaceDE w:val="0"/>
              <w:autoSpaceDN w:val="0"/>
              <w:spacing w:after="0"/>
              <w:ind w:right="167"/>
              <w:jc w:val="both"/>
              <w:rPr>
                <w:rFonts w:eastAsia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786A65">
              <w:rPr>
                <w:rFonts w:eastAsia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(</w:t>
            </w:r>
            <w:proofErr w:type="spellStart"/>
            <w:r w:rsidRPr="00786A65">
              <w:rPr>
                <w:rFonts w:eastAsia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визначений</w:t>
            </w:r>
            <w:proofErr w:type="spellEnd"/>
            <w:r w:rsidRPr="00786A65">
              <w:rPr>
                <w:rFonts w:eastAsia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 xml:space="preserve"> у </w:t>
            </w:r>
            <w:proofErr w:type="spellStart"/>
            <w:r w:rsidRPr="00786A65">
              <w:rPr>
                <w:rFonts w:eastAsia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додатку</w:t>
            </w:r>
            <w:proofErr w:type="spellEnd"/>
            <w:r w:rsidRPr="00786A65">
              <w:rPr>
                <w:rFonts w:eastAsia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 xml:space="preserve"> 59 до Порядку </w:t>
            </w:r>
            <w:proofErr w:type="spellStart"/>
            <w:r w:rsidRPr="00786A65">
              <w:rPr>
                <w:rFonts w:eastAsia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ведення</w:t>
            </w:r>
            <w:proofErr w:type="spellEnd"/>
            <w:r w:rsidRPr="00786A65">
              <w:rPr>
                <w:rFonts w:eastAsia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 xml:space="preserve"> Державного земельного кадастру, </w:t>
            </w:r>
            <w:proofErr w:type="spellStart"/>
            <w:r w:rsidRPr="00786A65">
              <w:rPr>
                <w:rFonts w:eastAsia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затвердженого</w:t>
            </w:r>
            <w:proofErr w:type="spellEnd"/>
            <w:r w:rsidRPr="00786A65">
              <w:rPr>
                <w:rFonts w:eastAsia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786A65">
              <w:rPr>
                <w:rFonts w:eastAsia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постановою</w:t>
            </w:r>
            <w:proofErr w:type="spellEnd"/>
            <w:r w:rsidRPr="00786A65">
              <w:rPr>
                <w:rFonts w:eastAsia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786A65">
              <w:rPr>
                <w:rFonts w:eastAsia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Кабінету</w:t>
            </w:r>
            <w:proofErr w:type="spellEnd"/>
            <w:r w:rsidRPr="00786A65">
              <w:rPr>
                <w:rFonts w:eastAsia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786A65">
              <w:rPr>
                <w:rFonts w:eastAsia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Міністрів</w:t>
            </w:r>
            <w:proofErr w:type="spellEnd"/>
            <w:r w:rsidRPr="00786A65">
              <w:rPr>
                <w:rFonts w:eastAsia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786A65">
              <w:rPr>
                <w:rFonts w:eastAsia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України</w:t>
            </w:r>
            <w:proofErr w:type="spellEnd"/>
            <w:r w:rsidRPr="00786A65">
              <w:rPr>
                <w:rFonts w:eastAsia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786A65">
              <w:rPr>
                <w:rFonts w:eastAsia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від</w:t>
            </w:r>
            <w:proofErr w:type="spellEnd"/>
            <w:r w:rsidRPr="00786A65">
              <w:rPr>
                <w:rFonts w:eastAsia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 xml:space="preserve"> 17.10.2012 № 1051)</w:t>
            </w:r>
          </w:p>
        </w:tc>
        <w:tc>
          <w:tcPr>
            <w:tcW w:w="1134" w:type="dxa"/>
            <w:vMerge w:val="restart"/>
            <w:tcBorders>
              <w:bottom w:val="single" w:sz="4" w:space="0" w:color="auto"/>
            </w:tcBorders>
          </w:tcPr>
          <w:p w14:paraId="124DC8E2" w14:textId="77777777" w:rsidR="00786A65" w:rsidRPr="00786A65" w:rsidRDefault="00786A65" w:rsidP="00786A65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bCs/>
                <w:iCs/>
                <w:color w:val="000000"/>
                <w:sz w:val="24"/>
                <w:szCs w:val="24"/>
                <w:lang w:val="ru-RU" w:eastAsia="ru-RU"/>
              </w:rPr>
            </w:pPr>
          </w:p>
          <w:p w14:paraId="4D2036A8" w14:textId="77777777" w:rsidR="00786A65" w:rsidRPr="00786A65" w:rsidRDefault="00786A65" w:rsidP="00786A65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bCs/>
                <w:iCs/>
                <w:color w:val="000000"/>
                <w:sz w:val="24"/>
                <w:szCs w:val="24"/>
                <w:lang w:val="ru-RU" w:eastAsia="ru-RU"/>
              </w:rPr>
            </w:pPr>
          </w:p>
          <w:p w14:paraId="67DD997B" w14:textId="77777777" w:rsidR="00786A65" w:rsidRPr="00786A65" w:rsidRDefault="00786A65" w:rsidP="00786A65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bCs/>
                <w:iCs/>
                <w:color w:val="000000"/>
                <w:sz w:val="24"/>
                <w:szCs w:val="24"/>
                <w:lang w:val="ru-RU" w:eastAsia="ru-RU"/>
              </w:rPr>
            </w:pPr>
            <w:r w:rsidRPr="00786A65">
              <w:rPr>
                <w:rFonts w:eastAsia="Times New Roman" w:cs="Times New Roman"/>
                <w:bCs/>
                <w:iCs/>
                <w:color w:val="000000"/>
                <w:sz w:val="24"/>
                <w:szCs w:val="24"/>
                <w:lang w:val="ru-RU" w:eastAsia="ru-RU"/>
              </w:rPr>
              <w:t xml:space="preserve">Код </w:t>
            </w:r>
          </w:p>
          <w:p w14:paraId="3B55E457" w14:textId="77777777" w:rsidR="00786A65" w:rsidRPr="00786A65" w:rsidRDefault="00786A65" w:rsidP="00786A65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bCs/>
                <w:iCs/>
                <w:color w:val="000000"/>
                <w:sz w:val="24"/>
                <w:szCs w:val="24"/>
                <w:lang w:val="ru-RU" w:eastAsia="ru-RU"/>
              </w:rPr>
            </w:pPr>
            <w:proofErr w:type="spellStart"/>
            <w:r w:rsidRPr="00786A65">
              <w:rPr>
                <w:rFonts w:eastAsia="Times New Roman" w:cs="Times New Roman"/>
                <w:bCs/>
                <w:iCs/>
                <w:color w:val="000000"/>
                <w:sz w:val="24"/>
                <w:szCs w:val="24"/>
                <w:lang w:val="ru-RU" w:eastAsia="ru-RU"/>
              </w:rPr>
              <w:t>розділу</w:t>
            </w:r>
            <w:proofErr w:type="spellEnd"/>
            <w:r w:rsidRPr="00786A65">
              <w:rPr>
                <w:rFonts w:eastAsia="Times New Roman" w:cs="Times New Roman"/>
                <w:bCs/>
                <w:iCs/>
                <w:color w:val="000000"/>
                <w:sz w:val="24"/>
                <w:szCs w:val="24"/>
                <w:lang w:val="ru-RU" w:eastAsia="ru-RU"/>
              </w:rPr>
              <w:t xml:space="preserve"> КВЕД</w:t>
            </w:r>
          </w:p>
        </w:tc>
        <w:tc>
          <w:tcPr>
            <w:tcW w:w="3544" w:type="dxa"/>
            <w:gridSpan w:val="2"/>
            <w:vAlign w:val="center"/>
          </w:tcPr>
          <w:p w14:paraId="6925C395" w14:textId="77777777" w:rsidR="00786A65" w:rsidRPr="00786A65" w:rsidRDefault="00786A65" w:rsidP="00786A65">
            <w:pPr>
              <w:widowControl w:val="0"/>
              <w:autoSpaceDE w:val="0"/>
              <w:autoSpaceDN w:val="0"/>
              <w:spacing w:after="0" w:line="240" w:lineRule="atLeast"/>
              <w:jc w:val="center"/>
              <w:rPr>
                <w:rFonts w:eastAsia="Times New Roman" w:cs="Times New Roman"/>
                <w:bCs/>
                <w:iCs/>
                <w:color w:val="000000"/>
                <w:sz w:val="24"/>
                <w:szCs w:val="24"/>
                <w:lang w:val="ru-RU" w:eastAsia="ru-RU"/>
              </w:rPr>
            </w:pPr>
            <w:r w:rsidRPr="00786A65">
              <w:rPr>
                <w:rFonts w:eastAsia="Times New Roman" w:cs="Times New Roman"/>
                <w:bCs/>
                <w:iCs/>
                <w:color w:val="000000"/>
                <w:sz w:val="24"/>
                <w:szCs w:val="24"/>
                <w:lang w:val="ru-RU" w:eastAsia="ru-RU"/>
              </w:rPr>
              <w:t xml:space="preserve">Ставки </w:t>
            </w:r>
            <w:proofErr w:type="spellStart"/>
            <w:r w:rsidRPr="00786A65">
              <w:rPr>
                <w:rFonts w:eastAsia="Times New Roman" w:cs="Times New Roman"/>
                <w:bCs/>
                <w:iCs/>
                <w:color w:val="000000"/>
                <w:sz w:val="24"/>
                <w:szCs w:val="24"/>
                <w:lang w:val="ru-RU" w:eastAsia="ru-RU"/>
              </w:rPr>
              <w:t>орендної</w:t>
            </w:r>
            <w:proofErr w:type="spellEnd"/>
            <w:r w:rsidRPr="00786A65">
              <w:rPr>
                <w:rFonts w:eastAsia="Times New Roman" w:cs="Times New Roman"/>
                <w:bCs/>
                <w:iCs/>
                <w:color w:val="000000"/>
                <w:sz w:val="24"/>
                <w:szCs w:val="24"/>
                <w:lang w:val="ru-RU" w:eastAsia="ru-RU"/>
              </w:rPr>
              <w:t xml:space="preserve"> плати</w:t>
            </w:r>
          </w:p>
          <w:p w14:paraId="68CD0D22" w14:textId="77777777" w:rsidR="00786A65" w:rsidRPr="00786A65" w:rsidRDefault="00786A65" w:rsidP="00786A65">
            <w:pPr>
              <w:widowControl w:val="0"/>
              <w:autoSpaceDE w:val="0"/>
              <w:autoSpaceDN w:val="0"/>
              <w:spacing w:after="0" w:line="240" w:lineRule="atLeast"/>
              <w:jc w:val="center"/>
              <w:rPr>
                <w:rFonts w:eastAsia="Times New Roman" w:cs="Times New Roman"/>
                <w:bCs/>
                <w:iCs/>
                <w:color w:val="000000"/>
                <w:sz w:val="24"/>
                <w:szCs w:val="24"/>
                <w:lang w:val="ru-RU" w:eastAsia="ru-RU"/>
              </w:rPr>
            </w:pPr>
            <w:r w:rsidRPr="00786A65">
              <w:rPr>
                <w:rFonts w:eastAsia="Times New Roman" w:cs="Times New Roman"/>
                <w:bCs/>
                <w:iCs/>
                <w:color w:val="000000"/>
                <w:sz w:val="24"/>
                <w:szCs w:val="24"/>
                <w:lang w:val="ru-RU" w:eastAsia="ru-RU"/>
              </w:rPr>
              <w:t xml:space="preserve"> у %до </w:t>
            </w:r>
            <w:proofErr w:type="spellStart"/>
            <w:r w:rsidRPr="00786A65">
              <w:rPr>
                <w:rFonts w:eastAsia="Times New Roman" w:cs="Times New Roman"/>
                <w:bCs/>
                <w:iCs/>
                <w:color w:val="000000"/>
                <w:sz w:val="24"/>
                <w:szCs w:val="24"/>
                <w:lang w:val="ru-RU" w:eastAsia="ru-RU"/>
              </w:rPr>
              <w:t>нормативної</w:t>
            </w:r>
            <w:proofErr w:type="spellEnd"/>
            <w:r w:rsidRPr="00786A65">
              <w:rPr>
                <w:rFonts w:eastAsia="Times New Roman" w:cs="Times New Roman"/>
                <w:bCs/>
                <w:iCs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786A65">
              <w:rPr>
                <w:rFonts w:eastAsia="Times New Roman" w:cs="Times New Roman"/>
                <w:bCs/>
                <w:iCs/>
                <w:color w:val="000000"/>
                <w:sz w:val="24"/>
                <w:szCs w:val="24"/>
                <w:lang w:val="ru-RU" w:eastAsia="ru-RU"/>
              </w:rPr>
              <w:t>грошової</w:t>
            </w:r>
            <w:proofErr w:type="spellEnd"/>
            <w:r w:rsidRPr="00786A65">
              <w:rPr>
                <w:rFonts w:eastAsia="Times New Roman" w:cs="Times New Roman"/>
                <w:bCs/>
                <w:iCs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786A65">
              <w:rPr>
                <w:rFonts w:eastAsia="Times New Roman" w:cs="Times New Roman"/>
                <w:bCs/>
                <w:iCs/>
                <w:color w:val="000000"/>
                <w:sz w:val="24"/>
                <w:szCs w:val="24"/>
                <w:lang w:val="ru-RU" w:eastAsia="ru-RU"/>
              </w:rPr>
              <w:t>оцінки</w:t>
            </w:r>
            <w:proofErr w:type="spellEnd"/>
          </w:p>
        </w:tc>
      </w:tr>
      <w:tr w:rsidR="00786A65" w:rsidRPr="00786A65" w14:paraId="64430E92" w14:textId="77777777" w:rsidTr="0096116C">
        <w:trPr>
          <w:trHeight w:val="1447"/>
        </w:trPr>
        <w:tc>
          <w:tcPr>
            <w:tcW w:w="872" w:type="dxa"/>
            <w:gridSpan w:val="2"/>
            <w:vAlign w:val="center"/>
          </w:tcPr>
          <w:p w14:paraId="7C7BA1AC" w14:textId="77777777" w:rsidR="00786A65" w:rsidRPr="00786A65" w:rsidRDefault="00786A65" w:rsidP="00786A65">
            <w:pPr>
              <w:widowControl w:val="0"/>
              <w:autoSpaceDE w:val="0"/>
              <w:autoSpaceDN w:val="0"/>
              <w:spacing w:after="0"/>
              <w:ind w:right="-108"/>
              <w:jc w:val="center"/>
              <w:rPr>
                <w:rFonts w:eastAsia="Times New Roman" w:cs="Times New Roman"/>
                <w:bCs/>
                <w:iCs/>
                <w:color w:val="000000"/>
                <w:sz w:val="24"/>
                <w:szCs w:val="24"/>
                <w:lang w:val="ru-RU" w:eastAsia="ru-RU"/>
              </w:rPr>
            </w:pPr>
            <w:r w:rsidRPr="00786A65">
              <w:rPr>
                <w:rFonts w:eastAsia="Times New Roman" w:cs="Times New Roman"/>
                <w:bCs/>
                <w:iCs/>
                <w:color w:val="000000"/>
                <w:sz w:val="24"/>
                <w:szCs w:val="24"/>
                <w:lang w:val="ru-RU" w:eastAsia="ru-RU"/>
              </w:rPr>
              <w:t>Код</w:t>
            </w:r>
          </w:p>
        </w:tc>
        <w:tc>
          <w:tcPr>
            <w:tcW w:w="3544" w:type="dxa"/>
            <w:vAlign w:val="center"/>
          </w:tcPr>
          <w:p w14:paraId="2DF63A8C" w14:textId="77777777" w:rsidR="00786A65" w:rsidRPr="00786A65" w:rsidRDefault="00786A65" w:rsidP="00786A65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bCs/>
                <w:iCs/>
                <w:color w:val="000000"/>
                <w:sz w:val="24"/>
                <w:szCs w:val="24"/>
                <w:lang w:val="ru-RU" w:eastAsia="ru-RU"/>
              </w:rPr>
            </w:pPr>
            <w:proofErr w:type="spellStart"/>
            <w:r w:rsidRPr="00786A65">
              <w:rPr>
                <w:rFonts w:eastAsia="Times New Roman" w:cs="Times New Roman"/>
                <w:bCs/>
                <w:iCs/>
                <w:color w:val="000000"/>
                <w:sz w:val="24"/>
                <w:szCs w:val="24"/>
                <w:lang w:val="ru-RU" w:eastAsia="ru-RU"/>
              </w:rPr>
              <w:t>Назва</w:t>
            </w:r>
            <w:proofErr w:type="spellEnd"/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14:paraId="5A30D876" w14:textId="77777777" w:rsidR="00786A65" w:rsidRPr="00786A65" w:rsidRDefault="00786A65" w:rsidP="00786A65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1EED0B46" w14:textId="77777777" w:rsidR="00786A65" w:rsidRPr="00786A65" w:rsidRDefault="00786A65" w:rsidP="00786A65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bCs/>
                <w:iCs/>
                <w:color w:val="000000"/>
                <w:sz w:val="24"/>
                <w:szCs w:val="24"/>
                <w:lang w:val="ru-RU" w:eastAsia="ru-RU"/>
              </w:rPr>
            </w:pPr>
            <w:r w:rsidRPr="00786A65">
              <w:rPr>
                <w:rFonts w:eastAsia="Times New Roman" w:cs="Times New Roman"/>
                <w:bCs/>
                <w:iCs/>
                <w:color w:val="000000"/>
                <w:sz w:val="24"/>
                <w:szCs w:val="24"/>
                <w:lang w:val="ru-RU" w:eastAsia="ru-RU"/>
              </w:rPr>
              <w:t xml:space="preserve">за </w:t>
            </w:r>
            <w:proofErr w:type="spellStart"/>
            <w:r w:rsidRPr="00786A65">
              <w:rPr>
                <w:rFonts w:eastAsia="Times New Roman" w:cs="Times New Roman"/>
                <w:bCs/>
                <w:iCs/>
                <w:color w:val="000000"/>
                <w:sz w:val="24"/>
                <w:szCs w:val="24"/>
                <w:lang w:val="ru-RU" w:eastAsia="ru-RU"/>
              </w:rPr>
              <w:t>земельні</w:t>
            </w:r>
            <w:proofErr w:type="spellEnd"/>
            <w:r w:rsidRPr="00786A65">
              <w:rPr>
                <w:rFonts w:eastAsia="Times New Roman" w:cs="Times New Roman"/>
                <w:bCs/>
                <w:iCs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786A65">
              <w:rPr>
                <w:rFonts w:eastAsia="Times New Roman" w:cs="Times New Roman"/>
                <w:bCs/>
                <w:iCs/>
                <w:color w:val="000000"/>
                <w:sz w:val="24"/>
                <w:szCs w:val="24"/>
                <w:lang w:val="ru-RU" w:eastAsia="ru-RU"/>
              </w:rPr>
              <w:t>ділянки</w:t>
            </w:r>
            <w:proofErr w:type="spellEnd"/>
            <w:r w:rsidRPr="00786A65">
              <w:rPr>
                <w:rFonts w:eastAsia="Times New Roman" w:cs="Times New Roman"/>
                <w:bCs/>
                <w:iCs/>
                <w:color w:val="000000"/>
                <w:sz w:val="24"/>
                <w:szCs w:val="24"/>
                <w:lang w:val="ru-RU" w:eastAsia="ru-RU"/>
              </w:rPr>
              <w:t xml:space="preserve">, </w:t>
            </w:r>
            <w:proofErr w:type="spellStart"/>
            <w:r w:rsidRPr="00786A65">
              <w:rPr>
                <w:rFonts w:eastAsia="Times New Roman" w:cs="Times New Roman"/>
                <w:bCs/>
                <w:iCs/>
                <w:color w:val="000000"/>
                <w:sz w:val="24"/>
                <w:szCs w:val="24"/>
                <w:lang w:val="ru-RU" w:eastAsia="ru-RU"/>
              </w:rPr>
              <w:t>нормативну</w:t>
            </w:r>
            <w:proofErr w:type="spellEnd"/>
            <w:r w:rsidRPr="00786A65">
              <w:rPr>
                <w:rFonts w:eastAsia="Times New Roman" w:cs="Times New Roman"/>
                <w:bCs/>
                <w:iCs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786A65">
              <w:rPr>
                <w:rFonts w:eastAsia="Times New Roman" w:cs="Times New Roman"/>
                <w:bCs/>
                <w:iCs/>
                <w:color w:val="000000"/>
                <w:sz w:val="24"/>
                <w:szCs w:val="24"/>
                <w:lang w:val="ru-RU" w:eastAsia="ru-RU"/>
              </w:rPr>
              <w:t>грошову</w:t>
            </w:r>
            <w:proofErr w:type="spellEnd"/>
            <w:r w:rsidRPr="00786A65">
              <w:rPr>
                <w:rFonts w:eastAsia="Times New Roman" w:cs="Times New Roman"/>
                <w:bCs/>
                <w:iCs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786A65">
              <w:rPr>
                <w:rFonts w:eastAsia="Times New Roman" w:cs="Times New Roman"/>
                <w:bCs/>
                <w:iCs/>
                <w:color w:val="000000"/>
                <w:sz w:val="24"/>
                <w:szCs w:val="24"/>
                <w:lang w:val="ru-RU" w:eastAsia="ru-RU"/>
              </w:rPr>
              <w:t>оцінку</w:t>
            </w:r>
            <w:proofErr w:type="spellEnd"/>
            <w:r w:rsidRPr="00786A65">
              <w:rPr>
                <w:rFonts w:eastAsia="Times New Roman" w:cs="Times New Roman"/>
                <w:bCs/>
                <w:iCs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786A65">
              <w:rPr>
                <w:rFonts w:eastAsia="Times New Roman" w:cs="Times New Roman"/>
                <w:bCs/>
                <w:iCs/>
                <w:color w:val="000000"/>
                <w:sz w:val="24"/>
                <w:szCs w:val="24"/>
                <w:lang w:val="ru-RU" w:eastAsia="ru-RU"/>
              </w:rPr>
              <w:t>яких</w:t>
            </w:r>
            <w:proofErr w:type="spellEnd"/>
            <w:r w:rsidRPr="00786A65">
              <w:rPr>
                <w:rFonts w:eastAsia="Times New Roman" w:cs="Times New Roman"/>
                <w:bCs/>
                <w:iCs/>
                <w:color w:val="000000"/>
                <w:sz w:val="24"/>
                <w:szCs w:val="24"/>
                <w:lang w:val="ru-RU" w:eastAsia="ru-RU"/>
              </w:rPr>
              <w:t xml:space="preserve"> проведено</w:t>
            </w:r>
            <w:r w:rsidRPr="00786A65">
              <w:rPr>
                <w:rFonts w:eastAsia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86A65">
              <w:rPr>
                <w:rFonts w:eastAsia="Times New Roman" w:cs="Times New Roman"/>
                <w:bCs/>
                <w:iCs/>
                <w:color w:val="000000"/>
                <w:sz w:val="24"/>
                <w:szCs w:val="24"/>
                <w:lang w:val="ru-RU" w:eastAsia="ru-RU"/>
              </w:rPr>
              <w:t>(</w:t>
            </w:r>
            <w:proofErr w:type="spellStart"/>
            <w:r w:rsidRPr="00786A65">
              <w:rPr>
                <w:rFonts w:eastAsia="Times New Roman" w:cs="Times New Roman"/>
                <w:bCs/>
                <w:iCs/>
                <w:color w:val="000000"/>
                <w:sz w:val="24"/>
                <w:szCs w:val="24"/>
                <w:lang w:val="ru-RU" w:eastAsia="ru-RU"/>
              </w:rPr>
              <w:t>незалежно</w:t>
            </w:r>
            <w:proofErr w:type="spellEnd"/>
            <w:r w:rsidRPr="00786A65">
              <w:rPr>
                <w:rFonts w:eastAsia="Times New Roman" w:cs="Times New Roman"/>
                <w:bCs/>
                <w:iCs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786A65">
              <w:rPr>
                <w:rFonts w:eastAsia="Times New Roman" w:cs="Times New Roman"/>
                <w:bCs/>
                <w:iCs/>
                <w:color w:val="000000"/>
                <w:sz w:val="24"/>
                <w:szCs w:val="24"/>
                <w:lang w:val="ru-RU" w:eastAsia="ru-RU"/>
              </w:rPr>
              <w:t>від</w:t>
            </w:r>
            <w:proofErr w:type="spellEnd"/>
            <w:r w:rsidRPr="00786A65">
              <w:rPr>
                <w:rFonts w:eastAsia="Times New Roman" w:cs="Times New Roman"/>
                <w:bCs/>
                <w:iCs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786A65">
              <w:rPr>
                <w:rFonts w:eastAsia="Times New Roman" w:cs="Times New Roman"/>
                <w:bCs/>
                <w:iCs/>
                <w:color w:val="000000"/>
                <w:sz w:val="24"/>
                <w:szCs w:val="24"/>
                <w:lang w:val="ru-RU" w:eastAsia="ru-RU"/>
              </w:rPr>
              <w:t>місцезнаходжен</w:t>
            </w:r>
            <w:proofErr w:type="spellEnd"/>
            <w:r w:rsidRPr="00786A65">
              <w:rPr>
                <w:rFonts w:eastAsia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-</w:t>
            </w:r>
            <w:proofErr w:type="spellStart"/>
            <w:r w:rsidRPr="00786A65">
              <w:rPr>
                <w:rFonts w:eastAsia="Times New Roman" w:cs="Times New Roman"/>
                <w:bCs/>
                <w:iCs/>
                <w:color w:val="000000"/>
                <w:sz w:val="24"/>
                <w:szCs w:val="24"/>
                <w:lang w:val="ru-RU" w:eastAsia="ru-RU"/>
              </w:rPr>
              <w:t>ня</w:t>
            </w:r>
            <w:proofErr w:type="spellEnd"/>
            <w:r w:rsidRPr="00786A65">
              <w:rPr>
                <w:rFonts w:eastAsia="Times New Roman" w:cs="Times New Roman"/>
                <w:bCs/>
                <w:iCs/>
                <w:color w:val="000000"/>
                <w:sz w:val="24"/>
                <w:szCs w:val="24"/>
                <w:lang w:val="ru-RU" w:eastAsia="ru-RU"/>
              </w:rPr>
              <w:t>)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06D63F32" w14:textId="77777777" w:rsidR="00786A65" w:rsidRPr="00786A65" w:rsidRDefault="00786A65" w:rsidP="00786A65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bCs/>
                <w:iCs/>
                <w:color w:val="000000"/>
                <w:sz w:val="24"/>
                <w:szCs w:val="24"/>
                <w:lang w:val="ru-RU" w:eastAsia="ru-RU"/>
              </w:rPr>
            </w:pPr>
            <w:r w:rsidRPr="00786A65">
              <w:rPr>
                <w:rFonts w:eastAsia="Times New Roman" w:cs="Times New Roman"/>
                <w:bCs/>
                <w:iCs/>
                <w:color w:val="000000"/>
                <w:sz w:val="24"/>
                <w:szCs w:val="24"/>
                <w:lang w:val="ru-RU" w:eastAsia="ru-RU"/>
              </w:rPr>
              <w:t xml:space="preserve">за </w:t>
            </w:r>
            <w:proofErr w:type="spellStart"/>
            <w:r w:rsidRPr="00786A65">
              <w:rPr>
                <w:rFonts w:eastAsia="Times New Roman" w:cs="Times New Roman"/>
                <w:bCs/>
                <w:iCs/>
                <w:color w:val="000000"/>
                <w:sz w:val="24"/>
                <w:szCs w:val="24"/>
                <w:lang w:val="ru-RU" w:eastAsia="ru-RU"/>
              </w:rPr>
              <w:t>земельні</w:t>
            </w:r>
            <w:proofErr w:type="spellEnd"/>
            <w:r w:rsidRPr="00786A65">
              <w:rPr>
                <w:rFonts w:eastAsia="Times New Roman" w:cs="Times New Roman"/>
                <w:bCs/>
                <w:iCs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786A65">
              <w:rPr>
                <w:rFonts w:eastAsia="Times New Roman" w:cs="Times New Roman"/>
                <w:bCs/>
                <w:iCs/>
                <w:color w:val="000000"/>
                <w:sz w:val="24"/>
                <w:szCs w:val="24"/>
                <w:lang w:val="ru-RU" w:eastAsia="ru-RU"/>
              </w:rPr>
              <w:t>ділянки</w:t>
            </w:r>
            <w:proofErr w:type="spellEnd"/>
            <w:r w:rsidRPr="00786A65">
              <w:rPr>
                <w:rFonts w:eastAsia="Times New Roman" w:cs="Times New Roman"/>
                <w:bCs/>
                <w:iCs/>
                <w:color w:val="000000"/>
                <w:sz w:val="24"/>
                <w:szCs w:val="24"/>
                <w:lang w:val="ru-RU" w:eastAsia="ru-RU"/>
              </w:rPr>
              <w:t xml:space="preserve"> за межами </w:t>
            </w:r>
            <w:proofErr w:type="spellStart"/>
            <w:r w:rsidRPr="00786A65">
              <w:rPr>
                <w:rFonts w:eastAsia="Times New Roman" w:cs="Times New Roman"/>
                <w:bCs/>
                <w:iCs/>
                <w:color w:val="000000"/>
                <w:sz w:val="24"/>
                <w:szCs w:val="24"/>
                <w:lang w:val="ru-RU" w:eastAsia="ru-RU"/>
              </w:rPr>
              <w:t>населених</w:t>
            </w:r>
            <w:proofErr w:type="spellEnd"/>
            <w:r w:rsidRPr="00786A65">
              <w:rPr>
                <w:rFonts w:eastAsia="Times New Roman" w:cs="Times New Roman"/>
                <w:bCs/>
                <w:iCs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786A65">
              <w:rPr>
                <w:rFonts w:eastAsia="Times New Roman" w:cs="Times New Roman"/>
                <w:bCs/>
                <w:iCs/>
                <w:color w:val="000000"/>
                <w:sz w:val="24"/>
                <w:szCs w:val="24"/>
                <w:lang w:val="ru-RU" w:eastAsia="ru-RU"/>
              </w:rPr>
              <w:t>пунктів</w:t>
            </w:r>
            <w:proofErr w:type="spellEnd"/>
            <w:r w:rsidRPr="00786A65">
              <w:rPr>
                <w:rFonts w:eastAsia="Times New Roman" w:cs="Times New Roman"/>
                <w:bCs/>
                <w:iCs/>
                <w:color w:val="000000"/>
                <w:sz w:val="24"/>
                <w:szCs w:val="24"/>
                <w:lang w:val="ru-RU" w:eastAsia="ru-RU"/>
              </w:rPr>
              <w:t xml:space="preserve">, </w:t>
            </w:r>
            <w:proofErr w:type="spellStart"/>
            <w:r w:rsidRPr="00786A65">
              <w:rPr>
                <w:rFonts w:eastAsia="Times New Roman" w:cs="Times New Roman"/>
                <w:bCs/>
                <w:iCs/>
                <w:color w:val="000000"/>
                <w:sz w:val="24"/>
                <w:szCs w:val="24"/>
                <w:lang w:val="ru-RU" w:eastAsia="ru-RU"/>
              </w:rPr>
              <w:t>нормативну</w:t>
            </w:r>
            <w:proofErr w:type="spellEnd"/>
            <w:r w:rsidRPr="00786A65">
              <w:rPr>
                <w:rFonts w:eastAsia="Times New Roman" w:cs="Times New Roman"/>
                <w:bCs/>
                <w:iCs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786A65">
              <w:rPr>
                <w:rFonts w:eastAsia="Times New Roman" w:cs="Times New Roman"/>
                <w:bCs/>
                <w:iCs/>
                <w:color w:val="000000"/>
                <w:sz w:val="24"/>
                <w:szCs w:val="24"/>
                <w:lang w:val="ru-RU" w:eastAsia="ru-RU"/>
              </w:rPr>
              <w:t>грошову</w:t>
            </w:r>
            <w:proofErr w:type="spellEnd"/>
            <w:r w:rsidRPr="00786A65">
              <w:rPr>
                <w:rFonts w:eastAsia="Times New Roman" w:cs="Times New Roman"/>
                <w:bCs/>
                <w:iCs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786A65">
              <w:rPr>
                <w:rFonts w:eastAsia="Times New Roman" w:cs="Times New Roman"/>
                <w:bCs/>
                <w:iCs/>
                <w:color w:val="000000"/>
                <w:sz w:val="24"/>
                <w:szCs w:val="24"/>
                <w:lang w:val="ru-RU" w:eastAsia="ru-RU"/>
              </w:rPr>
              <w:t>оцінку</w:t>
            </w:r>
            <w:proofErr w:type="spellEnd"/>
            <w:r w:rsidRPr="00786A65">
              <w:rPr>
                <w:rFonts w:eastAsia="Times New Roman" w:cs="Times New Roman"/>
                <w:bCs/>
                <w:iCs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786A65">
              <w:rPr>
                <w:rFonts w:eastAsia="Times New Roman" w:cs="Times New Roman"/>
                <w:bCs/>
                <w:iCs/>
                <w:color w:val="000000"/>
                <w:sz w:val="24"/>
                <w:szCs w:val="24"/>
                <w:lang w:val="ru-RU" w:eastAsia="ru-RU"/>
              </w:rPr>
              <w:t>яких</w:t>
            </w:r>
            <w:proofErr w:type="spellEnd"/>
            <w:r w:rsidRPr="00786A65">
              <w:rPr>
                <w:rFonts w:eastAsia="Times New Roman" w:cs="Times New Roman"/>
                <w:bCs/>
                <w:iCs/>
                <w:color w:val="000000"/>
                <w:sz w:val="24"/>
                <w:szCs w:val="24"/>
                <w:lang w:val="ru-RU" w:eastAsia="ru-RU"/>
              </w:rPr>
              <w:t xml:space="preserve"> не проведено</w:t>
            </w:r>
          </w:p>
        </w:tc>
      </w:tr>
      <w:tr w:rsidR="00786A65" w:rsidRPr="00786A65" w14:paraId="6EC87FBF" w14:textId="77777777" w:rsidTr="0096116C">
        <w:trPr>
          <w:trHeight w:val="519"/>
        </w:trPr>
        <w:tc>
          <w:tcPr>
            <w:tcW w:w="872" w:type="dxa"/>
            <w:gridSpan w:val="2"/>
          </w:tcPr>
          <w:p w14:paraId="7B92D3B9" w14:textId="77777777" w:rsidR="00786A65" w:rsidRPr="00786A65" w:rsidRDefault="00786A65" w:rsidP="00786A65">
            <w:pPr>
              <w:widowControl w:val="0"/>
              <w:autoSpaceDE w:val="0"/>
              <w:autoSpaceDN w:val="0"/>
              <w:spacing w:after="0"/>
              <w:ind w:right="-108"/>
              <w:jc w:val="center"/>
              <w:rPr>
                <w:rFonts w:eastAsia="Times New Roman" w:cs="Times New Roman"/>
                <w:bCs/>
                <w:iCs/>
                <w:color w:val="000000"/>
                <w:sz w:val="24"/>
                <w:szCs w:val="24"/>
                <w:lang w:val="ru-RU" w:eastAsia="ru-RU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val="ru-RU" w:eastAsia="ru-RU"/>
              </w:rPr>
              <w:t>01</w:t>
            </w:r>
          </w:p>
        </w:tc>
        <w:tc>
          <w:tcPr>
            <w:tcW w:w="3544" w:type="dxa"/>
          </w:tcPr>
          <w:p w14:paraId="4AD1547F" w14:textId="77777777" w:rsidR="00786A65" w:rsidRPr="00786A65" w:rsidRDefault="00786A65" w:rsidP="00786A65">
            <w:pPr>
              <w:widowControl w:val="0"/>
              <w:autoSpaceDE w:val="0"/>
              <w:autoSpaceDN w:val="0"/>
              <w:spacing w:after="0"/>
              <w:rPr>
                <w:rFonts w:eastAsia="Times New Roman" w:cs="Times New Roman"/>
                <w:bCs/>
                <w:iCs/>
                <w:color w:val="000000"/>
                <w:sz w:val="24"/>
                <w:szCs w:val="24"/>
                <w:lang w:val="ru-RU" w:eastAsia="ru-RU"/>
              </w:rPr>
            </w:pPr>
            <w:proofErr w:type="spellStart"/>
            <w:r w:rsidRPr="00786A65">
              <w:rPr>
                <w:rFonts w:eastAsia="Times New Roman" w:cs="Times New Roman"/>
                <w:sz w:val="24"/>
                <w:szCs w:val="24"/>
                <w:lang w:val="ru-RU" w:eastAsia="ru-RU"/>
              </w:rPr>
              <w:t>Землі</w:t>
            </w:r>
            <w:proofErr w:type="spellEnd"/>
            <w:r w:rsidRPr="00786A65">
              <w:rPr>
                <w:rFonts w:eastAsia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786A65">
              <w:rPr>
                <w:rFonts w:eastAsia="Times New Roman" w:cs="Times New Roman"/>
                <w:sz w:val="24"/>
                <w:szCs w:val="24"/>
                <w:lang w:val="ru-RU" w:eastAsia="ru-RU"/>
              </w:rPr>
              <w:t>сільськогосподарського</w:t>
            </w:r>
            <w:proofErr w:type="spellEnd"/>
            <w:r w:rsidRPr="00786A65">
              <w:rPr>
                <w:rFonts w:eastAsia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786A65">
              <w:rPr>
                <w:rFonts w:eastAsia="Times New Roman" w:cs="Times New Roman"/>
                <w:sz w:val="24"/>
                <w:szCs w:val="24"/>
                <w:lang w:val="ru-RU" w:eastAsia="ru-RU"/>
              </w:rPr>
              <w:t>призначення</w:t>
            </w:r>
            <w:proofErr w:type="spellEnd"/>
            <w:r w:rsidRPr="00786A65">
              <w:rPr>
                <w:rFonts w:eastAsia="Times New Roman" w:cs="Times New Roman"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5BA36261" w14:textId="77777777" w:rsidR="00786A65" w:rsidRPr="00786A65" w:rsidRDefault="00786A65" w:rsidP="00786A65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val="ru-RU" w:eastAsia="ru-RU"/>
              </w:rPr>
              <w:t>01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2601FFB4" w14:textId="77777777" w:rsidR="00786A65" w:rsidRPr="00786A65" w:rsidRDefault="00786A65" w:rsidP="00786A65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786A65">
              <w:rPr>
                <w:rFonts w:eastAsia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35BB5569" w14:textId="77777777" w:rsidR="00786A65" w:rsidRPr="00786A65" w:rsidRDefault="00786A65" w:rsidP="00786A65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786A65">
              <w:rPr>
                <w:rFonts w:eastAsia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х</w:t>
            </w:r>
          </w:p>
        </w:tc>
      </w:tr>
      <w:tr w:rsidR="00786A65" w:rsidRPr="00786A65" w14:paraId="461C1BCC" w14:textId="77777777" w:rsidTr="0096116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21" w:type="dxa"/>
          <w:trHeight w:val="69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D9C417" w14:textId="77777777" w:rsidR="00786A65" w:rsidRPr="00786A65" w:rsidRDefault="00786A65" w:rsidP="00786A65">
            <w:pPr>
              <w:spacing w:after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</w:pPr>
            <w:r w:rsidRPr="00786A65"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>01.01.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446A03" w14:textId="77777777" w:rsidR="00786A65" w:rsidRPr="00786A65" w:rsidRDefault="00786A65" w:rsidP="00786A65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</w:pPr>
            <w:r w:rsidRPr="00786A65"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 xml:space="preserve">Для ведення товарного сільськогосподарського виробництва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A3F61F" w14:textId="77777777" w:rsidR="00786A65" w:rsidRPr="00786A65" w:rsidRDefault="00786A65" w:rsidP="00786A65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25AE7F" w14:textId="77777777" w:rsidR="00786A65" w:rsidRPr="00786A65" w:rsidRDefault="00786A65" w:rsidP="00786A65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val="ru-RU" w:eastAsia="ru-RU"/>
              </w:rPr>
              <w:t>12,0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A41090" w14:textId="77777777" w:rsidR="00786A65" w:rsidRPr="00786A65" w:rsidRDefault="00786A65" w:rsidP="00786A65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eastAsia="uk-UA"/>
              </w:rPr>
              <w:t>12,0</w:t>
            </w:r>
          </w:p>
        </w:tc>
      </w:tr>
      <w:tr w:rsidR="00786A65" w:rsidRPr="00786A65" w14:paraId="615D378D" w14:textId="77777777" w:rsidTr="0096116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21" w:type="dxa"/>
          <w:trHeight w:val="60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633B23" w14:textId="77777777" w:rsidR="00786A65" w:rsidRPr="00786A65" w:rsidRDefault="00786A65" w:rsidP="00786A65">
            <w:pPr>
              <w:spacing w:after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</w:pPr>
            <w:r w:rsidRPr="00786A65"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>01.02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E07D96" w14:textId="77777777" w:rsidR="00786A65" w:rsidRPr="00786A65" w:rsidRDefault="00786A65" w:rsidP="00786A65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</w:pPr>
            <w:r w:rsidRPr="00786A65"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>Для ведення фермерського господарства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ED576" w14:textId="77777777" w:rsidR="00786A65" w:rsidRPr="00786A65" w:rsidRDefault="00786A65" w:rsidP="00786A65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8FCDE9" w14:textId="77777777" w:rsidR="00786A65" w:rsidRPr="00786A65" w:rsidRDefault="00786A65" w:rsidP="00786A65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val="ru-RU" w:eastAsia="ru-RU"/>
              </w:rPr>
              <w:t>12,0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DB2668" w14:textId="77777777" w:rsidR="00786A65" w:rsidRPr="00786A65" w:rsidRDefault="00786A65" w:rsidP="00786A65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eastAsia="uk-UA"/>
              </w:rPr>
              <w:t>12,0</w:t>
            </w:r>
          </w:p>
        </w:tc>
      </w:tr>
      <w:tr w:rsidR="00786A65" w:rsidRPr="00786A65" w14:paraId="36097056" w14:textId="77777777" w:rsidTr="0096116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21" w:type="dxa"/>
          <w:trHeight w:val="60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28F8E9" w14:textId="77777777" w:rsidR="00786A65" w:rsidRPr="00786A65" w:rsidRDefault="00786A65" w:rsidP="00786A65">
            <w:pPr>
              <w:spacing w:after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</w:pPr>
            <w:r w:rsidRPr="00786A65"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>01.03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E1D092" w14:textId="77777777" w:rsidR="00786A65" w:rsidRPr="00786A65" w:rsidRDefault="00786A65" w:rsidP="00786A65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</w:pPr>
            <w:r w:rsidRPr="00786A65"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>Для ведення особистого селянського господарства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B4748" w14:textId="77777777" w:rsidR="00786A65" w:rsidRPr="00786A65" w:rsidRDefault="00786A65" w:rsidP="00786A65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BA719D" w14:textId="77777777" w:rsidR="00786A65" w:rsidRPr="00786A65" w:rsidRDefault="00786A65" w:rsidP="00786A65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val="ru-RU" w:eastAsia="ru-RU"/>
              </w:rPr>
              <w:t>12,0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A599C8" w14:textId="77777777" w:rsidR="00786A65" w:rsidRPr="00786A65" w:rsidRDefault="00786A65" w:rsidP="00786A65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eastAsia="uk-UA"/>
              </w:rPr>
              <w:t>12,0</w:t>
            </w:r>
          </w:p>
        </w:tc>
      </w:tr>
      <w:tr w:rsidR="00786A65" w:rsidRPr="00786A65" w14:paraId="4B60E5E0" w14:textId="77777777" w:rsidTr="0096116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21" w:type="dxa"/>
          <w:trHeight w:val="60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27758D" w14:textId="77777777" w:rsidR="00786A65" w:rsidRPr="00786A65" w:rsidRDefault="00786A65" w:rsidP="00786A65">
            <w:pPr>
              <w:spacing w:after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</w:pPr>
            <w:r w:rsidRPr="00786A65"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>01.04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D561B0" w14:textId="77777777" w:rsidR="00786A65" w:rsidRPr="00786A65" w:rsidRDefault="00786A65" w:rsidP="00786A65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</w:pPr>
            <w:r w:rsidRPr="00786A65"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>Для ведення підсобного сільського господарства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17103" w14:textId="77777777" w:rsidR="00786A65" w:rsidRPr="00786A65" w:rsidRDefault="00786A65" w:rsidP="00786A65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292BED" w14:textId="77777777" w:rsidR="00786A65" w:rsidRPr="00786A65" w:rsidRDefault="00786A65" w:rsidP="00786A65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val="ru-RU" w:eastAsia="ru-RU"/>
              </w:rPr>
              <w:t>1,0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86E08A" w14:textId="77777777" w:rsidR="00786A65" w:rsidRPr="00786A65" w:rsidRDefault="00786A65" w:rsidP="00786A65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val="ru-RU" w:eastAsia="ru-RU"/>
              </w:rPr>
              <w:t>1,0</w:t>
            </w:r>
          </w:p>
        </w:tc>
      </w:tr>
      <w:tr w:rsidR="00786A65" w:rsidRPr="00786A65" w14:paraId="3EDBFB3D" w14:textId="77777777" w:rsidTr="0096116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21" w:type="dxa"/>
          <w:trHeight w:val="30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5F90C0" w14:textId="77777777" w:rsidR="00786A65" w:rsidRPr="00786A65" w:rsidRDefault="00786A65" w:rsidP="00786A65">
            <w:pPr>
              <w:spacing w:after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</w:pPr>
            <w:r w:rsidRPr="00786A65"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>01.05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40EF70" w14:textId="77777777" w:rsidR="00786A65" w:rsidRPr="00786A65" w:rsidRDefault="00786A65" w:rsidP="00786A65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</w:pPr>
            <w:r w:rsidRPr="00786A65"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>Для індивідуального садівництва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E85CA" w14:textId="77777777" w:rsidR="00786A65" w:rsidRPr="00786A65" w:rsidRDefault="00786A65" w:rsidP="00786A65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CF51A7" w14:textId="77777777" w:rsidR="00786A65" w:rsidRPr="00786A65" w:rsidRDefault="00786A65" w:rsidP="00786A65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val="ru-RU" w:eastAsia="ru-RU"/>
              </w:rPr>
              <w:t>1,0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7C4125" w14:textId="77777777" w:rsidR="00786A65" w:rsidRPr="00786A65" w:rsidRDefault="00786A65" w:rsidP="00786A65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val="ru-RU" w:eastAsia="ru-RU"/>
              </w:rPr>
              <w:t>1,0</w:t>
            </w:r>
          </w:p>
        </w:tc>
      </w:tr>
      <w:tr w:rsidR="00786A65" w:rsidRPr="00786A65" w14:paraId="6EF612A0" w14:textId="77777777" w:rsidTr="0096116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21" w:type="dxa"/>
          <w:trHeight w:val="30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4221FD" w14:textId="77777777" w:rsidR="00786A65" w:rsidRPr="00786A65" w:rsidRDefault="00786A65" w:rsidP="00786A65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eastAsia="uk-UA"/>
              </w:rPr>
              <w:t>01.06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1E9DAF" w14:textId="77777777" w:rsidR="00786A65" w:rsidRPr="00786A65" w:rsidRDefault="00786A65" w:rsidP="00786A65">
            <w:pPr>
              <w:spacing w:after="0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eastAsia="uk-UA"/>
              </w:rPr>
              <w:t>Для колективного садівництва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413F1" w14:textId="77777777" w:rsidR="00786A65" w:rsidRPr="00786A65" w:rsidRDefault="00786A65" w:rsidP="00786A65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CE0ECB" w14:textId="77777777" w:rsidR="00786A65" w:rsidRPr="00786A65" w:rsidRDefault="00786A65" w:rsidP="00786A65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val="ru-RU" w:eastAsia="ru-RU"/>
              </w:rPr>
              <w:t>1,0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1A6087" w14:textId="77777777" w:rsidR="00786A65" w:rsidRPr="00786A65" w:rsidRDefault="00786A65" w:rsidP="00786A65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val="ru-RU" w:eastAsia="ru-RU"/>
              </w:rPr>
              <w:t>1,0</w:t>
            </w:r>
          </w:p>
        </w:tc>
      </w:tr>
      <w:tr w:rsidR="00786A65" w:rsidRPr="00786A65" w14:paraId="1354B736" w14:textId="77777777" w:rsidTr="0096116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21" w:type="dxa"/>
          <w:trHeight w:val="30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35806E" w14:textId="77777777" w:rsidR="00786A65" w:rsidRPr="00786A65" w:rsidRDefault="00786A65" w:rsidP="00786A65">
            <w:pPr>
              <w:spacing w:after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</w:pPr>
            <w:r w:rsidRPr="00786A65"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>01.07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8CE2FD" w14:textId="77777777" w:rsidR="00786A65" w:rsidRPr="00786A65" w:rsidRDefault="00786A65" w:rsidP="00786A65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</w:pPr>
            <w:r w:rsidRPr="00786A65"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>Для городництва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CD476" w14:textId="77777777" w:rsidR="00786A65" w:rsidRPr="00786A65" w:rsidRDefault="00786A65" w:rsidP="00786A65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9F7076" w14:textId="77777777" w:rsidR="00786A65" w:rsidRPr="00786A65" w:rsidRDefault="00786A65" w:rsidP="00786A65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val="ru-RU" w:eastAsia="ru-RU"/>
              </w:rPr>
              <w:t>1,0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AA1E2F" w14:textId="77777777" w:rsidR="00786A65" w:rsidRPr="00786A65" w:rsidRDefault="00786A65" w:rsidP="00786A65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val="ru-RU" w:eastAsia="ru-RU"/>
              </w:rPr>
              <w:t>1,0</w:t>
            </w:r>
          </w:p>
        </w:tc>
      </w:tr>
      <w:tr w:rsidR="00786A65" w:rsidRPr="00786A65" w14:paraId="6539908C" w14:textId="77777777" w:rsidTr="0096116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21" w:type="dxa"/>
          <w:trHeight w:val="37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0546B2" w14:textId="77777777" w:rsidR="00786A65" w:rsidRPr="00786A65" w:rsidRDefault="00786A65" w:rsidP="00786A65">
            <w:pPr>
              <w:spacing w:after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</w:pPr>
            <w:r w:rsidRPr="00786A65"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lastRenderedPageBreak/>
              <w:t>01.08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75D75B" w14:textId="77777777" w:rsidR="00786A65" w:rsidRPr="00786A65" w:rsidRDefault="00786A65" w:rsidP="00786A65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</w:pPr>
            <w:r w:rsidRPr="00786A65"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>Для сінокосіння й випасання худоби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39CD8" w14:textId="77777777" w:rsidR="00786A65" w:rsidRPr="00786A65" w:rsidRDefault="00786A65" w:rsidP="00786A65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34DBB0" w14:textId="77777777" w:rsidR="00786A65" w:rsidRPr="00786A65" w:rsidRDefault="00786A65" w:rsidP="00786A65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eastAsia="ru-RU"/>
              </w:rPr>
              <w:t>12,0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DCEB3D" w14:textId="77777777" w:rsidR="00786A65" w:rsidRPr="00786A65" w:rsidRDefault="00786A65" w:rsidP="00786A65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eastAsia="ru-RU"/>
              </w:rPr>
              <w:t>1</w:t>
            </w:r>
            <w:r w:rsidRPr="00786A65">
              <w:rPr>
                <w:rFonts w:eastAsia="Times New Roman" w:cs="Times New Roman"/>
                <w:sz w:val="24"/>
                <w:szCs w:val="24"/>
                <w:lang w:val="ru-RU" w:eastAsia="ru-RU"/>
              </w:rPr>
              <w:t>2,0</w:t>
            </w:r>
          </w:p>
        </w:tc>
      </w:tr>
      <w:tr w:rsidR="00786A65" w:rsidRPr="00786A65" w14:paraId="11C06AD4" w14:textId="77777777" w:rsidTr="0096116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21" w:type="dxa"/>
          <w:trHeight w:val="30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6B41C5" w14:textId="77777777" w:rsidR="00786A65" w:rsidRPr="00786A65" w:rsidRDefault="00786A65" w:rsidP="00786A65">
            <w:pPr>
              <w:spacing w:after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</w:pPr>
            <w:r w:rsidRPr="00786A65"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>01.09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C70685" w14:textId="77777777" w:rsidR="00786A65" w:rsidRPr="00786A65" w:rsidRDefault="00786A65" w:rsidP="00786A65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</w:pPr>
            <w:r w:rsidRPr="00786A65"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>Для дослідних і навчальних цілей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20226" w14:textId="77777777" w:rsidR="00786A65" w:rsidRPr="00786A65" w:rsidRDefault="00786A65" w:rsidP="00786A65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291983" w14:textId="77777777" w:rsidR="00786A65" w:rsidRPr="00786A65" w:rsidRDefault="00786A65" w:rsidP="00786A65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val="ru-RU" w:eastAsia="ru-RU"/>
              </w:rPr>
              <w:t>1,0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C488C9" w14:textId="77777777" w:rsidR="00786A65" w:rsidRPr="00786A65" w:rsidRDefault="00786A65" w:rsidP="00786A65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eastAsia="ru-RU"/>
              </w:rPr>
              <w:t>1</w:t>
            </w:r>
            <w:r w:rsidRPr="00786A65">
              <w:rPr>
                <w:rFonts w:eastAsia="Times New Roman" w:cs="Times New Roman"/>
                <w:sz w:val="24"/>
                <w:szCs w:val="24"/>
                <w:lang w:val="ru-RU" w:eastAsia="ru-RU"/>
              </w:rPr>
              <w:t>,0</w:t>
            </w:r>
          </w:p>
        </w:tc>
      </w:tr>
      <w:tr w:rsidR="00786A65" w:rsidRPr="00786A65" w14:paraId="4A631246" w14:textId="77777777" w:rsidTr="0096116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21" w:type="dxa"/>
          <w:trHeight w:val="60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CEF865" w14:textId="77777777" w:rsidR="00786A65" w:rsidRPr="00786A65" w:rsidRDefault="00786A65" w:rsidP="00786A65">
            <w:pPr>
              <w:spacing w:after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</w:pPr>
            <w:r w:rsidRPr="00786A65"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>01.10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1C0911" w14:textId="77777777" w:rsidR="00786A65" w:rsidRPr="00786A65" w:rsidRDefault="00786A65" w:rsidP="00786A65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</w:pPr>
            <w:r w:rsidRPr="00786A65"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 xml:space="preserve">Для пропаганди передового досвіду ведення сільського господарства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4AADD" w14:textId="77777777" w:rsidR="00786A65" w:rsidRPr="00786A65" w:rsidRDefault="00786A65" w:rsidP="00786A65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6BCA63" w14:textId="77777777" w:rsidR="00786A65" w:rsidRPr="00786A65" w:rsidRDefault="00786A65" w:rsidP="00786A65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val="ru-RU" w:eastAsia="ru-RU"/>
              </w:rPr>
              <w:t>1,0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3FF33B" w14:textId="77777777" w:rsidR="00786A65" w:rsidRPr="00786A65" w:rsidRDefault="00786A65" w:rsidP="00786A65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eastAsia="ru-RU"/>
              </w:rPr>
              <w:t>1</w:t>
            </w:r>
            <w:r w:rsidRPr="00786A65">
              <w:rPr>
                <w:rFonts w:eastAsia="Times New Roman" w:cs="Times New Roman"/>
                <w:sz w:val="24"/>
                <w:szCs w:val="24"/>
                <w:lang w:val="ru-RU" w:eastAsia="ru-RU"/>
              </w:rPr>
              <w:t>,0</w:t>
            </w:r>
          </w:p>
        </w:tc>
      </w:tr>
      <w:tr w:rsidR="00786A65" w:rsidRPr="00786A65" w14:paraId="72BA5C6B" w14:textId="77777777" w:rsidTr="0096116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21" w:type="dxa"/>
          <w:trHeight w:val="60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C0DA39" w14:textId="77777777" w:rsidR="00786A65" w:rsidRPr="00786A65" w:rsidRDefault="00786A65" w:rsidP="00786A65">
            <w:pPr>
              <w:spacing w:after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</w:pPr>
            <w:r w:rsidRPr="00786A65"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>01.11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80B1E5" w14:textId="77777777" w:rsidR="00786A65" w:rsidRPr="00786A65" w:rsidRDefault="00786A65" w:rsidP="00786A65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</w:pPr>
            <w:r w:rsidRPr="00786A65"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>Для надання послуг у сільському господарстві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57B53" w14:textId="77777777" w:rsidR="00786A65" w:rsidRPr="00786A65" w:rsidRDefault="00786A65" w:rsidP="00786A65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C916E3" w14:textId="77777777" w:rsidR="00786A65" w:rsidRPr="00786A65" w:rsidRDefault="00786A65" w:rsidP="00786A65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val="ru-RU" w:eastAsia="ru-RU"/>
              </w:rPr>
              <w:t>1,0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7FE67F" w14:textId="77777777" w:rsidR="00786A65" w:rsidRPr="00786A65" w:rsidRDefault="00786A65" w:rsidP="00786A65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val="ru-RU" w:eastAsia="ru-RU"/>
              </w:rPr>
              <w:t>1,0</w:t>
            </w:r>
          </w:p>
        </w:tc>
      </w:tr>
      <w:tr w:rsidR="00786A65" w:rsidRPr="00786A65" w14:paraId="4DAA56EB" w14:textId="77777777" w:rsidTr="0096116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21" w:type="dxa"/>
          <w:trHeight w:val="90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785D3E" w14:textId="77777777" w:rsidR="00786A65" w:rsidRPr="00786A65" w:rsidRDefault="00786A65" w:rsidP="00786A65">
            <w:pPr>
              <w:spacing w:after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</w:pPr>
            <w:r w:rsidRPr="00786A65"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>01.12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9E14C7" w14:textId="77777777" w:rsidR="00786A65" w:rsidRPr="00786A65" w:rsidRDefault="00786A65" w:rsidP="00786A65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</w:pPr>
            <w:r w:rsidRPr="00786A65"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>Для розміщення інфраструктури оптових ринків сільськогосподарської продукції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FD681" w14:textId="77777777" w:rsidR="00786A65" w:rsidRPr="00786A65" w:rsidRDefault="00786A65" w:rsidP="00786A65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250640" w14:textId="77777777" w:rsidR="00786A65" w:rsidRPr="00786A65" w:rsidRDefault="00786A65" w:rsidP="00786A65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eastAsia="ru-RU"/>
              </w:rPr>
              <w:t>5,</w:t>
            </w:r>
            <w:r w:rsidRPr="00786A65">
              <w:rPr>
                <w:rFonts w:eastAsia="Times New Roman" w:cs="Times New Roman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6DBAF7" w14:textId="77777777" w:rsidR="00786A65" w:rsidRPr="00786A65" w:rsidRDefault="00786A65" w:rsidP="00786A65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val="ru-RU" w:eastAsia="ru-RU"/>
              </w:rPr>
              <w:t>5,0</w:t>
            </w:r>
          </w:p>
        </w:tc>
      </w:tr>
      <w:tr w:rsidR="00786A65" w:rsidRPr="00786A65" w14:paraId="5D4D9AB0" w14:textId="77777777" w:rsidTr="0096116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21" w:type="dxa"/>
          <w:trHeight w:val="60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D55043" w14:textId="77777777" w:rsidR="00786A65" w:rsidRPr="00786A65" w:rsidRDefault="00786A65" w:rsidP="00786A65">
            <w:pPr>
              <w:spacing w:after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</w:pPr>
            <w:r w:rsidRPr="00786A65"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>01.13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74DA7C" w14:textId="77777777" w:rsidR="00786A65" w:rsidRPr="00786A65" w:rsidRDefault="00786A65" w:rsidP="00786A65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</w:pPr>
            <w:r w:rsidRPr="00786A65"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 xml:space="preserve">Для інших земель </w:t>
            </w:r>
            <w:proofErr w:type="spellStart"/>
            <w:r w:rsidRPr="00786A65"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>сільсько</w:t>
            </w:r>
            <w:proofErr w:type="spellEnd"/>
            <w:r w:rsidRPr="00786A65"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>-господарського призначення 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E66BF" w14:textId="77777777" w:rsidR="00786A65" w:rsidRPr="00786A65" w:rsidRDefault="00786A65" w:rsidP="00786A65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E85A7F" w14:textId="77777777" w:rsidR="00786A65" w:rsidRPr="00786A65" w:rsidRDefault="00786A65" w:rsidP="00786A65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eastAsia="ru-RU"/>
              </w:rPr>
              <w:t>5</w:t>
            </w:r>
            <w:r w:rsidRPr="00786A65">
              <w:rPr>
                <w:rFonts w:eastAsia="Times New Roman" w:cs="Times New Roman"/>
                <w:sz w:val="24"/>
                <w:szCs w:val="24"/>
                <w:lang w:val="ru-RU" w:eastAsia="ru-RU"/>
              </w:rPr>
              <w:t>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E47AF3" w14:textId="77777777" w:rsidR="00786A65" w:rsidRPr="00786A65" w:rsidRDefault="00786A65" w:rsidP="00786A65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val="ru-RU" w:eastAsia="ru-RU"/>
              </w:rPr>
              <w:t>5,0</w:t>
            </w:r>
          </w:p>
        </w:tc>
      </w:tr>
      <w:tr w:rsidR="00786A65" w:rsidRPr="00786A65" w14:paraId="5E8BF6BE" w14:textId="77777777" w:rsidTr="0096116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21" w:type="dxa"/>
          <w:trHeight w:val="90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343DB0" w14:textId="77777777" w:rsidR="00786A65" w:rsidRPr="00786A65" w:rsidRDefault="00786A65" w:rsidP="00786A65">
            <w:pPr>
              <w:spacing w:after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</w:pPr>
            <w:r w:rsidRPr="00786A65"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>01.14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2F440E" w14:textId="77777777" w:rsidR="00786A65" w:rsidRPr="00786A65" w:rsidRDefault="00786A65" w:rsidP="00786A65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</w:pPr>
            <w:r w:rsidRPr="00786A65"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>Для цілей підрозділів 01.01-01.13 та для збереження та використання земель природно-заповідного фонду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2B2FC" w14:textId="77777777" w:rsidR="00786A65" w:rsidRPr="00786A65" w:rsidRDefault="00786A65" w:rsidP="00786A65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A96EF3" w14:textId="77777777" w:rsidR="00786A65" w:rsidRPr="00786A65" w:rsidRDefault="00786A65" w:rsidP="00786A65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val="ru-RU" w:eastAsia="ru-RU"/>
              </w:rPr>
              <w:t>1,0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122E6E" w14:textId="77777777" w:rsidR="00786A65" w:rsidRPr="00786A65" w:rsidRDefault="00786A65" w:rsidP="00786A65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eastAsia="ru-RU"/>
              </w:rPr>
              <w:t>1</w:t>
            </w:r>
            <w:r w:rsidRPr="00786A65">
              <w:rPr>
                <w:rFonts w:eastAsia="Times New Roman" w:cs="Times New Roman"/>
                <w:sz w:val="24"/>
                <w:szCs w:val="24"/>
                <w:lang w:val="ru-RU" w:eastAsia="ru-RU"/>
              </w:rPr>
              <w:t>,0</w:t>
            </w:r>
          </w:p>
        </w:tc>
      </w:tr>
      <w:tr w:rsidR="00786A65" w:rsidRPr="00786A65" w14:paraId="14D0D3F1" w14:textId="77777777" w:rsidTr="0096116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21" w:type="dxa"/>
          <w:trHeight w:val="30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85CD7C" w14:textId="77777777" w:rsidR="00786A65" w:rsidRPr="00786A65" w:rsidRDefault="00786A65" w:rsidP="00786A65">
            <w:pPr>
              <w:spacing w:after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</w:pPr>
            <w:r w:rsidRPr="00786A65"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>02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28EE8E" w14:textId="77777777" w:rsidR="00786A65" w:rsidRPr="00786A65" w:rsidRDefault="00786A65" w:rsidP="00786A65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</w:pPr>
            <w:r w:rsidRPr="00786A65">
              <w:rPr>
                <w:rFonts w:eastAsia="Times New Roman" w:cs="Times New Roman"/>
                <w:color w:val="333333"/>
                <w:sz w:val="24"/>
                <w:szCs w:val="24"/>
                <w:lang w:eastAsia="ru-RU"/>
              </w:rPr>
              <w:t>Землі житлової забудови</w:t>
            </w:r>
            <w:r w:rsidRPr="00786A65">
              <w:rPr>
                <w:rFonts w:eastAsia="Times New Roman" w:cs="Times New Roman"/>
                <w:color w:val="333333"/>
                <w:sz w:val="24"/>
                <w:szCs w:val="24"/>
                <w:lang w:val="ru-RU"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495A0" w14:textId="77777777" w:rsidR="00786A65" w:rsidRPr="00786A65" w:rsidRDefault="00786A65" w:rsidP="00786A65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eastAsia="uk-UA"/>
              </w:rPr>
              <w:t>41-43, 47 (крім 47.30) 52, 56, 81, 93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FD055F" w14:textId="77777777" w:rsidR="00786A65" w:rsidRPr="00786A65" w:rsidRDefault="00786A65" w:rsidP="00786A65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val="ru-RU" w:eastAsia="ru-RU"/>
              </w:rPr>
              <w:t>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C3FD14" w14:textId="77777777" w:rsidR="00786A65" w:rsidRPr="00786A65" w:rsidRDefault="00786A65" w:rsidP="00786A65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val="ru-RU" w:eastAsia="ru-RU"/>
              </w:rPr>
              <w:t>х</w:t>
            </w:r>
          </w:p>
        </w:tc>
      </w:tr>
      <w:tr w:rsidR="00786A65" w:rsidRPr="00786A65" w14:paraId="1B3D91A5" w14:textId="77777777" w:rsidTr="0096116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21" w:type="dxa"/>
          <w:trHeight w:val="120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5F78B4" w14:textId="77777777" w:rsidR="00786A65" w:rsidRPr="00786A65" w:rsidRDefault="00786A65" w:rsidP="00786A65">
            <w:pPr>
              <w:spacing w:after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</w:pPr>
            <w:r w:rsidRPr="00786A65"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>02.01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A6550D" w14:textId="77777777" w:rsidR="00786A65" w:rsidRPr="00786A65" w:rsidRDefault="00786A65" w:rsidP="00786A65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</w:pPr>
            <w:r w:rsidRPr="00786A65"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>Для будівництва й обслуговування житлового будинку, господарських будівель і споруд (присадибна ділянка)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9AE63" w14:textId="77777777" w:rsidR="00786A65" w:rsidRPr="00786A65" w:rsidRDefault="00786A65" w:rsidP="00786A65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43DD90" w14:textId="77777777" w:rsidR="00786A65" w:rsidRPr="00786A65" w:rsidRDefault="00786A65" w:rsidP="00786A65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val="ru-RU" w:eastAsia="ru-RU"/>
              </w:rPr>
              <w:t>1,0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97AFBD" w14:textId="77777777" w:rsidR="00786A65" w:rsidRPr="00786A65" w:rsidRDefault="00786A65" w:rsidP="00786A65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val="ru-RU" w:eastAsia="ru-RU"/>
              </w:rPr>
              <w:t>1,0</w:t>
            </w:r>
          </w:p>
        </w:tc>
      </w:tr>
      <w:tr w:rsidR="00786A65" w:rsidRPr="00786A65" w14:paraId="40575D38" w14:textId="77777777" w:rsidTr="0096116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21" w:type="dxa"/>
          <w:trHeight w:val="60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093252" w14:textId="77777777" w:rsidR="00786A65" w:rsidRPr="00786A65" w:rsidRDefault="00786A65" w:rsidP="00786A65">
            <w:pPr>
              <w:spacing w:after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</w:pPr>
            <w:r w:rsidRPr="00786A65"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>02.02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DC434B" w14:textId="77777777" w:rsidR="00786A65" w:rsidRPr="00786A65" w:rsidRDefault="00786A65" w:rsidP="00786A65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</w:pPr>
            <w:r w:rsidRPr="00786A65"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>Для колективного житлового будівництва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E3D03" w14:textId="77777777" w:rsidR="00786A65" w:rsidRPr="00786A65" w:rsidRDefault="00786A65" w:rsidP="00786A65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474860" w14:textId="77777777" w:rsidR="00786A65" w:rsidRPr="00786A65" w:rsidRDefault="00786A65" w:rsidP="00786A65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val="ru-RU" w:eastAsia="ru-RU"/>
              </w:rPr>
              <w:t>1,0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B04BC4" w14:textId="77777777" w:rsidR="00786A65" w:rsidRPr="00786A65" w:rsidRDefault="00786A65" w:rsidP="00786A65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val="ru-RU" w:eastAsia="ru-RU"/>
              </w:rPr>
              <w:t>1,0</w:t>
            </w:r>
          </w:p>
        </w:tc>
      </w:tr>
      <w:tr w:rsidR="00786A65" w:rsidRPr="00786A65" w14:paraId="705A4A99" w14:textId="77777777" w:rsidTr="0096116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21" w:type="dxa"/>
          <w:trHeight w:val="90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9FFDF7" w14:textId="77777777" w:rsidR="00786A65" w:rsidRPr="00786A65" w:rsidRDefault="00786A65" w:rsidP="00786A65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eastAsia="uk-UA"/>
              </w:rPr>
              <w:t>02.03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DEEEA7" w14:textId="77777777" w:rsidR="00786A65" w:rsidRPr="00786A65" w:rsidRDefault="00786A65" w:rsidP="00786A65">
            <w:pPr>
              <w:spacing w:after="0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eastAsia="uk-UA"/>
              </w:rPr>
              <w:t>Для будівництва й обслуговування багатоквартирного житлового будинку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67BAC" w14:textId="77777777" w:rsidR="00786A65" w:rsidRPr="00786A65" w:rsidRDefault="00786A65" w:rsidP="00786A65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734AD3" w14:textId="77777777" w:rsidR="00786A65" w:rsidRPr="00786A65" w:rsidRDefault="00786A65" w:rsidP="00786A65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val="ru-RU" w:eastAsia="ru-RU"/>
              </w:rPr>
              <w:t>1,0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0A7C96" w14:textId="77777777" w:rsidR="00786A65" w:rsidRPr="00786A65" w:rsidRDefault="00786A65" w:rsidP="00786A65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val="ru-RU" w:eastAsia="ru-RU"/>
              </w:rPr>
              <w:t>1,0</w:t>
            </w:r>
          </w:p>
        </w:tc>
      </w:tr>
      <w:tr w:rsidR="00786A65" w:rsidRPr="00786A65" w14:paraId="6D92D3C0" w14:textId="77777777" w:rsidTr="0096116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21" w:type="dxa"/>
          <w:trHeight w:val="60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ECD40E" w14:textId="77777777" w:rsidR="00786A65" w:rsidRPr="00786A65" w:rsidRDefault="00786A65" w:rsidP="00786A65">
            <w:pPr>
              <w:spacing w:after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</w:pPr>
            <w:r w:rsidRPr="00786A65"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>02.04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8FFC51" w14:textId="77777777" w:rsidR="00786A65" w:rsidRPr="00786A65" w:rsidRDefault="00786A65" w:rsidP="00786A65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</w:pPr>
            <w:r w:rsidRPr="00786A65"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>Для будівництва й обслуговування будівель тимчасового проживання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FAA75" w14:textId="77777777" w:rsidR="00786A65" w:rsidRPr="00786A65" w:rsidRDefault="00786A65" w:rsidP="00786A65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CB2E15" w14:textId="77777777" w:rsidR="00786A65" w:rsidRPr="00786A65" w:rsidRDefault="00786A65" w:rsidP="00786A65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val="ru-RU" w:eastAsia="ru-RU"/>
              </w:rPr>
              <w:t>1,0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B3C4D4" w14:textId="77777777" w:rsidR="00786A65" w:rsidRPr="00786A65" w:rsidRDefault="00786A65" w:rsidP="00786A65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val="ru-RU" w:eastAsia="ru-RU"/>
              </w:rPr>
              <w:t>1,0</w:t>
            </w:r>
          </w:p>
        </w:tc>
      </w:tr>
      <w:tr w:rsidR="00786A65" w:rsidRPr="00786A65" w14:paraId="0C7D403A" w14:textId="77777777" w:rsidTr="0096116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21" w:type="dxa"/>
          <w:trHeight w:val="60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D26BAE" w14:textId="77777777" w:rsidR="00786A65" w:rsidRPr="00786A65" w:rsidRDefault="00786A65" w:rsidP="00786A65">
            <w:pPr>
              <w:spacing w:after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</w:pPr>
            <w:r w:rsidRPr="00786A65"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>02.05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79C0AA" w14:textId="77777777" w:rsidR="00786A65" w:rsidRPr="00786A65" w:rsidRDefault="00786A65" w:rsidP="00786A65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</w:pPr>
            <w:r w:rsidRPr="00786A65"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>Для будівництва індивідуальних гаражів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0F40D" w14:textId="77777777" w:rsidR="00786A65" w:rsidRPr="00786A65" w:rsidRDefault="00786A65" w:rsidP="00786A65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FF7CB4" w14:textId="77777777" w:rsidR="00786A65" w:rsidRPr="00786A65" w:rsidRDefault="00786A65" w:rsidP="00786A65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val="ru-RU" w:eastAsia="ru-RU"/>
              </w:rPr>
              <w:t>1,0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5FC108" w14:textId="77777777" w:rsidR="00786A65" w:rsidRPr="00786A65" w:rsidRDefault="00786A65" w:rsidP="00786A65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val="ru-RU" w:eastAsia="ru-RU"/>
              </w:rPr>
              <w:t>1,0</w:t>
            </w:r>
          </w:p>
        </w:tc>
      </w:tr>
      <w:tr w:rsidR="00786A65" w:rsidRPr="00786A65" w14:paraId="7EE9BD36" w14:textId="77777777" w:rsidTr="0096116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21" w:type="dxa"/>
          <w:trHeight w:val="60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15AF56" w14:textId="77777777" w:rsidR="00786A65" w:rsidRPr="00786A65" w:rsidRDefault="00786A65" w:rsidP="00786A65">
            <w:pPr>
              <w:spacing w:after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</w:pPr>
            <w:r w:rsidRPr="00786A65"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>02.06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F44DE9" w14:textId="77777777" w:rsidR="00786A65" w:rsidRPr="00786A65" w:rsidRDefault="00786A65" w:rsidP="00786A65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</w:pPr>
            <w:r w:rsidRPr="00786A65"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>Для колективного гаражного будівництва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DAB0E" w14:textId="77777777" w:rsidR="00786A65" w:rsidRPr="00786A65" w:rsidRDefault="00786A65" w:rsidP="00786A65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77EF88" w14:textId="77777777" w:rsidR="00786A65" w:rsidRPr="00786A65" w:rsidRDefault="00786A65" w:rsidP="00786A65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val="ru-RU" w:eastAsia="ru-RU"/>
              </w:rPr>
              <w:t>1,0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2D1E22" w14:textId="77777777" w:rsidR="00786A65" w:rsidRPr="00786A65" w:rsidRDefault="00786A65" w:rsidP="00786A65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val="ru-RU" w:eastAsia="ru-RU"/>
              </w:rPr>
              <w:t>1,0</w:t>
            </w:r>
          </w:p>
        </w:tc>
      </w:tr>
      <w:tr w:rsidR="00786A65" w:rsidRPr="00786A65" w14:paraId="65D96C2A" w14:textId="77777777" w:rsidTr="0096116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21" w:type="dxa"/>
          <w:trHeight w:val="30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0CD007" w14:textId="77777777" w:rsidR="00786A65" w:rsidRPr="00786A65" w:rsidRDefault="00786A65" w:rsidP="00786A65">
            <w:pPr>
              <w:spacing w:after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</w:pPr>
            <w:r w:rsidRPr="00786A65"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>02.07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958FDB" w14:textId="77777777" w:rsidR="00786A65" w:rsidRPr="00786A65" w:rsidRDefault="00786A65" w:rsidP="00786A65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</w:pPr>
            <w:r w:rsidRPr="00786A65"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>Для іншої житлової забудови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CB34D" w14:textId="77777777" w:rsidR="00786A65" w:rsidRPr="00786A65" w:rsidRDefault="00786A65" w:rsidP="00786A65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377CA6" w14:textId="77777777" w:rsidR="00786A65" w:rsidRPr="00786A65" w:rsidRDefault="00786A65" w:rsidP="00786A65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val="ru-RU" w:eastAsia="ru-RU"/>
              </w:rPr>
              <w:t>1,0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B5A075" w14:textId="77777777" w:rsidR="00786A65" w:rsidRPr="00786A65" w:rsidRDefault="00786A65" w:rsidP="00786A65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val="ru-RU" w:eastAsia="ru-RU"/>
              </w:rPr>
              <w:t>1,0</w:t>
            </w:r>
          </w:p>
        </w:tc>
      </w:tr>
      <w:tr w:rsidR="00786A65" w:rsidRPr="00786A65" w14:paraId="5FB4F4FD" w14:textId="77777777" w:rsidTr="0096116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21" w:type="dxa"/>
          <w:trHeight w:val="90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1761EB" w14:textId="77777777" w:rsidR="00786A65" w:rsidRPr="00786A65" w:rsidRDefault="00786A65" w:rsidP="00786A65">
            <w:pPr>
              <w:spacing w:after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</w:pPr>
            <w:r w:rsidRPr="00786A65"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>02.08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146C55" w14:textId="77777777" w:rsidR="00786A65" w:rsidRPr="00786A65" w:rsidRDefault="00786A65" w:rsidP="00786A65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</w:pPr>
            <w:r w:rsidRPr="00786A65"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>Для цілей підрозділів 02.01-02.07 та для збереження та використання земель природно-заповідного фонду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CCB4C" w14:textId="77777777" w:rsidR="00786A65" w:rsidRPr="00786A65" w:rsidRDefault="00786A65" w:rsidP="00786A65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601B51" w14:textId="77777777" w:rsidR="00786A65" w:rsidRPr="00786A65" w:rsidRDefault="00786A65" w:rsidP="00786A65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val="ru-RU" w:eastAsia="ru-RU"/>
              </w:rPr>
              <w:t>3,0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04E43F" w14:textId="77777777" w:rsidR="00786A65" w:rsidRPr="00786A65" w:rsidRDefault="00786A65" w:rsidP="00786A65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val="ru-RU" w:eastAsia="ru-RU"/>
              </w:rPr>
              <w:t>3,0</w:t>
            </w:r>
          </w:p>
        </w:tc>
      </w:tr>
      <w:tr w:rsidR="00786A65" w:rsidRPr="00786A65" w14:paraId="0FF61261" w14:textId="77777777" w:rsidTr="0096116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21" w:type="dxa"/>
          <w:trHeight w:val="90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277F47" w14:textId="77777777" w:rsidR="00786A65" w:rsidRPr="00786A65" w:rsidRDefault="00786A65" w:rsidP="00786A65">
            <w:pPr>
              <w:spacing w:after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</w:pPr>
            <w:r w:rsidRPr="00786A65"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>02.09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4A99D0" w14:textId="77777777" w:rsidR="00786A65" w:rsidRPr="00786A65" w:rsidRDefault="00786A65" w:rsidP="00786A65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</w:pPr>
            <w:r w:rsidRPr="00786A65"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 xml:space="preserve">Для будівництва й обслуговування паркінгів та </w:t>
            </w:r>
            <w:r w:rsidRPr="00786A65"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lastRenderedPageBreak/>
              <w:t>автостоянок на землях житлової та громадської забудови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BA44C" w14:textId="77777777" w:rsidR="00786A65" w:rsidRPr="00786A65" w:rsidRDefault="00786A65" w:rsidP="00786A65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DAA204" w14:textId="77777777" w:rsidR="00786A65" w:rsidRPr="00786A65" w:rsidRDefault="00786A65" w:rsidP="00786A65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eastAsia="ru-RU"/>
              </w:rPr>
              <w:t>7,5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866C51" w14:textId="77777777" w:rsidR="00786A65" w:rsidRPr="00786A65" w:rsidRDefault="00786A65" w:rsidP="00786A65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eastAsia="ru-RU"/>
              </w:rPr>
              <w:t>7,5</w:t>
            </w:r>
          </w:p>
        </w:tc>
      </w:tr>
      <w:tr w:rsidR="00786A65" w:rsidRPr="00786A65" w14:paraId="3940F034" w14:textId="77777777" w:rsidTr="0096116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21" w:type="dxa"/>
          <w:trHeight w:val="150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2BDA7E" w14:textId="77777777" w:rsidR="00786A65" w:rsidRPr="00786A65" w:rsidRDefault="00786A65" w:rsidP="00786A65">
            <w:pPr>
              <w:spacing w:after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</w:pPr>
            <w:r w:rsidRPr="00786A65"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>02.10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6A0A03" w14:textId="77777777" w:rsidR="00786A65" w:rsidRPr="00786A65" w:rsidRDefault="00786A65" w:rsidP="00786A65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</w:pPr>
            <w:r w:rsidRPr="00786A65"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>Для будівництва й обслуговування багатоквартирного житлового будинку з об'єктами торгово-розважальної та ринкової інфраструктури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EE0D8" w14:textId="77777777" w:rsidR="00786A65" w:rsidRPr="00786A65" w:rsidRDefault="00786A65" w:rsidP="00786A65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D48A71" w14:textId="77777777" w:rsidR="00786A65" w:rsidRPr="00786A65" w:rsidRDefault="00786A65" w:rsidP="00786A65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eastAsia="ru-RU"/>
              </w:rPr>
              <w:t>0,1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D0184C" w14:textId="77777777" w:rsidR="00786A65" w:rsidRPr="00786A65" w:rsidRDefault="00786A65" w:rsidP="00786A65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eastAsia="ru-RU"/>
              </w:rPr>
              <w:t>0,1</w:t>
            </w:r>
          </w:p>
        </w:tc>
      </w:tr>
      <w:tr w:rsidR="00786A65" w:rsidRPr="00786A65" w14:paraId="683A9950" w14:textId="77777777" w:rsidTr="0096116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21" w:type="dxa"/>
          <w:trHeight w:val="30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4BD781" w14:textId="77777777" w:rsidR="00786A65" w:rsidRPr="00786A65" w:rsidRDefault="00786A65" w:rsidP="00786A65">
            <w:pPr>
              <w:spacing w:after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</w:pPr>
            <w:r w:rsidRPr="00786A65"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>03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9736D1" w14:textId="77777777" w:rsidR="00786A65" w:rsidRPr="00786A65" w:rsidRDefault="00786A65" w:rsidP="00786A65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</w:pPr>
            <w:r w:rsidRPr="00786A65">
              <w:rPr>
                <w:rFonts w:eastAsia="Times New Roman" w:cs="Times New Roman"/>
                <w:color w:val="333333"/>
                <w:sz w:val="24"/>
                <w:szCs w:val="24"/>
                <w:lang w:eastAsia="ru-RU"/>
              </w:rPr>
              <w:t>Землі громадської забудови</w:t>
            </w:r>
            <w:r w:rsidRPr="00786A65">
              <w:rPr>
                <w:rFonts w:eastAsia="Times New Roman" w:cs="Times New Roman"/>
                <w:color w:val="333333"/>
                <w:sz w:val="24"/>
                <w:szCs w:val="24"/>
                <w:lang w:val="ru-RU"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EF0A6" w14:textId="77777777" w:rsidR="00786A65" w:rsidRPr="00786A65" w:rsidRDefault="00786A65" w:rsidP="00786A65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eastAsia="uk-UA"/>
              </w:rPr>
              <w:t>36-39, 45-47 (крім 46.71, 47.30) 55, 56, 64-66,7172, 81, 84-88, 90-96, 99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0312E7" w14:textId="77777777" w:rsidR="00786A65" w:rsidRPr="00786A65" w:rsidRDefault="00786A65" w:rsidP="00786A65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val="ru-RU" w:eastAsia="ru-RU"/>
              </w:rPr>
              <w:t>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F918D6" w14:textId="77777777" w:rsidR="00786A65" w:rsidRPr="00786A65" w:rsidRDefault="00786A65" w:rsidP="00786A65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val="ru-RU" w:eastAsia="ru-RU"/>
              </w:rPr>
              <w:t>х</w:t>
            </w:r>
          </w:p>
        </w:tc>
      </w:tr>
      <w:tr w:rsidR="00786A65" w:rsidRPr="00786A65" w14:paraId="58C43CB6" w14:textId="77777777" w:rsidTr="0096116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21" w:type="dxa"/>
          <w:trHeight w:val="90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188E85" w14:textId="77777777" w:rsidR="00786A65" w:rsidRPr="00786A65" w:rsidRDefault="00786A65" w:rsidP="00786A65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eastAsia="uk-UA"/>
              </w:rPr>
              <w:t>03.01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2052D7" w14:textId="77777777" w:rsidR="00786A65" w:rsidRPr="00786A65" w:rsidRDefault="00786A65" w:rsidP="00786A65">
            <w:pPr>
              <w:spacing w:after="0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eastAsia="uk-UA"/>
              </w:rPr>
              <w:t>Для будівництва та обслуговування будівель органів державної влади та місцевого самоврядування 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6E9BB" w14:textId="77777777" w:rsidR="00786A65" w:rsidRPr="00786A65" w:rsidRDefault="00786A65" w:rsidP="00786A65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118CC9" w14:textId="77777777" w:rsidR="00786A65" w:rsidRPr="00786A65" w:rsidRDefault="00786A65" w:rsidP="00786A65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eastAsia="ru-RU"/>
              </w:rPr>
              <w:t>1</w:t>
            </w:r>
            <w:r w:rsidRPr="00786A65">
              <w:rPr>
                <w:rFonts w:eastAsia="Times New Roman" w:cs="Times New Roman"/>
                <w:sz w:val="24"/>
                <w:szCs w:val="24"/>
                <w:lang w:val="ru-RU" w:eastAsia="ru-RU"/>
              </w:rPr>
              <w:t>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5303C4" w14:textId="77777777" w:rsidR="00786A65" w:rsidRPr="00786A65" w:rsidRDefault="00786A65" w:rsidP="00786A65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eastAsia="ru-RU"/>
              </w:rPr>
              <w:t>1</w:t>
            </w:r>
            <w:r w:rsidRPr="00786A65">
              <w:rPr>
                <w:rFonts w:eastAsia="Times New Roman" w:cs="Times New Roman"/>
                <w:sz w:val="24"/>
                <w:szCs w:val="24"/>
                <w:lang w:val="ru-RU" w:eastAsia="ru-RU"/>
              </w:rPr>
              <w:t>,0</w:t>
            </w:r>
          </w:p>
        </w:tc>
      </w:tr>
      <w:tr w:rsidR="00786A65" w:rsidRPr="00786A65" w14:paraId="2A2171C0" w14:textId="77777777" w:rsidTr="0096116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21" w:type="dxa"/>
          <w:trHeight w:val="60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59E908" w14:textId="77777777" w:rsidR="00786A65" w:rsidRPr="00786A65" w:rsidRDefault="00786A65" w:rsidP="00786A65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eastAsia="uk-UA"/>
              </w:rPr>
              <w:t>03.02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4DCCB8" w14:textId="77777777" w:rsidR="00786A65" w:rsidRPr="00786A65" w:rsidRDefault="00786A65" w:rsidP="00786A65">
            <w:pPr>
              <w:spacing w:after="0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eastAsia="uk-UA"/>
              </w:rPr>
              <w:t>Для будівництва та обслуговування будівель закладів освіти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38F94" w14:textId="77777777" w:rsidR="00786A65" w:rsidRPr="00786A65" w:rsidRDefault="00786A65" w:rsidP="00786A65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97E758" w14:textId="77777777" w:rsidR="00786A65" w:rsidRPr="00786A65" w:rsidRDefault="00786A65" w:rsidP="00786A65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eastAsia="ru-RU"/>
              </w:rPr>
              <w:t>3,0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931F37" w14:textId="77777777" w:rsidR="00786A65" w:rsidRPr="00786A65" w:rsidRDefault="00786A65" w:rsidP="00786A65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eastAsia="ru-RU"/>
              </w:rPr>
              <w:t>3,0</w:t>
            </w:r>
          </w:p>
        </w:tc>
      </w:tr>
      <w:tr w:rsidR="00786A65" w:rsidRPr="00786A65" w14:paraId="08C73605" w14:textId="77777777" w:rsidTr="0096116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21" w:type="dxa"/>
          <w:trHeight w:val="90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159463" w14:textId="77777777" w:rsidR="00786A65" w:rsidRPr="00786A65" w:rsidRDefault="00786A65" w:rsidP="00786A65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eastAsia="uk-UA"/>
              </w:rPr>
              <w:t>03.03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EA784D" w14:textId="77777777" w:rsidR="00786A65" w:rsidRPr="00786A65" w:rsidRDefault="00786A65" w:rsidP="00786A65">
            <w:pPr>
              <w:spacing w:after="0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eastAsia="uk-UA"/>
              </w:rPr>
              <w:t>Для будівництва та обслуговування будівель закладів охорони здоров'я та соціальної допомоги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5EFBF" w14:textId="77777777" w:rsidR="00786A65" w:rsidRPr="00786A65" w:rsidRDefault="00786A65" w:rsidP="00786A65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9B610E" w14:textId="77777777" w:rsidR="00786A65" w:rsidRPr="00786A65" w:rsidRDefault="00786A65" w:rsidP="00786A65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eastAsia="ru-RU"/>
              </w:rPr>
              <w:t>5,0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E73AC9" w14:textId="77777777" w:rsidR="00786A65" w:rsidRPr="00786A65" w:rsidRDefault="00786A65" w:rsidP="00786A65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eastAsia="ru-RU"/>
              </w:rPr>
              <w:t>5,0</w:t>
            </w:r>
          </w:p>
        </w:tc>
      </w:tr>
      <w:tr w:rsidR="00786A65" w:rsidRPr="00786A65" w14:paraId="6B78739A" w14:textId="77777777" w:rsidTr="0096116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21" w:type="dxa"/>
          <w:trHeight w:val="90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70212D" w14:textId="77777777" w:rsidR="00786A65" w:rsidRPr="00786A65" w:rsidRDefault="00786A65" w:rsidP="00786A65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eastAsia="uk-UA"/>
              </w:rPr>
              <w:t>03.04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B5A081" w14:textId="77777777" w:rsidR="00786A65" w:rsidRPr="00786A65" w:rsidRDefault="00786A65" w:rsidP="00786A65">
            <w:pPr>
              <w:spacing w:after="0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eastAsia="uk-UA"/>
              </w:rPr>
              <w:t>Для будівництва та обслуговування будівель громадських та релігійних організацій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B3095" w14:textId="77777777" w:rsidR="00786A65" w:rsidRPr="00786A65" w:rsidRDefault="00786A65" w:rsidP="00786A65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E3950D" w14:textId="77777777" w:rsidR="00786A65" w:rsidRPr="00786A65" w:rsidRDefault="00786A65" w:rsidP="00786A65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eastAsia="ru-RU"/>
              </w:rPr>
              <w:t>1</w:t>
            </w:r>
            <w:r w:rsidRPr="00786A65">
              <w:rPr>
                <w:rFonts w:eastAsia="Times New Roman" w:cs="Times New Roman"/>
                <w:sz w:val="24"/>
                <w:szCs w:val="24"/>
                <w:lang w:val="ru-RU" w:eastAsia="ru-RU"/>
              </w:rPr>
              <w:t>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D9F428" w14:textId="77777777" w:rsidR="00786A65" w:rsidRPr="00786A65" w:rsidRDefault="00786A65" w:rsidP="00786A65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eastAsia="ru-RU"/>
              </w:rPr>
              <w:t>1</w:t>
            </w:r>
            <w:r w:rsidRPr="00786A65">
              <w:rPr>
                <w:rFonts w:eastAsia="Times New Roman" w:cs="Times New Roman"/>
                <w:sz w:val="24"/>
                <w:szCs w:val="24"/>
                <w:lang w:val="ru-RU" w:eastAsia="ru-RU"/>
              </w:rPr>
              <w:t>,0</w:t>
            </w:r>
          </w:p>
        </w:tc>
      </w:tr>
      <w:tr w:rsidR="00786A65" w:rsidRPr="00786A65" w14:paraId="272462D3" w14:textId="77777777" w:rsidTr="0096116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21" w:type="dxa"/>
          <w:trHeight w:val="90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F7C952" w14:textId="77777777" w:rsidR="00786A65" w:rsidRPr="00786A65" w:rsidRDefault="00786A65" w:rsidP="00786A65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eastAsia="uk-UA"/>
              </w:rPr>
              <w:t>03.05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F2F154" w14:textId="77777777" w:rsidR="00786A65" w:rsidRPr="00786A65" w:rsidRDefault="00786A65" w:rsidP="00786A65">
            <w:pPr>
              <w:spacing w:after="0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eastAsia="uk-UA"/>
              </w:rPr>
              <w:t>Для будівництва та обслуговування будівель закладів культурно-просвітницького обслуговування 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1199B" w14:textId="77777777" w:rsidR="00786A65" w:rsidRPr="00786A65" w:rsidRDefault="00786A65" w:rsidP="00786A65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E00CF9" w14:textId="77777777" w:rsidR="00786A65" w:rsidRPr="00786A65" w:rsidRDefault="00786A65" w:rsidP="00786A65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val="ru-RU" w:eastAsia="ru-RU"/>
              </w:rPr>
              <w:t>5,0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5E991A" w14:textId="77777777" w:rsidR="00786A65" w:rsidRPr="00786A65" w:rsidRDefault="00786A65" w:rsidP="00786A65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val="ru-RU" w:eastAsia="ru-RU"/>
              </w:rPr>
              <w:t>5,0</w:t>
            </w:r>
          </w:p>
        </w:tc>
      </w:tr>
      <w:tr w:rsidR="00786A65" w:rsidRPr="00786A65" w14:paraId="06E77440" w14:textId="77777777" w:rsidTr="0096116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21" w:type="dxa"/>
          <w:trHeight w:val="90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EFED2E" w14:textId="77777777" w:rsidR="00786A65" w:rsidRPr="00786A65" w:rsidRDefault="00786A65" w:rsidP="00786A65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eastAsia="uk-UA"/>
              </w:rPr>
              <w:t>03.06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6ABDDA" w14:textId="77777777" w:rsidR="00786A65" w:rsidRPr="00786A65" w:rsidRDefault="00786A65" w:rsidP="00786A65">
            <w:pPr>
              <w:spacing w:after="0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eastAsia="uk-UA"/>
              </w:rPr>
              <w:t>Для будівництва та обслуговування будівель екстериторіальних організацій та органів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21A41" w14:textId="77777777" w:rsidR="00786A65" w:rsidRPr="00786A65" w:rsidRDefault="00786A65" w:rsidP="00786A65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B60315" w14:textId="77777777" w:rsidR="00786A65" w:rsidRPr="00786A65" w:rsidRDefault="00786A65" w:rsidP="00786A65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val="ru-RU" w:eastAsia="ru-RU"/>
              </w:rPr>
              <w:t>1,0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A123CD" w14:textId="77777777" w:rsidR="00786A65" w:rsidRPr="00786A65" w:rsidRDefault="00786A65" w:rsidP="00786A65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val="ru-RU" w:eastAsia="ru-RU"/>
              </w:rPr>
              <w:t>3,0</w:t>
            </w:r>
          </w:p>
        </w:tc>
      </w:tr>
      <w:tr w:rsidR="00786A65" w:rsidRPr="00786A65" w14:paraId="1E94EA0B" w14:textId="77777777" w:rsidTr="0096116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21" w:type="dxa"/>
          <w:trHeight w:val="90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6369A1" w14:textId="77777777" w:rsidR="00786A65" w:rsidRPr="00786A65" w:rsidRDefault="00786A65" w:rsidP="00786A65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eastAsia="uk-UA"/>
              </w:rPr>
              <w:t>03.07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D8300A" w14:textId="77777777" w:rsidR="00786A65" w:rsidRPr="00786A65" w:rsidRDefault="00786A65" w:rsidP="00786A65">
            <w:pPr>
              <w:spacing w:after="0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eastAsia="uk-UA"/>
              </w:rPr>
              <w:t>Для будівництва та обслуговування будівель торгівлі (крім торгівлі нафтопродуктами)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7AE80" w14:textId="77777777" w:rsidR="00786A65" w:rsidRPr="00786A65" w:rsidRDefault="00786A65" w:rsidP="00786A65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AE272F" w14:textId="77777777" w:rsidR="00786A65" w:rsidRPr="00786A65" w:rsidRDefault="00786A65" w:rsidP="00786A65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val="ru-RU" w:eastAsia="ru-RU"/>
              </w:rPr>
              <w:t>5,0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22293E" w14:textId="77777777" w:rsidR="00786A65" w:rsidRPr="00786A65" w:rsidRDefault="00786A65" w:rsidP="00786A65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val="ru-RU" w:eastAsia="ru-RU"/>
              </w:rPr>
              <w:t>5,0</w:t>
            </w:r>
          </w:p>
        </w:tc>
      </w:tr>
      <w:tr w:rsidR="00786A65" w:rsidRPr="00786A65" w14:paraId="416BC1C4" w14:textId="77777777" w:rsidTr="0096116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21" w:type="dxa"/>
          <w:trHeight w:val="60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E37C84" w14:textId="77777777" w:rsidR="00786A65" w:rsidRPr="00786A65" w:rsidRDefault="00786A65" w:rsidP="00786A65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eastAsia="uk-UA"/>
              </w:rPr>
              <w:t>03.07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2CA999" w14:textId="77777777" w:rsidR="00786A65" w:rsidRPr="00786A65" w:rsidRDefault="00786A65" w:rsidP="00786A65">
            <w:pPr>
              <w:spacing w:after="0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eastAsia="uk-UA"/>
              </w:rPr>
              <w:t>Для будівництва та обслуговування будівель торгівлі нафтопродуктами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31DAA" w14:textId="77777777" w:rsidR="00786A65" w:rsidRPr="00786A65" w:rsidRDefault="00786A65" w:rsidP="00786A65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45B662" w14:textId="77777777" w:rsidR="00786A65" w:rsidRPr="00786A65" w:rsidRDefault="00786A65" w:rsidP="00786A65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val="ru-RU" w:eastAsia="ru-RU"/>
              </w:rPr>
              <w:t>12,0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72AD35" w14:textId="77777777" w:rsidR="00786A65" w:rsidRPr="00786A65" w:rsidRDefault="00786A65" w:rsidP="00786A65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val="ru-RU" w:eastAsia="ru-RU"/>
              </w:rPr>
              <w:t>12,0</w:t>
            </w:r>
          </w:p>
        </w:tc>
      </w:tr>
      <w:tr w:rsidR="00786A65" w:rsidRPr="00786A65" w14:paraId="493ACBC1" w14:textId="77777777" w:rsidTr="0096116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21" w:type="dxa"/>
          <w:trHeight w:val="120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F54B2D" w14:textId="77777777" w:rsidR="00786A65" w:rsidRPr="00786A65" w:rsidRDefault="00786A65" w:rsidP="00786A65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eastAsia="uk-UA"/>
              </w:rPr>
              <w:lastRenderedPageBreak/>
              <w:t>03.08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51E86C" w14:textId="77777777" w:rsidR="00786A65" w:rsidRPr="00786A65" w:rsidRDefault="00786A65" w:rsidP="00786A65">
            <w:pPr>
              <w:spacing w:after="0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eastAsia="uk-UA"/>
              </w:rPr>
              <w:t>Для будівництва та обслуговування об'єктів туристичної інфраструктури та закладів громадського харчування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E405E" w14:textId="77777777" w:rsidR="00786A65" w:rsidRPr="00786A65" w:rsidRDefault="00786A65" w:rsidP="00786A65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bookmarkStart w:id="0" w:name="_GoBack"/>
            <w:bookmarkEnd w:id="0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081469" w14:textId="77777777" w:rsidR="00786A65" w:rsidRPr="00786A65" w:rsidRDefault="00786A65" w:rsidP="00786A65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val="ru-RU" w:eastAsia="ru-RU"/>
              </w:rPr>
              <w:t>5,0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03FE2D" w14:textId="77777777" w:rsidR="00786A65" w:rsidRPr="00786A65" w:rsidRDefault="00786A65" w:rsidP="00786A65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val="ru-RU" w:eastAsia="ru-RU"/>
              </w:rPr>
              <w:t>5,0</w:t>
            </w:r>
          </w:p>
        </w:tc>
      </w:tr>
      <w:tr w:rsidR="00786A65" w:rsidRPr="00786A65" w14:paraId="136B24E2" w14:textId="77777777" w:rsidTr="0096116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21" w:type="dxa"/>
          <w:trHeight w:val="90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A788EC" w14:textId="77777777" w:rsidR="00786A65" w:rsidRPr="00786A65" w:rsidRDefault="00786A65" w:rsidP="00786A65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eastAsia="uk-UA"/>
              </w:rPr>
              <w:t>03.09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3CAF76" w14:textId="77777777" w:rsidR="00786A65" w:rsidRPr="00786A65" w:rsidRDefault="00786A65" w:rsidP="00786A65">
            <w:pPr>
              <w:spacing w:after="0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eastAsia="uk-UA"/>
              </w:rPr>
              <w:t xml:space="preserve">Для будівництва та обслуговування будівель кредитно-фінансових установ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400BB" w14:textId="77777777" w:rsidR="00786A65" w:rsidRPr="00786A65" w:rsidRDefault="00786A65" w:rsidP="00786A65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3CEEFC" w14:textId="77777777" w:rsidR="00786A65" w:rsidRPr="00786A65" w:rsidRDefault="00786A65" w:rsidP="00786A65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eastAsia="ru-RU"/>
              </w:rPr>
              <w:t>8,5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A9067F" w14:textId="77777777" w:rsidR="00786A65" w:rsidRPr="00786A65" w:rsidRDefault="00786A65" w:rsidP="00786A65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eastAsia="ru-RU"/>
              </w:rPr>
              <w:t>8,5</w:t>
            </w:r>
          </w:p>
        </w:tc>
      </w:tr>
      <w:tr w:rsidR="00786A65" w:rsidRPr="00786A65" w14:paraId="478EA891" w14:textId="77777777" w:rsidTr="0096116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21" w:type="dxa"/>
          <w:trHeight w:val="240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72B790" w14:textId="77777777" w:rsidR="00786A65" w:rsidRPr="00786A65" w:rsidRDefault="00786A65" w:rsidP="00786A65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eastAsia="uk-UA"/>
              </w:rPr>
              <w:t>03.10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F8D167" w14:textId="77777777" w:rsidR="00786A65" w:rsidRPr="00786A65" w:rsidRDefault="00786A65" w:rsidP="00786A65">
            <w:pPr>
              <w:spacing w:after="0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eastAsia="uk-UA"/>
              </w:rPr>
              <w:t>Для будівництва та обслуговування будівель ринкової інфраструктури (адміністративних будинків, офісних приміщень та інших будівель громадської забудови, які використовуються для здійснення підприємницької та іншої діяльності, пов'язаної з отриманням прибутку)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617D6" w14:textId="77777777" w:rsidR="00786A65" w:rsidRPr="00786A65" w:rsidRDefault="00786A65" w:rsidP="00786A65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4D4828" w14:textId="77777777" w:rsidR="00786A65" w:rsidRPr="00786A65" w:rsidRDefault="00786A65" w:rsidP="00786A65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eastAsia="ru-RU"/>
              </w:rPr>
              <w:t>5</w:t>
            </w:r>
            <w:r w:rsidRPr="00786A65">
              <w:rPr>
                <w:rFonts w:eastAsia="Times New Roman" w:cs="Times New Roman"/>
                <w:sz w:val="24"/>
                <w:szCs w:val="24"/>
                <w:lang w:val="ru-RU" w:eastAsia="ru-RU"/>
              </w:rPr>
              <w:t>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D5F116" w14:textId="77777777" w:rsidR="00786A65" w:rsidRPr="00786A65" w:rsidRDefault="00786A65" w:rsidP="00786A65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eastAsia="ru-RU"/>
              </w:rPr>
              <w:t>5</w:t>
            </w:r>
            <w:r w:rsidRPr="00786A65">
              <w:rPr>
                <w:rFonts w:eastAsia="Times New Roman" w:cs="Times New Roman"/>
                <w:sz w:val="24"/>
                <w:szCs w:val="24"/>
                <w:lang w:val="ru-RU" w:eastAsia="ru-RU"/>
              </w:rPr>
              <w:t>,0</w:t>
            </w:r>
          </w:p>
        </w:tc>
      </w:tr>
      <w:tr w:rsidR="00786A65" w:rsidRPr="00786A65" w14:paraId="4EE423C7" w14:textId="77777777" w:rsidTr="0096116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21" w:type="dxa"/>
          <w:trHeight w:val="60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E598C5" w14:textId="77777777" w:rsidR="00786A65" w:rsidRPr="00786A65" w:rsidRDefault="00786A65" w:rsidP="00786A65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eastAsia="uk-UA"/>
              </w:rPr>
              <w:t>03.11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228C17" w14:textId="77777777" w:rsidR="00786A65" w:rsidRPr="00786A65" w:rsidRDefault="00786A65" w:rsidP="00786A65">
            <w:pPr>
              <w:spacing w:after="0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eastAsia="uk-UA"/>
              </w:rPr>
              <w:t>Для будівництва та обслуговування будівель і споруд закладів науки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535FB" w14:textId="77777777" w:rsidR="00786A65" w:rsidRPr="00786A65" w:rsidRDefault="00786A65" w:rsidP="00786A65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D4C01E" w14:textId="77777777" w:rsidR="00786A65" w:rsidRPr="00786A65" w:rsidRDefault="00786A65" w:rsidP="00786A65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DB01E2" w14:textId="77777777" w:rsidR="00786A65" w:rsidRPr="00786A65" w:rsidRDefault="00786A65" w:rsidP="00786A65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eastAsia="ru-RU"/>
              </w:rPr>
              <w:t>1,0</w:t>
            </w:r>
          </w:p>
        </w:tc>
      </w:tr>
      <w:tr w:rsidR="00786A65" w:rsidRPr="00786A65" w14:paraId="505E825D" w14:textId="77777777" w:rsidTr="0096116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21" w:type="dxa"/>
          <w:trHeight w:val="90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3D599E" w14:textId="77777777" w:rsidR="00786A65" w:rsidRPr="00786A65" w:rsidRDefault="00786A65" w:rsidP="00786A65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eastAsia="uk-UA"/>
              </w:rPr>
              <w:t>03.12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A3D173" w14:textId="77777777" w:rsidR="00786A65" w:rsidRPr="00786A65" w:rsidRDefault="00786A65" w:rsidP="00786A65">
            <w:pPr>
              <w:spacing w:after="0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eastAsia="uk-UA"/>
              </w:rPr>
              <w:t>Для будівництва та обслуговування будівель закладів комунального обслуговування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6F475" w14:textId="77777777" w:rsidR="00786A65" w:rsidRPr="00786A65" w:rsidRDefault="00786A65" w:rsidP="00786A65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FCF184" w14:textId="77777777" w:rsidR="00786A65" w:rsidRPr="00786A65" w:rsidRDefault="00786A65" w:rsidP="00786A65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val="ru-RU" w:eastAsia="ru-RU"/>
              </w:rPr>
              <w:t>3,0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CA1398" w14:textId="77777777" w:rsidR="00786A65" w:rsidRPr="00786A65" w:rsidRDefault="00786A65" w:rsidP="00786A65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val="ru-RU" w:eastAsia="ru-RU"/>
              </w:rPr>
              <w:t>3,0</w:t>
            </w:r>
          </w:p>
        </w:tc>
      </w:tr>
      <w:tr w:rsidR="00786A65" w:rsidRPr="00786A65" w14:paraId="6D3C75F8" w14:textId="77777777" w:rsidTr="0096116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21" w:type="dxa"/>
          <w:trHeight w:val="90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BC02F3" w14:textId="77777777" w:rsidR="00786A65" w:rsidRPr="00786A65" w:rsidRDefault="00786A65" w:rsidP="00786A65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eastAsia="uk-UA"/>
              </w:rPr>
              <w:t>03.13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CA03F6" w14:textId="77777777" w:rsidR="00786A65" w:rsidRPr="00786A65" w:rsidRDefault="00786A65" w:rsidP="00786A65">
            <w:pPr>
              <w:spacing w:after="0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eastAsia="uk-UA"/>
              </w:rPr>
              <w:t>Для будівництва та обслуговування будівель закладів побутового обслуговування 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6CC7C" w14:textId="77777777" w:rsidR="00786A65" w:rsidRPr="00786A65" w:rsidRDefault="00786A65" w:rsidP="00786A65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DF7BE7" w14:textId="77777777" w:rsidR="00786A65" w:rsidRPr="00786A65" w:rsidRDefault="00786A65" w:rsidP="00786A65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val="ru-RU" w:eastAsia="ru-RU"/>
              </w:rPr>
              <w:t>5,0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A11200" w14:textId="77777777" w:rsidR="00786A65" w:rsidRPr="00786A65" w:rsidRDefault="00786A65" w:rsidP="00786A65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val="ru-RU" w:eastAsia="ru-RU"/>
              </w:rPr>
              <w:t>5,0</w:t>
            </w:r>
          </w:p>
        </w:tc>
      </w:tr>
      <w:tr w:rsidR="00786A65" w:rsidRPr="00786A65" w14:paraId="432F37E5" w14:textId="77777777" w:rsidTr="0096116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21" w:type="dxa"/>
          <w:trHeight w:val="120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86A18E" w14:textId="77777777" w:rsidR="00786A65" w:rsidRPr="00786A65" w:rsidRDefault="00786A65" w:rsidP="00786A65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eastAsia="uk-UA"/>
              </w:rPr>
              <w:t>03.14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F0A52C" w14:textId="77777777" w:rsidR="00786A65" w:rsidRPr="00786A65" w:rsidRDefault="00786A65" w:rsidP="00786A65">
            <w:pPr>
              <w:spacing w:after="0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eastAsia="uk-UA"/>
              </w:rPr>
              <w:t xml:space="preserve">Для розміщення та постійної діяльності органів і підрозділів Державної служби України з надзвичайних ситуацій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D41A2" w14:textId="77777777" w:rsidR="00786A65" w:rsidRPr="00786A65" w:rsidRDefault="00786A65" w:rsidP="00786A65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CBA39D" w14:textId="77777777" w:rsidR="00786A65" w:rsidRPr="00786A65" w:rsidRDefault="00786A65" w:rsidP="00786A65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eastAsia="ru-RU"/>
              </w:rPr>
              <w:t>1</w:t>
            </w:r>
            <w:r w:rsidRPr="00786A65">
              <w:rPr>
                <w:rFonts w:eastAsia="Times New Roman" w:cs="Times New Roman"/>
                <w:sz w:val="24"/>
                <w:szCs w:val="24"/>
                <w:lang w:val="ru-RU" w:eastAsia="ru-RU"/>
              </w:rPr>
              <w:t>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50ADFA" w14:textId="77777777" w:rsidR="00786A65" w:rsidRPr="00786A65" w:rsidRDefault="00786A65" w:rsidP="00786A65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eastAsia="ru-RU"/>
              </w:rPr>
              <w:t>1</w:t>
            </w:r>
            <w:r w:rsidRPr="00786A65">
              <w:rPr>
                <w:rFonts w:eastAsia="Times New Roman" w:cs="Times New Roman"/>
                <w:sz w:val="24"/>
                <w:szCs w:val="24"/>
                <w:lang w:val="ru-RU" w:eastAsia="ru-RU"/>
              </w:rPr>
              <w:t>,0</w:t>
            </w:r>
          </w:p>
        </w:tc>
      </w:tr>
      <w:tr w:rsidR="00786A65" w:rsidRPr="00786A65" w14:paraId="377B0719" w14:textId="77777777" w:rsidTr="0096116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21" w:type="dxa"/>
          <w:trHeight w:val="90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803180" w14:textId="77777777" w:rsidR="00786A65" w:rsidRPr="00786A65" w:rsidRDefault="00786A65" w:rsidP="00786A65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eastAsia="uk-UA"/>
              </w:rPr>
              <w:t>03.15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F79ECB" w14:textId="77777777" w:rsidR="00786A65" w:rsidRPr="00786A65" w:rsidRDefault="00786A65" w:rsidP="00786A65">
            <w:pPr>
              <w:spacing w:after="0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eastAsia="uk-UA"/>
              </w:rPr>
              <w:t>Для будівництва та обслуговування інших будівель громадської забудови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39A6D" w14:textId="77777777" w:rsidR="00786A65" w:rsidRPr="00786A65" w:rsidRDefault="00786A65" w:rsidP="00786A65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9828C8" w14:textId="77777777" w:rsidR="00786A65" w:rsidRPr="00786A65" w:rsidRDefault="00786A65" w:rsidP="00786A65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eastAsia="ru-RU"/>
              </w:rPr>
              <w:t>5,0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614AB0" w14:textId="77777777" w:rsidR="00786A65" w:rsidRPr="00786A65" w:rsidRDefault="00786A65" w:rsidP="00786A65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val="ru-RU" w:eastAsia="ru-RU"/>
              </w:rPr>
              <w:t>5,0</w:t>
            </w:r>
          </w:p>
        </w:tc>
      </w:tr>
      <w:tr w:rsidR="00786A65" w:rsidRPr="00786A65" w14:paraId="6F261042" w14:textId="77777777" w:rsidTr="0096116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21" w:type="dxa"/>
          <w:trHeight w:val="90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CC16AA" w14:textId="77777777" w:rsidR="00786A65" w:rsidRPr="00786A65" w:rsidRDefault="00786A65" w:rsidP="00786A65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eastAsia="uk-UA"/>
              </w:rPr>
              <w:t>03.16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8E1D4D" w14:textId="77777777" w:rsidR="00786A65" w:rsidRPr="00786A65" w:rsidRDefault="00786A65" w:rsidP="00786A65">
            <w:pPr>
              <w:spacing w:after="0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eastAsia="uk-UA"/>
              </w:rPr>
              <w:t>Для цілей підрозділів 03.01-03.15 та для збереження та використання земель природно-заповідного фонду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6C686" w14:textId="77777777" w:rsidR="00786A65" w:rsidRPr="00786A65" w:rsidRDefault="00786A65" w:rsidP="00786A65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FADB52" w14:textId="77777777" w:rsidR="00786A65" w:rsidRPr="00786A65" w:rsidRDefault="00786A65" w:rsidP="00786A65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val="ru-RU" w:eastAsia="ru-RU"/>
              </w:rPr>
              <w:t>3,0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BCB985" w14:textId="77777777" w:rsidR="00786A65" w:rsidRPr="00786A65" w:rsidRDefault="00786A65" w:rsidP="00786A65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val="ru-RU" w:eastAsia="ru-RU"/>
              </w:rPr>
              <w:t>3,0</w:t>
            </w:r>
          </w:p>
        </w:tc>
      </w:tr>
      <w:tr w:rsidR="00786A65" w:rsidRPr="00786A65" w14:paraId="7B1A05B8" w14:textId="77777777" w:rsidTr="0096116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21" w:type="dxa"/>
          <w:trHeight w:val="55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4AB861" w14:textId="77777777" w:rsidR="00786A65" w:rsidRPr="00786A65" w:rsidRDefault="00786A65" w:rsidP="00786A65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eastAsia="uk-UA"/>
              </w:rPr>
              <w:t>03.17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901338" w14:textId="77777777" w:rsidR="00786A65" w:rsidRPr="00786A65" w:rsidRDefault="00786A65" w:rsidP="00786A65">
            <w:pPr>
              <w:spacing w:after="0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eastAsia="uk-UA"/>
              </w:rPr>
              <w:t>Для розміщення та експлуатації закладів з обслуговування відвідувачів об'єктів рекреаційного призначення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E04BD" w14:textId="77777777" w:rsidR="00786A65" w:rsidRPr="00786A65" w:rsidRDefault="00786A65" w:rsidP="00786A65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48A5BF" w14:textId="77777777" w:rsidR="00786A65" w:rsidRPr="00786A65" w:rsidRDefault="00786A65" w:rsidP="00786A65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val="ru-RU" w:eastAsia="ru-RU"/>
              </w:rPr>
              <w:t>3,0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0B571F" w14:textId="77777777" w:rsidR="00786A65" w:rsidRPr="00786A65" w:rsidRDefault="00786A65" w:rsidP="00786A65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val="ru-RU" w:eastAsia="ru-RU"/>
              </w:rPr>
              <w:t>3,0</w:t>
            </w:r>
          </w:p>
        </w:tc>
      </w:tr>
      <w:tr w:rsidR="00786A65" w:rsidRPr="00786A65" w14:paraId="754C3982" w14:textId="77777777" w:rsidTr="0096116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21" w:type="dxa"/>
          <w:trHeight w:val="30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5A4C4C" w14:textId="77777777" w:rsidR="00786A65" w:rsidRPr="00786A65" w:rsidRDefault="00786A65" w:rsidP="00786A65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eastAsia="uk-UA"/>
              </w:rPr>
              <w:t>04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2DBB2E" w14:textId="77777777" w:rsidR="00786A65" w:rsidRPr="00786A65" w:rsidRDefault="00786A65" w:rsidP="00786A65">
            <w:pPr>
              <w:spacing w:after="0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786A65">
              <w:rPr>
                <w:rFonts w:eastAsia="Times New Roman" w:cs="Times New Roman"/>
                <w:color w:val="333333"/>
                <w:sz w:val="24"/>
                <w:szCs w:val="24"/>
                <w:lang w:eastAsia="ru-RU"/>
              </w:rPr>
              <w:t>Землі природно-заповідного фонду</w:t>
            </w:r>
            <w:r w:rsidRPr="00786A65">
              <w:rPr>
                <w:rFonts w:eastAsia="Times New Roman" w:cs="Times New Roman"/>
                <w:color w:val="333333"/>
                <w:sz w:val="24"/>
                <w:szCs w:val="24"/>
                <w:lang w:val="ru-RU"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296B2" w14:textId="77777777" w:rsidR="00786A65" w:rsidRPr="00786A65" w:rsidRDefault="00786A65" w:rsidP="00786A65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eastAsia="uk-UA"/>
              </w:rPr>
              <w:t>01, 03, 71, 72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0C1357" w14:textId="77777777" w:rsidR="00786A65" w:rsidRPr="00786A65" w:rsidRDefault="00786A65" w:rsidP="00786A65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val="ru-RU" w:eastAsia="ru-RU"/>
              </w:rPr>
              <w:t>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4EC0ED" w14:textId="77777777" w:rsidR="00786A65" w:rsidRPr="00786A65" w:rsidRDefault="00786A65" w:rsidP="00786A65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val="ru-RU" w:eastAsia="ru-RU"/>
              </w:rPr>
              <w:t>х</w:t>
            </w:r>
          </w:p>
        </w:tc>
      </w:tr>
      <w:tr w:rsidR="00786A65" w:rsidRPr="00786A65" w14:paraId="032047CE" w14:textId="77777777" w:rsidTr="0096116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21" w:type="dxa"/>
          <w:trHeight w:val="60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472259" w14:textId="77777777" w:rsidR="00786A65" w:rsidRPr="00786A65" w:rsidRDefault="00786A65" w:rsidP="00786A65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eastAsia="uk-UA"/>
              </w:rPr>
              <w:t>04.01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FD5606" w14:textId="77777777" w:rsidR="00786A65" w:rsidRPr="00786A65" w:rsidRDefault="00786A65" w:rsidP="00786A65">
            <w:pPr>
              <w:spacing w:after="0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eastAsia="uk-UA"/>
              </w:rPr>
              <w:t>Для збереження та використання біосферних заповідників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9E5AB" w14:textId="77777777" w:rsidR="00786A65" w:rsidRPr="00786A65" w:rsidRDefault="00786A65" w:rsidP="00786A65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4CA185" w14:textId="77777777" w:rsidR="00786A65" w:rsidRPr="00786A65" w:rsidRDefault="00786A65" w:rsidP="00786A65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val="ru-RU" w:eastAsia="ru-RU"/>
              </w:rPr>
              <w:t>3,0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DD4156" w14:textId="77777777" w:rsidR="00786A65" w:rsidRPr="00786A65" w:rsidRDefault="00786A65" w:rsidP="00786A65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val="ru-RU" w:eastAsia="ru-RU"/>
              </w:rPr>
              <w:t>3,0</w:t>
            </w:r>
          </w:p>
        </w:tc>
      </w:tr>
      <w:tr w:rsidR="00786A65" w:rsidRPr="00786A65" w14:paraId="2E33A001" w14:textId="77777777" w:rsidTr="0096116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21" w:type="dxa"/>
          <w:trHeight w:val="60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6F48DC" w14:textId="77777777" w:rsidR="00786A65" w:rsidRPr="00786A65" w:rsidRDefault="00786A65" w:rsidP="00786A65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eastAsia="uk-UA"/>
              </w:rPr>
              <w:lastRenderedPageBreak/>
              <w:t>04.02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4ADB0B" w14:textId="77777777" w:rsidR="00786A65" w:rsidRPr="00786A65" w:rsidRDefault="00786A65" w:rsidP="00786A65">
            <w:pPr>
              <w:spacing w:after="0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eastAsia="uk-UA"/>
              </w:rPr>
              <w:t>Для збереження та використання природних заповідників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20B87" w14:textId="77777777" w:rsidR="00786A65" w:rsidRPr="00786A65" w:rsidRDefault="00786A65" w:rsidP="00786A65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412322" w14:textId="77777777" w:rsidR="00786A65" w:rsidRPr="00786A65" w:rsidRDefault="00786A65" w:rsidP="00786A65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val="ru-RU" w:eastAsia="ru-RU"/>
              </w:rPr>
              <w:t>3,0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ED8C7E" w14:textId="77777777" w:rsidR="00786A65" w:rsidRPr="00786A65" w:rsidRDefault="00786A65" w:rsidP="00786A65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val="ru-RU" w:eastAsia="ru-RU"/>
              </w:rPr>
              <w:t>3,0</w:t>
            </w:r>
          </w:p>
        </w:tc>
      </w:tr>
      <w:tr w:rsidR="00786A65" w:rsidRPr="00786A65" w14:paraId="53B17807" w14:textId="77777777" w:rsidTr="0096116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21" w:type="dxa"/>
          <w:trHeight w:val="60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8E253A" w14:textId="77777777" w:rsidR="00786A65" w:rsidRPr="00786A65" w:rsidRDefault="00786A65" w:rsidP="00786A65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eastAsia="uk-UA"/>
              </w:rPr>
              <w:t>04.03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36D3E6" w14:textId="77777777" w:rsidR="00786A65" w:rsidRPr="00786A65" w:rsidRDefault="00786A65" w:rsidP="00786A65">
            <w:pPr>
              <w:spacing w:after="0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eastAsia="uk-UA"/>
              </w:rPr>
              <w:t>Для збереження та використання національних природних парків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BF060" w14:textId="77777777" w:rsidR="00786A65" w:rsidRPr="00786A65" w:rsidRDefault="00786A65" w:rsidP="00786A65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F17A33" w14:textId="77777777" w:rsidR="00786A65" w:rsidRPr="00786A65" w:rsidRDefault="00786A65" w:rsidP="00786A65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val="ru-RU" w:eastAsia="ru-RU"/>
              </w:rPr>
              <w:t>3,0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E9E2E0" w14:textId="77777777" w:rsidR="00786A65" w:rsidRPr="00786A65" w:rsidRDefault="00786A65" w:rsidP="00786A65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val="ru-RU" w:eastAsia="ru-RU"/>
              </w:rPr>
              <w:t>3,0</w:t>
            </w:r>
          </w:p>
        </w:tc>
      </w:tr>
      <w:tr w:rsidR="00786A65" w:rsidRPr="00786A65" w14:paraId="7FB49F6E" w14:textId="77777777" w:rsidTr="0096116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21" w:type="dxa"/>
          <w:trHeight w:val="60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56776A" w14:textId="77777777" w:rsidR="00786A65" w:rsidRPr="00786A65" w:rsidRDefault="00786A65" w:rsidP="00786A65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eastAsia="uk-UA"/>
              </w:rPr>
              <w:t>04.04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2FF34D" w14:textId="77777777" w:rsidR="00786A65" w:rsidRPr="00786A65" w:rsidRDefault="00786A65" w:rsidP="00786A65">
            <w:pPr>
              <w:spacing w:after="0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eastAsia="uk-UA"/>
              </w:rPr>
              <w:t>Для збереження та використання ботанічних садів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5A9FD" w14:textId="77777777" w:rsidR="00786A65" w:rsidRPr="00786A65" w:rsidRDefault="00786A65" w:rsidP="00786A65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A720A8" w14:textId="77777777" w:rsidR="00786A65" w:rsidRPr="00786A65" w:rsidRDefault="00786A65" w:rsidP="00786A65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val="ru-RU" w:eastAsia="ru-RU"/>
              </w:rPr>
              <w:t>3,0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9CAD63" w14:textId="77777777" w:rsidR="00786A65" w:rsidRPr="00786A65" w:rsidRDefault="00786A65" w:rsidP="00786A65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val="ru-RU" w:eastAsia="ru-RU"/>
              </w:rPr>
              <w:t>3,0</w:t>
            </w:r>
          </w:p>
        </w:tc>
      </w:tr>
      <w:tr w:rsidR="00786A65" w:rsidRPr="00786A65" w14:paraId="10238D4A" w14:textId="77777777" w:rsidTr="0096116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21" w:type="dxa"/>
          <w:trHeight w:val="60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553187" w14:textId="77777777" w:rsidR="00786A65" w:rsidRPr="00786A65" w:rsidRDefault="00786A65" w:rsidP="00786A65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eastAsia="uk-UA"/>
              </w:rPr>
              <w:t>04.05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59D78C" w14:textId="77777777" w:rsidR="00786A65" w:rsidRPr="00786A65" w:rsidRDefault="00786A65" w:rsidP="00786A65">
            <w:pPr>
              <w:spacing w:after="0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eastAsia="uk-UA"/>
              </w:rPr>
              <w:t>Для збереження та використання зоологічних парків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EBE9F" w14:textId="77777777" w:rsidR="00786A65" w:rsidRPr="00786A65" w:rsidRDefault="00786A65" w:rsidP="00786A65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D3AC69" w14:textId="77777777" w:rsidR="00786A65" w:rsidRPr="00786A65" w:rsidRDefault="00786A65" w:rsidP="00786A65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val="ru-RU" w:eastAsia="ru-RU"/>
              </w:rPr>
              <w:t>3,0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89F908" w14:textId="77777777" w:rsidR="00786A65" w:rsidRPr="00786A65" w:rsidRDefault="00786A65" w:rsidP="00786A65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val="ru-RU" w:eastAsia="ru-RU"/>
              </w:rPr>
              <w:t>3,0</w:t>
            </w:r>
          </w:p>
        </w:tc>
      </w:tr>
      <w:tr w:rsidR="00786A65" w:rsidRPr="00786A65" w14:paraId="3F6C7BAF" w14:textId="77777777" w:rsidTr="0096116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21" w:type="dxa"/>
          <w:trHeight w:val="60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EFFA25" w14:textId="77777777" w:rsidR="00786A65" w:rsidRPr="00786A65" w:rsidRDefault="00786A65" w:rsidP="00786A65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eastAsia="uk-UA"/>
              </w:rPr>
              <w:t>04.06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5C2201" w14:textId="77777777" w:rsidR="00786A65" w:rsidRPr="00786A65" w:rsidRDefault="00786A65" w:rsidP="00786A65">
            <w:pPr>
              <w:spacing w:after="0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eastAsia="uk-UA"/>
              </w:rPr>
              <w:t>Для збереження та використання дендрологічних парків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13B8F" w14:textId="77777777" w:rsidR="00786A65" w:rsidRPr="00786A65" w:rsidRDefault="00786A65" w:rsidP="00786A65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A6A376" w14:textId="77777777" w:rsidR="00786A65" w:rsidRPr="00786A65" w:rsidRDefault="00786A65" w:rsidP="00786A65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val="ru-RU" w:eastAsia="ru-RU"/>
              </w:rPr>
              <w:t>3,0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D9966C" w14:textId="77777777" w:rsidR="00786A65" w:rsidRPr="00786A65" w:rsidRDefault="00786A65" w:rsidP="00786A65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val="ru-RU" w:eastAsia="ru-RU"/>
              </w:rPr>
              <w:t>3,0</w:t>
            </w:r>
          </w:p>
        </w:tc>
      </w:tr>
      <w:tr w:rsidR="00786A65" w:rsidRPr="00786A65" w14:paraId="47B891A0" w14:textId="77777777" w:rsidTr="0096116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21" w:type="dxa"/>
          <w:trHeight w:val="90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D1C93B" w14:textId="77777777" w:rsidR="00786A65" w:rsidRPr="00786A65" w:rsidRDefault="00786A65" w:rsidP="00786A65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eastAsia="uk-UA"/>
              </w:rPr>
              <w:t>04.07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21C269" w14:textId="77777777" w:rsidR="00786A65" w:rsidRPr="00786A65" w:rsidRDefault="00786A65" w:rsidP="00786A65">
            <w:pPr>
              <w:spacing w:after="0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eastAsia="uk-UA"/>
              </w:rPr>
              <w:t>Для збереження та використання парків-пам'яток садово-паркового мистецтва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C1827" w14:textId="77777777" w:rsidR="00786A65" w:rsidRPr="00786A65" w:rsidRDefault="00786A65" w:rsidP="00786A65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A75A1F" w14:textId="77777777" w:rsidR="00786A65" w:rsidRPr="00786A65" w:rsidRDefault="00786A65" w:rsidP="00786A65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val="ru-RU" w:eastAsia="ru-RU"/>
              </w:rPr>
              <w:t>3,0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393BD0" w14:textId="77777777" w:rsidR="00786A65" w:rsidRPr="00786A65" w:rsidRDefault="00786A65" w:rsidP="00786A65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val="ru-RU" w:eastAsia="ru-RU"/>
              </w:rPr>
              <w:t>3,0</w:t>
            </w:r>
          </w:p>
        </w:tc>
      </w:tr>
      <w:tr w:rsidR="00786A65" w:rsidRPr="00786A65" w14:paraId="62F01572" w14:textId="77777777" w:rsidTr="0096116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21" w:type="dxa"/>
          <w:trHeight w:val="60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B772BB" w14:textId="77777777" w:rsidR="00786A65" w:rsidRPr="00786A65" w:rsidRDefault="00786A65" w:rsidP="00786A65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eastAsia="uk-UA"/>
              </w:rPr>
              <w:t>04.08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B92DFA" w14:textId="77777777" w:rsidR="00786A65" w:rsidRPr="00786A65" w:rsidRDefault="00786A65" w:rsidP="00786A65">
            <w:pPr>
              <w:spacing w:after="0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eastAsia="uk-UA"/>
              </w:rPr>
              <w:t>Для збереження та використання заказників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59296" w14:textId="77777777" w:rsidR="00786A65" w:rsidRPr="00786A65" w:rsidRDefault="00786A65" w:rsidP="00786A65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7531E6" w14:textId="77777777" w:rsidR="00786A65" w:rsidRPr="00786A65" w:rsidRDefault="00786A65" w:rsidP="00786A65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val="ru-RU" w:eastAsia="ru-RU"/>
              </w:rPr>
              <w:t>3,0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08213E" w14:textId="77777777" w:rsidR="00786A65" w:rsidRPr="00786A65" w:rsidRDefault="00786A65" w:rsidP="00786A65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val="ru-RU" w:eastAsia="ru-RU"/>
              </w:rPr>
              <w:t>3,0</w:t>
            </w:r>
          </w:p>
        </w:tc>
      </w:tr>
      <w:tr w:rsidR="00786A65" w:rsidRPr="00786A65" w14:paraId="6FCF81D7" w14:textId="77777777" w:rsidTr="0096116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21" w:type="dxa"/>
          <w:trHeight w:val="60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73B305" w14:textId="77777777" w:rsidR="00786A65" w:rsidRPr="00786A65" w:rsidRDefault="00786A65" w:rsidP="00786A65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eastAsia="uk-UA"/>
              </w:rPr>
              <w:t>04.09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A7A348" w14:textId="77777777" w:rsidR="00786A65" w:rsidRPr="00786A65" w:rsidRDefault="00786A65" w:rsidP="00786A65">
            <w:pPr>
              <w:spacing w:after="0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eastAsia="uk-UA"/>
              </w:rPr>
              <w:t>Для збереження та використання заповідних урочищ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FBA2E" w14:textId="77777777" w:rsidR="00786A65" w:rsidRPr="00786A65" w:rsidRDefault="00786A65" w:rsidP="00786A65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0632F3" w14:textId="77777777" w:rsidR="00786A65" w:rsidRPr="00786A65" w:rsidRDefault="00786A65" w:rsidP="00786A65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val="ru-RU" w:eastAsia="ru-RU"/>
              </w:rPr>
              <w:t>3,0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DD95FB" w14:textId="77777777" w:rsidR="00786A65" w:rsidRPr="00786A65" w:rsidRDefault="00786A65" w:rsidP="00786A65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val="ru-RU" w:eastAsia="ru-RU"/>
              </w:rPr>
              <w:t>3,0</w:t>
            </w:r>
          </w:p>
        </w:tc>
      </w:tr>
      <w:tr w:rsidR="00786A65" w:rsidRPr="00786A65" w14:paraId="1F8EF581" w14:textId="77777777" w:rsidTr="0096116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21" w:type="dxa"/>
          <w:trHeight w:val="60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B51623" w14:textId="77777777" w:rsidR="00786A65" w:rsidRPr="00786A65" w:rsidRDefault="00786A65" w:rsidP="00786A65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eastAsia="uk-UA"/>
              </w:rPr>
              <w:t>04.10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1EE819" w14:textId="77777777" w:rsidR="00786A65" w:rsidRPr="00786A65" w:rsidRDefault="00786A65" w:rsidP="00786A65">
            <w:pPr>
              <w:spacing w:after="0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eastAsia="uk-UA"/>
              </w:rPr>
              <w:t>Для збереження та використання пам'яток природи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AE770" w14:textId="77777777" w:rsidR="00786A65" w:rsidRPr="00786A65" w:rsidRDefault="00786A65" w:rsidP="00786A65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4DA44E" w14:textId="77777777" w:rsidR="00786A65" w:rsidRPr="00786A65" w:rsidRDefault="00786A65" w:rsidP="00786A65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val="ru-RU" w:eastAsia="ru-RU"/>
              </w:rPr>
              <w:t>3,0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A51E79" w14:textId="77777777" w:rsidR="00786A65" w:rsidRPr="00786A65" w:rsidRDefault="00786A65" w:rsidP="00786A65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val="ru-RU" w:eastAsia="ru-RU"/>
              </w:rPr>
              <w:t>3,0</w:t>
            </w:r>
          </w:p>
        </w:tc>
      </w:tr>
      <w:tr w:rsidR="00786A65" w:rsidRPr="00786A65" w14:paraId="3A56C3AE" w14:textId="77777777" w:rsidTr="0096116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21" w:type="dxa"/>
          <w:trHeight w:val="60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6D1EEB" w14:textId="77777777" w:rsidR="00786A65" w:rsidRPr="00786A65" w:rsidRDefault="00786A65" w:rsidP="00786A65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eastAsia="uk-UA"/>
              </w:rPr>
              <w:t>04.11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47FB08" w14:textId="77777777" w:rsidR="00786A65" w:rsidRPr="00786A65" w:rsidRDefault="00786A65" w:rsidP="00786A65">
            <w:pPr>
              <w:spacing w:after="0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eastAsia="uk-UA"/>
              </w:rPr>
              <w:t>Для збереження та використання регіональних ландшафтних парків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63DB1" w14:textId="77777777" w:rsidR="00786A65" w:rsidRPr="00786A65" w:rsidRDefault="00786A65" w:rsidP="00786A65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299CB1" w14:textId="77777777" w:rsidR="00786A65" w:rsidRPr="00786A65" w:rsidRDefault="00786A65" w:rsidP="00786A65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val="ru-RU" w:eastAsia="ru-RU"/>
              </w:rPr>
              <w:t>3,0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6D39FF" w14:textId="77777777" w:rsidR="00786A65" w:rsidRPr="00786A65" w:rsidRDefault="00786A65" w:rsidP="00786A65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val="ru-RU" w:eastAsia="ru-RU"/>
              </w:rPr>
              <w:t>3,0</w:t>
            </w:r>
          </w:p>
        </w:tc>
      </w:tr>
      <w:tr w:rsidR="00786A65" w:rsidRPr="00786A65" w14:paraId="25324D53" w14:textId="77777777" w:rsidTr="0096116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21" w:type="dxa"/>
          <w:trHeight w:val="60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9DAE19" w14:textId="77777777" w:rsidR="00786A65" w:rsidRPr="00786A65" w:rsidRDefault="00786A65" w:rsidP="00786A65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eastAsia="uk-UA"/>
              </w:rPr>
              <w:t>05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2CBE4A" w14:textId="77777777" w:rsidR="00786A65" w:rsidRPr="00786A65" w:rsidRDefault="00786A65" w:rsidP="00786A65">
            <w:pPr>
              <w:spacing w:after="0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786A65">
              <w:rPr>
                <w:rFonts w:eastAsia="Times New Roman" w:cs="Times New Roman"/>
                <w:sz w:val="24"/>
                <w:szCs w:val="24"/>
                <w:lang w:val="ru-RU" w:eastAsia="ru-RU"/>
              </w:rPr>
              <w:t>Землі</w:t>
            </w:r>
            <w:proofErr w:type="spellEnd"/>
            <w:r w:rsidRPr="00786A65">
              <w:rPr>
                <w:rFonts w:eastAsia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786A65">
              <w:rPr>
                <w:rFonts w:eastAsia="Times New Roman" w:cs="Times New Roman"/>
                <w:sz w:val="24"/>
                <w:szCs w:val="24"/>
                <w:lang w:val="ru-RU" w:eastAsia="ru-RU"/>
              </w:rPr>
              <w:t>іншого</w:t>
            </w:r>
            <w:proofErr w:type="spellEnd"/>
            <w:r w:rsidRPr="00786A65">
              <w:rPr>
                <w:rFonts w:eastAsia="Times New Roman" w:cs="Times New Roman"/>
                <w:sz w:val="24"/>
                <w:szCs w:val="24"/>
                <w:shd w:val="clear" w:color="auto" w:fill="F0F0F0"/>
                <w:lang w:val="ru-RU" w:eastAsia="ru-RU"/>
              </w:rPr>
              <w:t xml:space="preserve"> </w:t>
            </w:r>
            <w:proofErr w:type="spellStart"/>
            <w:r w:rsidRPr="00786A65">
              <w:rPr>
                <w:rFonts w:eastAsia="Times New Roman" w:cs="Times New Roman"/>
                <w:sz w:val="24"/>
                <w:szCs w:val="24"/>
                <w:lang w:val="ru-RU" w:eastAsia="ru-RU"/>
              </w:rPr>
              <w:t>природоохоронного</w:t>
            </w:r>
            <w:proofErr w:type="spellEnd"/>
            <w:r w:rsidRPr="00786A65">
              <w:rPr>
                <w:rFonts w:eastAsia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786A65">
              <w:rPr>
                <w:rFonts w:eastAsia="Times New Roman" w:cs="Times New Roman"/>
                <w:sz w:val="24"/>
                <w:szCs w:val="24"/>
                <w:lang w:val="ru-RU" w:eastAsia="ru-RU"/>
              </w:rPr>
              <w:t>призначення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CE21D" w14:textId="77777777" w:rsidR="00786A65" w:rsidRPr="00786A65" w:rsidRDefault="00786A65" w:rsidP="00786A65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CB6C71" w14:textId="77777777" w:rsidR="00786A65" w:rsidRPr="00786A65" w:rsidRDefault="00786A65" w:rsidP="00786A65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val="ru-RU" w:eastAsia="ru-RU"/>
              </w:rPr>
              <w:t>1,0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0C1946" w14:textId="77777777" w:rsidR="00786A65" w:rsidRPr="00786A65" w:rsidRDefault="00786A65" w:rsidP="00786A65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val="ru-RU" w:eastAsia="ru-RU"/>
              </w:rPr>
              <w:t>1,0</w:t>
            </w:r>
          </w:p>
        </w:tc>
      </w:tr>
      <w:tr w:rsidR="00786A65" w:rsidRPr="00786A65" w14:paraId="4085C568" w14:textId="77777777" w:rsidTr="0096116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21" w:type="dxa"/>
          <w:trHeight w:val="55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CD3A28" w14:textId="77777777" w:rsidR="00786A65" w:rsidRPr="00786A65" w:rsidRDefault="00786A65" w:rsidP="00786A65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eastAsia="uk-UA"/>
              </w:rPr>
              <w:t>06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3CC235" w14:textId="77777777" w:rsidR="00786A65" w:rsidRPr="00786A65" w:rsidRDefault="00786A65" w:rsidP="00786A65">
            <w:pPr>
              <w:spacing w:after="0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eastAsia="uk-UA"/>
              </w:rPr>
              <w:t xml:space="preserve">Землі оздоровчого призначення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35581" w14:textId="77777777" w:rsidR="00786A65" w:rsidRPr="00786A65" w:rsidRDefault="00786A65" w:rsidP="00786A65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eastAsia="uk-UA"/>
              </w:rPr>
              <w:t>86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23FF37" w14:textId="77777777" w:rsidR="00786A65" w:rsidRPr="00786A65" w:rsidRDefault="00786A65" w:rsidP="00786A65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val="ru-RU" w:eastAsia="ru-RU"/>
              </w:rPr>
              <w:t>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02DA84" w14:textId="77777777" w:rsidR="00786A65" w:rsidRPr="00786A65" w:rsidRDefault="00786A65" w:rsidP="00786A65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val="ru-RU" w:eastAsia="ru-RU"/>
              </w:rPr>
              <w:t>х</w:t>
            </w:r>
          </w:p>
        </w:tc>
      </w:tr>
      <w:tr w:rsidR="00786A65" w:rsidRPr="00786A65" w14:paraId="31E0896A" w14:textId="77777777" w:rsidTr="0096116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21" w:type="dxa"/>
          <w:trHeight w:val="60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F2FD3F" w14:textId="77777777" w:rsidR="00786A65" w:rsidRPr="00786A65" w:rsidRDefault="00786A65" w:rsidP="00786A65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eastAsia="uk-UA"/>
              </w:rPr>
              <w:t>06.01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EA4B42" w14:textId="77777777" w:rsidR="00786A65" w:rsidRPr="00786A65" w:rsidRDefault="00786A65" w:rsidP="00786A65">
            <w:pPr>
              <w:spacing w:after="0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eastAsia="uk-UA"/>
              </w:rPr>
              <w:t>Для будівництва й обслуговування санаторно-оздоровчих закладів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5CFA2" w14:textId="77777777" w:rsidR="00786A65" w:rsidRPr="00786A65" w:rsidRDefault="00786A65" w:rsidP="00786A65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0B5D96" w14:textId="77777777" w:rsidR="00786A65" w:rsidRPr="00786A65" w:rsidRDefault="00786A65" w:rsidP="00786A65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11EDE8" w14:textId="77777777" w:rsidR="00786A65" w:rsidRPr="00786A65" w:rsidRDefault="00786A65" w:rsidP="00786A65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eastAsia="ru-RU"/>
              </w:rPr>
              <w:t>1,0</w:t>
            </w:r>
          </w:p>
        </w:tc>
      </w:tr>
      <w:tr w:rsidR="00786A65" w:rsidRPr="00786A65" w14:paraId="2F373C0E" w14:textId="77777777" w:rsidTr="0096116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21" w:type="dxa"/>
          <w:trHeight w:val="60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0480D3" w14:textId="77777777" w:rsidR="00786A65" w:rsidRPr="00786A65" w:rsidRDefault="00786A65" w:rsidP="00786A65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eastAsia="uk-UA"/>
              </w:rPr>
              <w:t>06.02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CEE5E8" w14:textId="77777777" w:rsidR="00786A65" w:rsidRPr="00786A65" w:rsidRDefault="00786A65" w:rsidP="00786A65">
            <w:pPr>
              <w:spacing w:after="0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eastAsia="uk-UA"/>
              </w:rPr>
              <w:t>Для розробки родовищ природних лікувальних ресурсів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6EB84" w14:textId="77777777" w:rsidR="00786A65" w:rsidRPr="00786A65" w:rsidRDefault="00786A65" w:rsidP="00786A65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9618EB" w14:textId="77777777" w:rsidR="00786A65" w:rsidRPr="00786A65" w:rsidRDefault="00786A65" w:rsidP="00786A65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val="ru-RU" w:eastAsia="ru-RU"/>
              </w:rPr>
              <w:t>3,0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46D3C6" w14:textId="77777777" w:rsidR="00786A65" w:rsidRPr="00786A65" w:rsidRDefault="00786A65" w:rsidP="00786A65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val="ru-RU" w:eastAsia="ru-RU"/>
              </w:rPr>
              <w:t>3,0</w:t>
            </w:r>
          </w:p>
        </w:tc>
      </w:tr>
      <w:tr w:rsidR="00786A65" w:rsidRPr="00786A65" w14:paraId="72C4E731" w14:textId="77777777" w:rsidTr="0096116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21" w:type="dxa"/>
          <w:trHeight w:val="30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07B8DA" w14:textId="77777777" w:rsidR="00786A65" w:rsidRPr="00786A65" w:rsidRDefault="00786A65" w:rsidP="00786A65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eastAsia="uk-UA"/>
              </w:rPr>
              <w:t>06.03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4B863F" w14:textId="77777777" w:rsidR="00786A65" w:rsidRPr="00786A65" w:rsidRDefault="00786A65" w:rsidP="00786A65">
            <w:pPr>
              <w:spacing w:after="0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eastAsia="uk-UA"/>
              </w:rPr>
              <w:t>Для інших оздоровчих цілей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9ECE4" w14:textId="77777777" w:rsidR="00786A65" w:rsidRPr="00786A65" w:rsidRDefault="00786A65" w:rsidP="00786A65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B19DAE" w14:textId="77777777" w:rsidR="00786A65" w:rsidRPr="00786A65" w:rsidRDefault="00786A65" w:rsidP="00786A65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val="ru-RU" w:eastAsia="ru-RU"/>
              </w:rPr>
              <w:t>3,0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FACE31" w14:textId="77777777" w:rsidR="00786A65" w:rsidRPr="00786A65" w:rsidRDefault="00786A65" w:rsidP="00786A65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val="ru-RU" w:eastAsia="ru-RU"/>
              </w:rPr>
              <w:t>3,0</w:t>
            </w:r>
          </w:p>
        </w:tc>
      </w:tr>
      <w:tr w:rsidR="00786A65" w:rsidRPr="00786A65" w14:paraId="7801DBE6" w14:textId="77777777" w:rsidTr="0096116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21" w:type="dxa"/>
          <w:trHeight w:val="90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E64840" w14:textId="77777777" w:rsidR="00786A65" w:rsidRPr="00786A65" w:rsidRDefault="00786A65" w:rsidP="00786A65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eastAsia="uk-UA"/>
              </w:rPr>
              <w:t>06.04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6E860F" w14:textId="77777777" w:rsidR="00786A65" w:rsidRPr="00786A65" w:rsidRDefault="00786A65" w:rsidP="00786A65">
            <w:pPr>
              <w:spacing w:after="0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eastAsia="uk-UA"/>
              </w:rPr>
              <w:t>Для цілей підрозділів 06.01-06.03 та для збереження та використання земель природно-заповідного фонду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9B9E0" w14:textId="77777777" w:rsidR="00786A65" w:rsidRPr="00786A65" w:rsidRDefault="00786A65" w:rsidP="00786A65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FCAAB3" w14:textId="77777777" w:rsidR="00786A65" w:rsidRPr="00786A65" w:rsidRDefault="00786A65" w:rsidP="00786A65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val="ru-RU" w:eastAsia="ru-RU"/>
              </w:rPr>
              <w:t>3,0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2D9D8C" w14:textId="77777777" w:rsidR="00786A65" w:rsidRPr="00786A65" w:rsidRDefault="00786A65" w:rsidP="00786A65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val="ru-RU" w:eastAsia="ru-RU"/>
              </w:rPr>
              <w:t>3,0</w:t>
            </w:r>
          </w:p>
        </w:tc>
      </w:tr>
      <w:tr w:rsidR="00786A65" w:rsidRPr="00786A65" w14:paraId="4278C61E" w14:textId="77777777" w:rsidTr="0096116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21" w:type="dxa"/>
          <w:trHeight w:val="30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5DF0CD" w14:textId="77777777" w:rsidR="00786A65" w:rsidRPr="00786A65" w:rsidRDefault="00786A65" w:rsidP="00786A65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eastAsia="uk-UA"/>
              </w:rPr>
              <w:t>7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EBD832" w14:textId="77777777" w:rsidR="00786A65" w:rsidRPr="00786A65" w:rsidRDefault="00786A65" w:rsidP="00786A65">
            <w:pPr>
              <w:spacing w:after="0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eastAsia="uk-UA"/>
              </w:rPr>
              <w:t>Землі рекреаційного призначення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1A30B" w14:textId="77777777" w:rsidR="00786A65" w:rsidRPr="00786A65" w:rsidRDefault="00786A65" w:rsidP="00786A65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eastAsia="uk-UA"/>
              </w:rPr>
              <w:t>93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68D5A1" w14:textId="77777777" w:rsidR="00786A65" w:rsidRPr="00786A65" w:rsidRDefault="00786A65" w:rsidP="00786A65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val="ru-RU" w:eastAsia="ru-RU"/>
              </w:rPr>
              <w:t>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D877CD" w14:textId="77777777" w:rsidR="00786A65" w:rsidRPr="00786A65" w:rsidRDefault="00786A65" w:rsidP="00786A65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val="ru-RU" w:eastAsia="ru-RU"/>
              </w:rPr>
              <w:t>х</w:t>
            </w:r>
          </w:p>
        </w:tc>
      </w:tr>
      <w:tr w:rsidR="00786A65" w:rsidRPr="00786A65" w14:paraId="1338063C" w14:textId="77777777" w:rsidTr="0096116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21" w:type="dxa"/>
          <w:trHeight w:val="60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555427" w14:textId="77777777" w:rsidR="00786A65" w:rsidRPr="00786A65" w:rsidRDefault="00786A65" w:rsidP="00786A65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eastAsia="uk-UA"/>
              </w:rPr>
              <w:t>07.01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8A1B2F" w14:textId="77777777" w:rsidR="00786A65" w:rsidRPr="00786A65" w:rsidRDefault="00786A65" w:rsidP="00786A65">
            <w:pPr>
              <w:spacing w:after="0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eastAsia="uk-UA"/>
              </w:rPr>
              <w:t>Для будівництва та обслуговування об'єктів рекреаційного призначення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1AAB3" w14:textId="77777777" w:rsidR="00786A65" w:rsidRPr="00786A65" w:rsidRDefault="00786A65" w:rsidP="00786A65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3E5996" w14:textId="77777777" w:rsidR="00786A65" w:rsidRPr="00786A65" w:rsidRDefault="00786A65" w:rsidP="00786A65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val="ru-RU" w:eastAsia="ru-RU"/>
              </w:rPr>
              <w:t>3,0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FFB10C" w14:textId="77777777" w:rsidR="00786A65" w:rsidRPr="00786A65" w:rsidRDefault="00786A65" w:rsidP="00786A65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val="ru-RU" w:eastAsia="ru-RU"/>
              </w:rPr>
              <w:t>3,0</w:t>
            </w:r>
          </w:p>
        </w:tc>
      </w:tr>
      <w:tr w:rsidR="00786A65" w:rsidRPr="00786A65" w14:paraId="1DF8DF76" w14:textId="77777777" w:rsidTr="0096116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21" w:type="dxa"/>
          <w:trHeight w:val="60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53DC59" w14:textId="77777777" w:rsidR="00786A65" w:rsidRPr="00786A65" w:rsidRDefault="00786A65" w:rsidP="00786A65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eastAsia="uk-UA"/>
              </w:rPr>
              <w:lastRenderedPageBreak/>
              <w:t>07.02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393726" w14:textId="77777777" w:rsidR="00786A65" w:rsidRPr="00786A65" w:rsidRDefault="00786A65" w:rsidP="00786A65">
            <w:pPr>
              <w:spacing w:after="0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eastAsia="uk-UA"/>
              </w:rPr>
              <w:t>Для будівництва та обслуговування об'єктів фізичної культури і спорту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5671A" w14:textId="77777777" w:rsidR="00786A65" w:rsidRPr="00786A65" w:rsidRDefault="00786A65" w:rsidP="00786A65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511010" w14:textId="77777777" w:rsidR="00786A65" w:rsidRPr="00786A65" w:rsidRDefault="00786A65" w:rsidP="00786A65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val="ru-RU" w:eastAsia="ru-RU"/>
              </w:rPr>
              <w:t>3,0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E1F174" w14:textId="77777777" w:rsidR="00786A65" w:rsidRPr="00786A65" w:rsidRDefault="00786A65" w:rsidP="00786A65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val="ru-RU" w:eastAsia="ru-RU"/>
              </w:rPr>
              <w:t>3,0</w:t>
            </w:r>
          </w:p>
        </w:tc>
      </w:tr>
      <w:tr w:rsidR="00786A65" w:rsidRPr="00786A65" w14:paraId="6A6F174C" w14:textId="77777777" w:rsidTr="0096116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21" w:type="dxa"/>
          <w:trHeight w:val="60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A1700E" w14:textId="77777777" w:rsidR="00786A65" w:rsidRPr="00786A65" w:rsidRDefault="00786A65" w:rsidP="00786A65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eastAsia="uk-UA"/>
              </w:rPr>
              <w:t>07.03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54C026" w14:textId="77777777" w:rsidR="00786A65" w:rsidRPr="00786A65" w:rsidRDefault="00786A65" w:rsidP="00786A65">
            <w:pPr>
              <w:spacing w:after="0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eastAsia="uk-UA"/>
              </w:rPr>
              <w:t>Для індивідуального дачного будівництва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C3D69" w14:textId="77777777" w:rsidR="00786A65" w:rsidRPr="00786A65" w:rsidRDefault="00786A65" w:rsidP="00786A65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ACA330" w14:textId="77777777" w:rsidR="00786A65" w:rsidRPr="00786A65" w:rsidRDefault="00786A65" w:rsidP="00786A65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val="ru-RU" w:eastAsia="ru-RU"/>
              </w:rPr>
              <w:t>3,0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FD2B32" w14:textId="77777777" w:rsidR="00786A65" w:rsidRPr="00786A65" w:rsidRDefault="00786A65" w:rsidP="00786A65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val="ru-RU" w:eastAsia="ru-RU"/>
              </w:rPr>
              <w:t>3,0</w:t>
            </w:r>
          </w:p>
        </w:tc>
      </w:tr>
      <w:tr w:rsidR="00786A65" w:rsidRPr="00786A65" w14:paraId="219AFFBB" w14:textId="77777777" w:rsidTr="0096116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21" w:type="dxa"/>
          <w:trHeight w:val="60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DD9B72" w14:textId="77777777" w:rsidR="00786A65" w:rsidRPr="00786A65" w:rsidRDefault="00786A65" w:rsidP="00786A65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eastAsia="uk-UA"/>
              </w:rPr>
              <w:t>07.04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A14047" w14:textId="77777777" w:rsidR="00786A65" w:rsidRPr="00786A65" w:rsidRDefault="00786A65" w:rsidP="00786A65">
            <w:pPr>
              <w:spacing w:after="0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eastAsia="uk-UA"/>
              </w:rPr>
              <w:t>Для колективного дачного будівництва 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BB1CC" w14:textId="77777777" w:rsidR="00786A65" w:rsidRPr="00786A65" w:rsidRDefault="00786A65" w:rsidP="00786A65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5095F5" w14:textId="77777777" w:rsidR="00786A65" w:rsidRPr="00786A65" w:rsidRDefault="00786A65" w:rsidP="00786A65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val="ru-RU" w:eastAsia="ru-RU"/>
              </w:rPr>
              <w:t>3,0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95B057" w14:textId="77777777" w:rsidR="00786A65" w:rsidRPr="00786A65" w:rsidRDefault="00786A65" w:rsidP="00786A65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val="ru-RU" w:eastAsia="ru-RU"/>
              </w:rPr>
              <w:t>3,0</w:t>
            </w:r>
          </w:p>
        </w:tc>
      </w:tr>
      <w:tr w:rsidR="00786A65" w:rsidRPr="00786A65" w14:paraId="27AC6F7A" w14:textId="77777777" w:rsidTr="0096116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21" w:type="dxa"/>
          <w:trHeight w:val="90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5161CE" w14:textId="77777777" w:rsidR="00786A65" w:rsidRPr="00786A65" w:rsidRDefault="00786A65" w:rsidP="00786A65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eastAsia="uk-UA"/>
              </w:rPr>
              <w:t>07.05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21F082" w14:textId="77777777" w:rsidR="00786A65" w:rsidRPr="00786A65" w:rsidRDefault="00786A65" w:rsidP="00786A65">
            <w:pPr>
              <w:spacing w:after="0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eastAsia="uk-UA"/>
              </w:rPr>
              <w:t>Для цілей підрозділів 07.01-07.04 та для збереження та використання земель природно-заповідного фонду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46872" w14:textId="77777777" w:rsidR="00786A65" w:rsidRPr="00786A65" w:rsidRDefault="00786A65" w:rsidP="00786A65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F7A041" w14:textId="77777777" w:rsidR="00786A65" w:rsidRPr="00786A65" w:rsidRDefault="00786A65" w:rsidP="00786A65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val="ru-RU" w:eastAsia="ru-RU"/>
              </w:rPr>
              <w:t>3,0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CB91FE" w14:textId="77777777" w:rsidR="00786A65" w:rsidRPr="00786A65" w:rsidRDefault="00786A65" w:rsidP="00786A65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val="ru-RU" w:eastAsia="ru-RU"/>
              </w:rPr>
              <w:t>3,0</w:t>
            </w:r>
          </w:p>
        </w:tc>
      </w:tr>
      <w:tr w:rsidR="00786A65" w:rsidRPr="00786A65" w14:paraId="0EA54873" w14:textId="77777777" w:rsidTr="0096116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21" w:type="dxa"/>
          <w:trHeight w:val="60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3D699F" w14:textId="77777777" w:rsidR="00786A65" w:rsidRPr="00786A65" w:rsidRDefault="00786A65" w:rsidP="00786A65">
            <w:pPr>
              <w:spacing w:after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</w:pPr>
            <w:r w:rsidRPr="00786A65"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>08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09CB7B" w14:textId="77777777" w:rsidR="00786A65" w:rsidRPr="00786A65" w:rsidRDefault="00786A65" w:rsidP="00786A65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</w:pPr>
            <w:r w:rsidRPr="00786A65"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>Землі історико-культурного призначення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01BE8" w14:textId="77777777" w:rsidR="00786A65" w:rsidRPr="00786A65" w:rsidRDefault="00786A65" w:rsidP="00786A65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eastAsia="uk-UA"/>
              </w:rPr>
              <w:t>91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CB4E2C" w14:textId="77777777" w:rsidR="00786A65" w:rsidRPr="00786A65" w:rsidRDefault="00786A65" w:rsidP="00786A65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val="ru-RU" w:eastAsia="ru-RU"/>
              </w:rPr>
              <w:t>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82E558" w14:textId="77777777" w:rsidR="00786A65" w:rsidRPr="00786A65" w:rsidRDefault="00786A65" w:rsidP="00786A65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val="ru-RU" w:eastAsia="ru-RU"/>
              </w:rPr>
              <w:t>х</w:t>
            </w:r>
          </w:p>
        </w:tc>
      </w:tr>
      <w:tr w:rsidR="00786A65" w:rsidRPr="00786A65" w14:paraId="5F55E2D9" w14:textId="77777777" w:rsidTr="0096116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21" w:type="dxa"/>
          <w:trHeight w:val="60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D91155" w14:textId="77777777" w:rsidR="00786A65" w:rsidRPr="00786A65" w:rsidRDefault="00786A65" w:rsidP="00786A65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eastAsia="uk-UA"/>
              </w:rPr>
              <w:t>08.01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7AD481" w14:textId="77777777" w:rsidR="00786A65" w:rsidRPr="00786A65" w:rsidRDefault="00786A65" w:rsidP="00786A65">
            <w:pPr>
              <w:spacing w:after="0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eastAsia="uk-UA"/>
              </w:rPr>
              <w:t>Для забезпечення охорони об'єктів культурної спадщини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71E9F" w14:textId="77777777" w:rsidR="00786A65" w:rsidRPr="00786A65" w:rsidRDefault="00786A65" w:rsidP="00786A65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9E97B8" w14:textId="77777777" w:rsidR="00786A65" w:rsidRPr="00786A65" w:rsidRDefault="00786A65" w:rsidP="00786A65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2F6581" w14:textId="77777777" w:rsidR="00786A65" w:rsidRPr="00786A65" w:rsidRDefault="00786A65" w:rsidP="00786A65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eastAsia="ru-RU"/>
              </w:rPr>
              <w:t>1</w:t>
            </w:r>
            <w:r w:rsidRPr="00786A65">
              <w:rPr>
                <w:rFonts w:eastAsia="Times New Roman" w:cs="Times New Roman"/>
                <w:sz w:val="24"/>
                <w:szCs w:val="24"/>
                <w:lang w:val="ru-RU" w:eastAsia="ru-RU"/>
              </w:rPr>
              <w:t>,0</w:t>
            </w:r>
          </w:p>
        </w:tc>
      </w:tr>
      <w:tr w:rsidR="00786A65" w:rsidRPr="00786A65" w14:paraId="1E2FF784" w14:textId="77777777" w:rsidTr="0096116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21" w:type="dxa"/>
          <w:trHeight w:val="60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EC88A1" w14:textId="77777777" w:rsidR="00786A65" w:rsidRPr="00786A65" w:rsidRDefault="00786A65" w:rsidP="00786A65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eastAsia="uk-UA"/>
              </w:rPr>
              <w:t>08.02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42749D" w14:textId="77777777" w:rsidR="00786A65" w:rsidRPr="00786A65" w:rsidRDefault="00786A65" w:rsidP="00786A65">
            <w:pPr>
              <w:spacing w:after="0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eastAsia="uk-UA"/>
              </w:rPr>
              <w:t>Для розміщення та обслуговування музейних закладів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062B5" w14:textId="77777777" w:rsidR="00786A65" w:rsidRPr="00786A65" w:rsidRDefault="00786A65" w:rsidP="00786A65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579205" w14:textId="77777777" w:rsidR="00786A65" w:rsidRPr="00786A65" w:rsidRDefault="00786A65" w:rsidP="00786A65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val="ru-RU" w:eastAsia="ru-RU"/>
              </w:rPr>
              <w:t>1,0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89A29B" w14:textId="77777777" w:rsidR="00786A65" w:rsidRPr="00786A65" w:rsidRDefault="00786A65" w:rsidP="00786A65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val="ru-RU" w:eastAsia="ru-RU"/>
              </w:rPr>
              <w:t>1,0</w:t>
            </w:r>
          </w:p>
        </w:tc>
      </w:tr>
      <w:tr w:rsidR="00786A65" w:rsidRPr="00786A65" w14:paraId="2ADFFD44" w14:textId="77777777" w:rsidTr="0096116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21" w:type="dxa"/>
          <w:trHeight w:val="60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374950" w14:textId="77777777" w:rsidR="00786A65" w:rsidRPr="00786A65" w:rsidRDefault="00786A65" w:rsidP="00786A65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eastAsia="uk-UA"/>
              </w:rPr>
              <w:t>08.03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044B0B" w14:textId="77777777" w:rsidR="00786A65" w:rsidRPr="00786A65" w:rsidRDefault="00786A65" w:rsidP="00786A65">
            <w:pPr>
              <w:spacing w:after="0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eastAsia="uk-UA"/>
              </w:rPr>
              <w:t>Для іншого історико-культурного призначення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FBBB1" w14:textId="77777777" w:rsidR="00786A65" w:rsidRPr="00786A65" w:rsidRDefault="00786A65" w:rsidP="00786A65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902ED9" w14:textId="77777777" w:rsidR="00786A65" w:rsidRPr="00786A65" w:rsidRDefault="00786A65" w:rsidP="00786A65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val="ru-RU" w:eastAsia="ru-RU"/>
              </w:rPr>
              <w:t>1,0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62017D" w14:textId="77777777" w:rsidR="00786A65" w:rsidRPr="00786A65" w:rsidRDefault="00786A65" w:rsidP="00786A65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val="ru-RU" w:eastAsia="ru-RU"/>
              </w:rPr>
              <w:t>1,0</w:t>
            </w:r>
          </w:p>
        </w:tc>
      </w:tr>
      <w:tr w:rsidR="00786A65" w:rsidRPr="00786A65" w14:paraId="58B00746" w14:textId="77777777" w:rsidTr="0096116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21" w:type="dxa"/>
          <w:trHeight w:val="90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03DFE9" w14:textId="77777777" w:rsidR="00786A65" w:rsidRPr="00786A65" w:rsidRDefault="00786A65" w:rsidP="00786A65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eastAsia="uk-UA"/>
              </w:rPr>
              <w:t>08.04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B1CF0E" w14:textId="77777777" w:rsidR="00786A65" w:rsidRPr="00786A65" w:rsidRDefault="00786A65" w:rsidP="00786A65">
            <w:pPr>
              <w:spacing w:after="0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eastAsia="uk-UA"/>
              </w:rPr>
              <w:t>Для цілей підрозділів 08.01-08.03 та для збереження та використання земель природно-заповідного фонду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104A8" w14:textId="77777777" w:rsidR="00786A65" w:rsidRPr="00786A65" w:rsidRDefault="00786A65" w:rsidP="00786A65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FC8030" w14:textId="77777777" w:rsidR="00786A65" w:rsidRPr="00786A65" w:rsidRDefault="00786A65" w:rsidP="00786A65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val="ru-RU" w:eastAsia="ru-RU"/>
              </w:rPr>
              <w:t>3,0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CEA57F" w14:textId="77777777" w:rsidR="00786A65" w:rsidRPr="00786A65" w:rsidRDefault="00786A65" w:rsidP="00786A65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val="ru-RU" w:eastAsia="ru-RU"/>
              </w:rPr>
              <w:t>3,0</w:t>
            </w:r>
          </w:p>
        </w:tc>
      </w:tr>
      <w:tr w:rsidR="00786A65" w:rsidRPr="00786A65" w14:paraId="634BB11E" w14:textId="77777777" w:rsidTr="0096116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21" w:type="dxa"/>
          <w:trHeight w:val="60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13F84B" w14:textId="77777777" w:rsidR="00786A65" w:rsidRPr="00786A65" w:rsidRDefault="00786A65" w:rsidP="00786A65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eastAsia="uk-UA"/>
              </w:rPr>
              <w:t>09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295CB8" w14:textId="77777777" w:rsidR="00786A65" w:rsidRPr="00786A65" w:rsidRDefault="00786A65" w:rsidP="00786A65">
            <w:pPr>
              <w:spacing w:after="0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eastAsia="uk-UA"/>
              </w:rPr>
              <w:t>Землі лісогосподарського призначення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6C1E7" w14:textId="77777777" w:rsidR="00786A65" w:rsidRPr="00786A65" w:rsidRDefault="00786A65" w:rsidP="00786A65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eastAsia="uk-UA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D9AA90" w14:textId="77777777" w:rsidR="00786A65" w:rsidRPr="00786A65" w:rsidRDefault="00786A65" w:rsidP="00786A65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val="ru-RU" w:eastAsia="ru-RU"/>
              </w:rPr>
              <w:t>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7122AA" w14:textId="77777777" w:rsidR="00786A65" w:rsidRPr="00786A65" w:rsidRDefault="00786A65" w:rsidP="00786A65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val="ru-RU" w:eastAsia="ru-RU"/>
              </w:rPr>
              <w:t>х</w:t>
            </w:r>
          </w:p>
        </w:tc>
      </w:tr>
      <w:tr w:rsidR="00786A65" w:rsidRPr="00786A65" w14:paraId="7ED5FD55" w14:textId="77777777" w:rsidTr="0096116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21" w:type="dxa"/>
          <w:trHeight w:val="60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D6B22C" w14:textId="77777777" w:rsidR="00786A65" w:rsidRPr="00786A65" w:rsidRDefault="00786A65" w:rsidP="00786A65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eastAsia="uk-UA"/>
              </w:rPr>
              <w:t>09.01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7E3FDD" w14:textId="77777777" w:rsidR="00786A65" w:rsidRPr="00786A65" w:rsidRDefault="00786A65" w:rsidP="00786A65">
            <w:pPr>
              <w:spacing w:after="0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eastAsia="uk-UA"/>
              </w:rPr>
              <w:t>Для ведення лісового господарства й пов'язаних з ним послуг 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4E11E" w14:textId="77777777" w:rsidR="00786A65" w:rsidRPr="00786A65" w:rsidRDefault="00786A65" w:rsidP="00786A65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1D2207" w14:textId="77777777" w:rsidR="00786A65" w:rsidRPr="00786A65" w:rsidRDefault="00786A65" w:rsidP="00786A65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val="ru-RU" w:eastAsia="ru-RU"/>
              </w:rPr>
              <w:t>0,1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AF301E" w14:textId="77777777" w:rsidR="00786A65" w:rsidRPr="00786A65" w:rsidRDefault="00786A65" w:rsidP="00786A65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val="ru-RU" w:eastAsia="ru-RU"/>
              </w:rPr>
              <w:t>0,1</w:t>
            </w:r>
          </w:p>
        </w:tc>
      </w:tr>
      <w:tr w:rsidR="00786A65" w:rsidRPr="00786A65" w14:paraId="7D3889AE" w14:textId="77777777" w:rsidTr="0096116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21" w:type="dxa"/>
          <w:trHeight w:val="60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64B19E" w14:textId="77777777" w:rsidR="00786A65" w:rsidRPr="00786A65" w:rsidRDefault="00786A65" w:rsidP="00786A65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eastAsia="uk-UA"/>
              </w:rPr>
              <w:t>09.02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FEF176" w14:textId="77777777" w:rsidR="00786A65" w:rsidRPr="00786A65" w:rsidRDefault="00786A65" w:rsidP="00786A65">
            <w:pPr>
              <w:spacing w:after="0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eastAsia="uk-UA"/>
              </w:rPr>
              <w:t>Для іншого лісогосподарського призначення 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20779" w14:textId="77777777" w:rsidR="00786A65" w:rsidRPr="00786A65" w:rsidRDefault="00786A65" w:rsidP="00786A65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656AFF" w14:textId="77777777" w:rsidR="00786A65" w:rsidRPr="00786A65" w:rsidRDefault="00786A65" w:rsidP="00786A65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val="ru-RU" w:eastAsia="ru-RU"/>
              </w:rPr>
              <w:t>0,1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C6A1C3" w14:textId="77777777" w:rsidR="00786A65" w:rsidRPr="00786A65" w:rsidRDefault="00786A65" w:rsidP="00786A65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val="ru-RU" w:eastAsia="ru-RU"/>
              </w:rPr>
              <w:t>0,1</w:t>
            </w:r>
          </w:p>
        </w:tc>
      </w:tr>
      <w:tr w:rsidR="00786A65" w:rsidRPr="00786A65" w14:paraId="428E62D2" w14:textId="77777777" w:rsidTr="0096116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21" w:type="dxa"/>
          <w:trHeight w:val="90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06E23A" w14:textId="77777777" w:rsidR="00786A65" w:rsidRPr="00786A65" w:rsidRDefault="00786A65" w:rsidP="00786A65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eastAsia="uk-UA"/>
              </w:rPr>
              <w:t>09.03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21BB64" w14:textId="77777777" w:rsidR="00786A65" w:rsidRPr="00786A65" w:rsidRDefault="00786A65" w:rsidP="00786A65">
            <w:pPr>
              <w:spacing w:after="0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eastAsia="uk-UA"/>
              </w:rPr>
              <w:t>Для цілей підрозділів 09.01-09.02 та для збереження та використання земель природно-заповідного фонду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EA999" w14:textId="77777777" w:rsidR="00786A65" w:rsidRPr="00786A65" w:rsidRDefault="00786A65" w:rsidP="00786A65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5D03E4" w14:textId="77777777" w:rsidR="00786A65" w:rsidRPr="00786A65" w:rsidRDefault="00786A65" w:rsidP="00786A65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val="ru-RU" w:eastAsia="ru-RU"/>
              </w:rPr>
              <w:t>0,1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6AE2DE" w14:textId="77777777" w:rsidR="00786A65" w:rsidRPr="00786A65" w:rsidRDefault="00786A65" w:rsidP="00786A65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val="ru-RU" w:eastAsia="ru-RU"/>
              </w:rPr>
              <w:t>0,1</w:t>
            </w:r>
          </w:p>
        </w:tc>
      </w:tr>
      <w:tr w:rsidR="00786A65" w:rsidRPr="00786A65" w14:paraId="59F793DE" w14:textId="77777777" w:rsidTr="0096116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21" w:type="dxa"/>
          <w:trHeight w:val="30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71FC03" w14:textId="77777777" w:rsidR="00786A65" w:rsidRPr="00786A65" w:rsidRDefault="00786A65" w:rsidP="00786A65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eastAsia="uk-UA"/>
              </w:rPr>
              <w:t>10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DDE43F" w14:textId="77777777" w:rsidR="00786A65" w:rsidRPr="00786A65" w:rsidRDefault="00786A65" w:rsidP="00786A65">
            <w:pPr>
              <w:spacing w:after="0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eastAsia="uk-UA"/>
              </w:rPr>
              <w:t>Землі водного фонду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A00C0" w14:textId="77777777" w:rsidR="00786A65" w:rsidRPr="00786A65" w:rsidRDefault="00786A65" w:rsidP="00786A65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eastAsia="uk-UA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4BCAF9" w14:textId="77777777" w:rsidR="00786A65" w:rsidRPr="00786A65" w:rsidRDefault="00786A65" w:rsidP="00786A65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val="ru-RU" w:eastAsia="ru-RU"/>
              </w:rPr>
              <w:t>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B68ACC" w14:textId="77777777" w:rsidR="00786A65" w:rsidRPr="00786A65" w:rsidRDefault="00786A65" w:rsidP="00786A65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val="ru-RU" w:eastAsia="ru-RU"/>
              </w:rPr>
              <w:t>х</w:t>
            </w:r>
          </w:p>
        </w:tc>
      </w:tr>
      <w:tr w:rsidR="00786A65" w:rsidRPr="00786A65" w14:paraId="65420B11" w14:textId="77777777" w:rsidTr="0096116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21" w:type="dxa"/>
          <w:trHeight w:val="60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F08ABC" w14:textId="77777777" w:rsidR="00786A65" w:rsidRPr="00786A65" w:rsidRDefault="00786A65" w:rsidP="00786A65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eastAsia="uk-UA"/>
              </w:rPr>
              <w:t>10.01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071507" w14:textId="77777777" w:rsidR="00786A65" w:rsidRPr="00786A65" w:rsidRDefault="00786A65" w:rsidP="00786A65">
            <w:pPr>
              <w:spacing w:after="0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eastAsia="uk-UA"/>
              </w:rPr>
              <w:t>Для експлуатації та догляду за водними об'єктами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E995D" w14:textId="77777777" w:rsidR="00786A65" w:rsidRPr="00786A65" w:rsidRDefault="00786A65" w:rsidP="00786A65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0E6D50" w14:textId="77777777" w:rsidR="00786A65" w:rsidRPr="00786A65" w:rsidRDefault="00786A65" w:rsidP="00786A65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eastAsia="ru-RU"/>
              </w:rPr>
              <w:t>3</w:t>
            </w:r>
            <w:r w:rsidRPr="00786A65">
              <w:rPr>
                <w:rFonts w:eastAsia="Times New Roman" w:cs="Times New Roman"/>
                <w:sz w:val="24"/>
                <w:szCs w:val="24"/>
                <w:lang w:val="ru-RU" w:eastAsia="ru-RU"/>
              </w:rPr>
              <w:t>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845872" w14:textId="77777777" w:rsidR="00786A65" w:rsidRPr="00786A65" w:rsidRDefault="00786A65" w:rsidP="00786A65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val="ru-RU" w:eastAsia="ru-RU"/>
              </w:rPr>
              <w:t>5,0</w:t>
            </w:r>
          </w:p>
        </w:tc>
      </w:tr>
      <w:tr w:rsidR="00786A65" w:rsidRPr="00786A65" w14:paraId="25117A55" w14:textId="77777777" w:rsidTr="0096116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21" w:type="dxa"/>
          <w:trHeight w:val="60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AF7C8B" w14:textId="77777777" w:rsidR="00786A65" w:rsidRPr="00786A65" w:rsidRDefault="00786A65" w:rsidP="00786A65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eastAsia="uk-UA"/>
              </w:rPr>
              <w:t>10.02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49B385" w14:textId="77777777" w:rsidR="00786A65" w:rsidRPr="00786A65" w:rsidRDefault="00786A65" w:rsidP="00786A65">
            <w:pPr>
              <w:spacing w:after="0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eastAsia="uk-UA"/>
              </w:rPr>
              <w:t>Для облаштування та догляду за прибережними захисними смугами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8B2B0" w14:textId="77777777" w:rsidR="00786A65" w:rsidRPr="00786A65" w:rsidRDefault="00786A65" w:rsidP="00786A65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6BB459" w14:textId="77777777" w:rsidR="00786A65" w:rsidRPr="00786A65" w:rsidRDefault="00786A65" w:rsidP="00786A65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val="ru-RU" w:eastAsia="ru-RU"/>
              </w:rPr>
              <w:t>3,0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F28CD3" w14:textId="77777777" w:rsidR="00786A65" w:rsidRPr="00786A65" w:rsidRDefault="00786A65" w:rsidP="00786A65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val="ru-RU" w:eastAsia="ru-RU"/>
              </w:rPr>
              <w:t>5,0</w:t>
            </w:r>
          </w:p>
        </w:tc>
      </w:tr>
      <w:tr w:rsidR="00786A65" w:rsidRPr="00786A65" w14:paraId="788FB68C" w14:textId="77777777" w:rsidTr="0096116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21" w:type="dxa"/>
          <w:trHeight w:val="60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8ED623" w14:textId="77777777" w:rsidR="00786A65" w:rsidRPr="00786A65" w:rsidRDefault="00786A65" w:rsidP="00786A65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eastAsia="uk-UA"/>
              </w:rPr>
              <w:t>10.03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B9CC97" w14:textId="77777777" w:rsidR="00786A65" w:rsidRPr="00786A65" w:rsidRDefault="00786A65" w:rsidP="00786A65">
            <w:pPr>
              <w:spacing w:after="0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eastAsia="uk-UA"/>
              </w:rPr>
              <w:t>Для експлуатації та догляду за смугами відведення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A8876" w14:textId="77777777" w:rsidR="00786A65" w:rsidRPr="00786A65" w:rsidRDefault="00786A65" w:rsidP="00786A65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81D4E9" w14:textId="77777777" w:rsidR="00786A65" w:rsidRPr="00786A65" w:rsidRDefault="00786A65" w:rsidP="00786A65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val="ru-RU" w:eastAsia="ru-RU"/>
              </w:rPr>
              <w:t>3,0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D1B168" w14:textId="77777777" w:rsidR="00786A65" w:rsidRPr="00786A65" w:rsidRDefault="00786A65" w:rsidP="00786A65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val="ru-RU" w:eastAsia="ru-RU"/>
              </w:rPr>
              <w:t>5,0</w:t>
            </w:r>
          </w:p>
        </w:tc>
      </w:tr>
      <w:tr w:rsidR="00786A65" w:rsidRPr="00786A65" w14:paraId="02C8AEA3" w14:textId="77777777" w:rsidTr="0096116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21" w:type="dxa"/>
          <w:trHeight w:val="120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5B1BE9" w14:textId="77777777" w:rsidR="00786A65" w:rsidRPr="00786A65" w:rsidRDefault="00786A65" w:rsidP="00786A65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eastAsia="uk-UA"/>
              </w:rPr>
              <w:t>10.04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4A87A6" w14:textId="77777777" w:rsidR="00786A65" w:rsidRPr="00786A65" w:rsidRDefault="00786A65" w:rsidP="00786A65">
            <w:pPr>
              <w:spacing w:after="0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eastAsia="uk-UA"/>
              </w:rPr>
              <w:t>Для експлуатації та догляду за гідротехнічними, іншими водогосподарськими спорудами й каналами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2A227" w14:textId="77777777" w:rsidR="00786A65" w:rsidRPr="00786A65" w:rsidRDefault="00786A65" w:rsidP="00786A65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538A83" w14:textId="77777777" w:rsidR="00786A65" w:rsidRPr="00786A65" w:rsidRDefault="00786A65" w:rsidP="00786A65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val="ru-RU" w:eastAsia="ru-RU"/>
              </w:rPr>
              <w:t>3,0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F57CFC" w14:textId="77777777" w:rsidR="00786A65" w:rsidRPr="00786A65" w:rsidRDefault="00786A65" w:rsidP="00786A65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val="ru-RU" w:eastAsia="ru-RU"/>
              </w:rPr>
              <w:t>5,0</w:t>
            </w:r>
          </w:p>
        </w:tc>
      </w:tr>
      <w:tr w:rsidR="00786A65" w:rsidRPr="00786A65" w14:paraId="4E4DF840" w14:textId="77777777" w:rsidTr="0096116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21" w:type="dxa"/>
          <w:trHeight w:val="60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E05A96" w14:textId="77777777" w:rsidR="00786A65" w:rsidRPr="00786A65" w:rsidRDefault="00786A65" w:rsidP="00786A65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eastAsia="uk-UA"/>
              </w:rPr>
              <w:t>10.05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000F41" w14:textId="77777777" w:rsidR="00786A65" w:rsidRPr="00786A65" w:rsidRDefault="00786A65" w:rsidP="00786A65">
            <w:pPr>
              <w:spacing w:after="0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eastAsia="uk-UA"/>
              </w:rPr>
              <w:t>Для догляду за береговими смугами водних шляхів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5E42B" w14:textId="77777777" w:rsidR="00786A65" w:rsidRPr="00786A65" w:rsidRDefault="00786A65" w:rsidP="00786A65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1EF7E7" w14:textId="77777777" w:rsidR="00786A65" w:rsidRPr="00786A65" w:rsidRDefault="00786A65" w:rsidP="00786A65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val="ru-RU" w:eastAsia="ru-RU"/>
              </w:rPr>
              <w:t>3,0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1907D4" w14:textId="77777777" w:rsidR="00786A65" w:rsidRPr="00786A65" w:rsidRDefault="00786A65" w:rsidP="00786A65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val="ru-RU" w:eastAsia="ru-RU"/>
              </w:rPr>
              <w:t>3,0</w:t>
            </w:r>
          </w:p>
        </w:tc>
      </w:tr>
      <w:tr w:rsidR="00786A65" w:rsidRPr="00786A65" w14:paraId="4E952862" w14:textId="77777777" w:rsidTr="0096116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21" w:type="dxa"/>
          <w:trHeight w:val="30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399DD9" w14:textId="77777777" w:rsidR="00786A65" w:rsidRPr="00786A65" w:rsidRDefault="00786A65" w:rsidP="00786A65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eastAsia="uk-UA"/>
              </w:rPr>
              <w:lastRenderedPageBreak/>
              <w:t>10.06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694534" w14:textId="77777777" w:rsidR="00786A65" w:rsidRPr="00786A65" w:rsidRDefault="00786A65" w:rsidP="00786A65">
            <w:pPr>
              <w:spacing w:after="0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eastAsia="uk-UA"/>
              </w:rPr>
              <w:t>Для сінокосіння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0BEA6" w14:textId="77777777" w:rsidR="00786A65" w:rsidRPr="00786A65" w:rsidRDefault="00786A65" w:rsidP="00786A65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EEA938" w14:textId="77777777" w:rsidR="00786A65" w:rsidRPr="00786A65" w:rsidRDefault="00786A65" w:rsidP="00786A65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val="ru-RU" w:eastAsia="ru-RU"/>
              </w:rPr>
              <w:t>3,0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DE84B1" w14:textId="77777777" w:rsidR="00786A65" w:rsidRPr="00786A65" w:rsidRDefault="00786A65" w:rsidP="00786A65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eastAsia="ru-RU"/>
              </w:rPr>
              <w:t>3</w:t>
            </w:r>
            <w:r w:rsidRPr="00786A65">
              <w:rPr>
                <w:rFonts w:eastAsia="Times New Roman" w:cs="Times New Roman"/>
                <w:sz w:val="24"/>
                <w:szCs w:val="24"/>
                <w:lang w:val="ru-RU" w:eastAsia="ru-RU"/>
              </w:rPr>
              <w:t>,0</w:t>
            </w:r>
          </w:p>
        </w:tc>
      </w:tr>
      <w:tr w:rsidR="00786A65" w:rsidRPr="00786A65" w14:paraId="4C23258F" w14:textId="77777777" w:rsidTr="0096116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21" w:type="dxa"/>
          <w:trHeight w:val="30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3B0647" w14:textId="77777777" w:rsidR="00786A65" w:rsidRPr="00786A65" w:rsidRDefault="00786A65" w:rsidP="00786A65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eastAsia="uk-UA"/>
              </w:rPr>
              <w:t>10.07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6CA0FE" w14:textId="77777777" w:rsidR="00786A65" w:rsidRPr="00786A65" w:rsidRDefault="00786A65" w:rsidP="00786A65">
            <w:pPr>
              <w:spacing w:after="0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eastAsia="uk-UA"/>
              </w:rPr>
              <w:t>Для рибогосподарських потреб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909E4" w14:textId="77777777" w:rsidR="00786A65" w:rsidRPr="00786A65" w:rsidRDefault="00786A65" w:rsidP="00786A65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AD2C99" w14:textId="77777777" w:rsidR="00786A65" w:rsidRPr="00786A65" w:rsidRDefault="00786A65" w:rsidP="00786A65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eastAsia="ru-RU"/>
              </w:rPr>
              <w:t>5</w:t>
            </w:r>
            <w:r w:rsidRPr="00786A65">
              <w:rPr>
                <w:rFonts w:eastAsia="Times New Roman" w:cs="Times New Roman"/>
                <w:sz w:val="24"/>
                <w:szCs w:val="24"/>
                <w:lang w:val="ru-RU" w:eastAsia="ru-RU"/>
              </w:rPr>
              <w:t>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94A8F8" w14:textId="77777777" w:rsidR="00786A65" w:rsidRPr="00786A65" w:rsidRDefault="00786A65" w:rsidP="00786A65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val="ru-RU" w:eastAsia="ru-RU"/>
              </w:rPr>
              <w:t>5,0</w:t>
            </w:r>
          </w:p>
        </w:tc>
      </w:tr>
      <w:tr w:rsidR="00786A65" w:rsidRPr="00786A65" w14:paraId="723B5A50" w14:textId="77777777" w:rsidTr="0096116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21" w:type="dxa"/>
          <w:trHeight w:val="90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64B557" w14:textId="77777777" w:rsidR="00786A65" w:rsidRPr="00786A65" w:rsidRDefault="00786A65" w:rsidP="00786A65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eastAsia="uk-UA"/>
              </w:rPr>
              <w:t>10.08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8DB500" w14:textId="77777777" w:rsidR="00786A65" w:rsidRPr="00786A65" w:rsidRDefault="00786A65" w:rsidP="00786A65">
            <w:pPr>
              <w:spacing w:after="0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eastAsia="uk-UA"/>
              </w:rPr>
              <w:t>Для культурно-оздоровчих потреб, рекреаційних, спортивних і туристичних цілей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5BE82" w14:textId="77777777" w:rsidR="00786A65" w:rsidRPr="00786A65" w:rsidRDefault="00786A65" w:rsidP="00786A65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4A3E38" w14:textId="77777777" w:rsidR="00786A65" w:rsidRPr="00786A65" w:rsidRDefault="00786A65" w:rsidP="00786A65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eastAsia="ru-RU"/>
              </w:rPr>
              <w:t>3,</w:t>
            </w:r>
            <w:r w:rsidRPr="00786A65">
              <w:rPr>
                <w:rFonts w:eastAsia="Times New Roman" w:cs="Times New Roman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41BEA4" w14:textId="77777777" w:rsidR="00786A65" w:rsidRPr="00786A65" w:rsidRDefault="00786A65" w:rsidP="00786A65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eastAsia="ru-RU"/>
              </w:rPr>
              <w:t>3</w:t>
            </w:r>
            <w:r w:rsidRPr="00786A65">
              <w:rPr>
                <w:rFonts w:eastAsia="Times New Roman" w:cs="Times New Roman"/>
                <w:sz w:val="24"/>
                <w:szCs w:val="24"/>
                <w:lang w:val="ru-RU" w:eastAsia="ru-RU"/>
              </w:rPr>
              <w:t>,0</w:t>
            </w:r>
          </w:p>
        </w:tc>
      </w:tr>
      <w:tr w:rsidR="00786A65" w:rsidRPr="00786A65" w14:paraId="5278A152" w14:textId="77777777" w:rsidTr="0096116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21" w:type="dxa"/>
          <w:trHeight w:val="60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04ACDD" w14:textId="77777777" w:rsidR="00786A65" w:rsidRPr="00786A65" w:rsidRDefault="00786A65" w:rsidP="00786A65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eastAsia="uk-UA"/>
              </w:rPr>
              <w:t>10.09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689996" w14:textId="77777777" w:rsidR="00786A65" w:rsidRPr="00786A65" w:rsidRDefault="00786A65" w:rsidP="00786A65">
            <w:pPr>
              <w:spacing w:after="0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eastAsia="uk-UA"/>
              </w:rPr>
              <w:t>Для проведення науково-дослідних робіт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900A2" w14:textId="77777777" w:rsidR="00786A65" w:rsidRPr="00786A65" w:rsidRDefault="00786A65" w:rsidP="00786A65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FA2B55" w14:textId="77777777" w:rsidR="00786A65" w:rsidRPr="00786A65" w:rsidRDefault="00786A65" w:rsidP="00786A65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val="ru-RU" w:eastAsia="ru-RU"/>
              </w:rPr>
              <w:t>3,0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5D259C" w14:textId="77777777" w:rsidR="00786A65" w:rsidRPr="00786A65" w:rsidRDefault="00786A65" w:rsidP="00786A65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val="ru-RU" w:eastAsia="ru-RU"/>
              </w:rPr>
              <w:t>3,0</w:t>
            </w:r>
          </w:p>
        </w:tc>
      </w:tr>
      <w:tr w:rsidR="00786A65" w:rsidRPr="00786A65" w14:paraId="644B734F" w14:textId="77777777" w:rsidTr="0096116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21" w:type="dxa"/>
          <w:trHeight w:val="90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D1A3D9" w14:textId="77777777" w:rsidR="00786A65" w:rsidRPr="00786A65" w:rsidRDefault="00786A65" w:rsidP="00786A65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eastAsia="uk-UA"/>
              </w:rPr>
              <w:t>10.10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87AC9A" w14:textId="77777777" w:rsidR="00786A65" w:rsidRPr="00786A65" w:rsidRDefault="00786A65" w:rsidP="00786A65">
            <w:pPr>
              <w:spacing w:after="0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eastAsia="uk-UA"/>
              </w:rPr>
              <w:t>Для будівництва та експлуатації гідротехнічних, гідрометричних та лінійних споруд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551A7" w14:textId="77777777" w:rsidR="00786A65" w:rsidRPr="00786A65" w:rsidRDefault="00786A65" w:rsidP="00786A65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4A7F55" w14:textId="77777777" w:rsidR="00786A65" w:rsidRPr="00786A65" w:rsidRDefault="00786A65" w:rsidP="00786A65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val="ru-RU" w:eastAsia="ru-RU"/>
              </w:rPr>
              <w:t>3,0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03CFE6" w14:textId="77777777" w:rsidR="00786A65" w:rsidRPr="00786A65" w:rsidRDefault="00786A65" w:rsidP="00786A65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val="ru-RU" w:eastAsia="ru-RU"/>
              </w:rPr>
              <w:t>3,0</w:t>
            </w:r>
          </w:p>
        </w:tc>
      </w:tr>
      <w:tr w:rsidR="00786A65" w:rsidRPr="00786A65" w14:paraId="78C2E2E4" w14:textId="77777777" w:rsidTr="0096116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21" w:type="dxa"/>
          <w:trHeight w:val="90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9385DA" w14:textId="77777777" w:rsidR="00786A65" w:rsidRPr="00786A65" w:rsidRDefault="00786A65" w:rsidP="00786A65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eastAsia="uk-UA"/>
              </w:rPr>
              <w:t>10.12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82C21A" w14:textId="77777777" w:rsidR="00786A65" w:rsidRPr="00786A65" w:rsidRDefault="00786A65" w:rsidP="00786A65">
            <w:pPr>
              <w:spacing w:after="0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eastAsia="uk-UA"/>
              </w:rPr>
              <w:t>Для цілей підрозділів 10.01-10.10 та для збереження та використання земель природно-заповідного фонду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D4B58" w14:textId="77777777" w:rsidR="00786A65" w:rsidRPr="00786A65" w:rsidRDefault="00786A65" w:rsidP="00786A65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203806" w14:textId="77777777" w:rsidR="00786A65" w:rsidRPr="00786A65" w:rsidRDefault="00786A65" w:rsidP="00786A65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val="ru-RU" w:eastAsia="ru-RU"/>
              </w:rPr>
              <w:t>3,0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121BD7" w14:textId="77777777" w:rsidR="00786A65" w:rsidRPr="00786A65" w:rsidRDefault="00786A65" w:rsidP="00786A65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val="ru-RU" w:eastAsia="ru-RU"/>
              </w:rPr>
              <w:t>3,0</w:t>
            </w:r>
          </w:p>
        </w:tc>
      </w:tr>
      <w:tr w:rsidR="00786A65" w:rsidRPr="00786A65" w14:paraId="037523E6" w14:textId="77777777" w:rsidTr="0096116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21" w:type="dxa"/>
          <w:trHeight w:val="30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873239" w14:textId="77777777" w:rsidR="00786A65" w:rsidRPr="00786A65" w:rsidRDefault="00786A65" w:rsidP="00786A65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eastAsia="uk-UA"/>
              </w:rPr>
              <w:t>11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9E960A" w14:textId="77777777" w:rsidR="00786A65" w:rsidRPr="00786A65" w:rsidRDefault="00786A65" w:rsidP="00786A65">
            <w:pPr>
              <w:spacing w:after="0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eastAsia="uk-UA"/>
              </w:rPr>
              <w:t>Землі промисловості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ED59A" w14:textId="77777777" w:rsidR="00786A65" w:rsidRPr="00786A65" w:rsidRDefault="00786A65" w:rsidP="00786A65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eastAsia="uk-UA"/>
              </w:rPr>
              <w:t>05-33, 35-37, 41-43, 46.71, 47.30, 49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8531DD" w14:textId="77777777" w:rsidR="00786A65" w:rsidRPr="00786A65" w:rsidRDefault="00786A65" w:rsidP="00786A65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val="ru-RU" w:eastAsia="ru-RU"/>
              </w:rPr>
              <w:t>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D6B89C" w14:textId="77777777" w:rsidR="00786A65" w:rsidRPr="00786A65" w:rsidRDefault="00786A65" w:rsidP="00786A65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val="ru-RU" w:eastAsia="ru-RU"/>
              </w:rPr>
              <w:t>х</w:t>
            </w:r>
          </w:p>
        </w:tc>
      </w:tr>
      <w:tr w:rsidR="00786A65" w:rsidRPr="00786A65" w14:paraId="768FADDA" w14:textId="77777777" w:rsidTr="0096116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21" w:type="dxa"/>
          <w:trHeight w:val="150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EEDF55" w14:textId="77777777" w:rsidR="00786A65" w:rsidRPr="00786A65" w:rsidRDefault="00786A65" w:rsidP="00786A65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eastAsia="uk-UA"/>
              </w:rPr>
              <w:t>11.01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FAA33C" w14:textId="77777777" w:rsidR="00786A65" w:rsidRPr="00786A65" w:rsidRDefault="00786A65" w:rsidP="00786A65">
            <w:pPr>
              <w:spacing w:after="0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eastAsia="uk-UA"/>
              </w:rPr>
              <w:t xml:space="preserve">Для розміщення та експлуатації основних, підсобних і допоміжних будівель та споруд підприємствами, що пов'язані з користуванням надрами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50918" w14:textId="77777777" w:rsidR="00786A65" w:rsidRPr="00786A65" w:rsidRDefault="00786A65" w:rsidP="00786A65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eastAsia="uk-UA"/>
              </w:rPr>
              <w:t>05, 06,08, 49, 07, 09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4A9E74" w14:textId="77777777" w:rsidR="00786A65" w:rsidRPr="00786A65" w:rsidRDefault="00786A65" w:rsidP="00786A65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eastAsia="ru-RU"/>
              </w:rPr>
              <w:t>5,0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ADC5F3" w14:textId="77777777" w:rsidR="00786A65" w:rsidRPr="00786A65" w:rsidRDefault="00786A65" w:rsidP="00786A65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eastAsia="ru-RU"/>
              </w:rPr>
              <w:t>5,0</w:t>
            </w:r>
          </w:p>
        </w:tc>
      </w:tr>
      <w:tr w:rsidR="00786A65" w:rsidRPr="00786A65" w14:paraId="32C14924" w14:textId="77777777" w:rsidTr="0096116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21" w:type="dxa"/>
          <w:trHeight w:val="150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0D7557" w14:textId="77777777" w:rsidR="00786A65" w:rsidRPr="00786A65" w:rsidRDefault="00786A65" w:rsidP="00786A65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eastAsia="uk-UA"/>
              </w:rPr>
              <w:t>11.02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5B48DE" w14:textId="77777777" w:rsidR="00786A65" w:rsidRPr="00786A65" w:rsidRDefault="00786A65" w:rsidP="00786A65">
            <w:pPr>
              <w:spacing w:after="0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eastAsia="uk-UA"/>
              </w:rPr>
              <w:t>Для розміщення та експлуатації основних, підсобних і допоміжних будівель та споруд підприємств переробної, машинобудівної та іншої промисловості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76AAE" w14:textId="77777777" w:rsidR="00786A65" w:rsidRPr="00786A65" w:rsidRDefault="00786A65" w:rsidP="00786A65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eastAsia="uk-UA"/>
              </w:rPr>
              <w:t>10-19, 20-24, 25-33, 46.71, 47.30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946829" w14:textId="77777777" w:rsidR="00786A65" w:rsidRPr="00786A65" w:rsidRDefault="00786A65" w:rsidP="00786A65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eastAsia="ru-RU"/>
              </w:rPr>
              <w:t>5,0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6CA34C" w14:textId="77777777" w:rsidR="00786A65" w:rsidRPr="00786A65" w:rsidRDefault="00786A65" w:rsidP="00786A65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val="ru-RU" w:eastAsia="ru-RU"/>
              </w:rPr>
              <w:t>5,0</w:t>
            </w:r>
          </w:p>
        </w:tc>
      </w:tr>
      <w:tr w:rsidR="00786A65" w:rsidRPr="00786A65" w14:paraId="0E39FE34" w14:textId="77777777" w:rsidTr="0096116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21" w:type="dxa"/>
          <w:trHeight w:val="120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1FBC33" w14:textId="77777777" w:rsidR="00786A65" w:rsidRPr="00786A65" w:rsidRDefault="00786A65" w:rsidP="00786A65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eastAsia="uk-UA"/>
              </w:rPr>
              <w:t>11.03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83CD5E" w14:textId="77777777" w:rsidR="00786A65" w:rsidRPr="00786A65" w:rsidRDefault="00786A65" w:rsidP="00786A65">
            <w:pPr>
              <w:spacing w:after="0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eastAsia="uk-UA"/>
              </w:rPr>
              <w:t>Для розміщення та експлуатації основних, підсобних і допоміжних будівель та споруд будівельних організацій і підприємств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A44A5" w14:textId="77777777" w:rsidR="00786A65" w:rsidRPr="00786A65" w:rsidRDefault="00786A65" w:rsidP="00786A65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eastAsia="uk-UA"/>
              </w:rPr>
              <w:t>41-43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D8624D" w14:textId="77777777" w:rsidR="00786A65" w:rsidRPr="00786A65" w:rsidRDefault="00786A65" w:rsidP="00786A65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eastAsia="ru-RU"/>
              </w:rPr>
              <w:t>5</w:t>
            </w:r>
            <w:r w:rsidRPr="00786A65">
              <w:rPr>
                <w:rFonts w:eastAsia="Times New Roman" w:cs="Times New Roman"/>
                <w:sz w:val="24"/>
                <w:szCs w:val="24"/>
                <w:lang w:val="ru-RU" w:eastAsia="ru-RU"/>
              </w:rPr>
              <w:t>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40278C" w14:textId="77777777" w:rsidR="00786A65" w:rsidRPr="00786A65" w:rsidRDefault="00786A65" w:rsidP="00786A65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val="ru-RU" w:eastAsia="ru-RU"/>
              </w:rPr>
              <w:t>5,0</w:t>
            </w:r>
          </w:p>
        </w:tc>
      </w:tr>
      <w:tr w:rsidR="00786A65" w:rsidRPr="00786A65" w14:paraId="0D9E6DA4" w14:textId="77777777" w:rsidTr="00786A6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21" w:type="dxa"/>
          <w:trHeight w:val="63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D9CA49" w14:textId="77777777" w:rsidR="00786A65" w:rsidRPr="00786A65" w:rsidRDefault="00786A65" w:rsidP="00786A65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eastAsia="uk-UA"/>
              </w:rPr>
              <w:t>11.04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32319A" w14:textId="77777777" w:rsidR="00786A65" w:rsidRPr="00786A65" w:rsidRDefault="00786A65" w:rsidP="00786A65">
            <w:pPr>
              <w:spacing w:after="0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eastAsia="uk-UA"/>
              </w:rPr>
              <w:t>Для розміщення та експлуатації основних, підсобних і допоміжних будівель та споруд технічної інфраструктури (виробництва та розподілення газу, постачання пари та гарячої води, збирання, очищення та розподілення води)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5CE0A" w14:textId="77777777" w:rsidR="00786A65" w:rsidRPr="00786A65" w:rsidRDefault="00786A65" w:rsidP="00786A65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eastAsia="uk-UA"/>
              </w:rPr>
              <w:t>35-37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DE4175" w14:textId="77777777" w:rsidR="00786A65" w:rsidRPr="00786A65" w:rsidRDefault="00786A65" w:rsidP="00786A65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eastAsia="ru-RU"/>
              </w:rPr>
              <w:t>5</w:t>
            </w:r>
            <w:r w:rsidRPr="00786A65">
              <w:rPr>
                <w:rFonts w:eastAsia="Times New Roman" w:cs="Times New Roman"/>
                <w:sz w:val="24"/>
                <w:szCs w:val="24"/>
                <w:lang w:val="ru-RU" w:eastAsia="ru-RU"/>
              </w:rPr>
              <w:t>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81E797" w14:textId="77777777" w:rsidR="00786A65" w:rsidRPr="00786A65" w:rsidRDefault="00786A65" w:rsidP="00786A65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val="ru-RU" w:eastAsia="ru-RU"/>
              </w:rPr>
              <w:t>5,0</w:t>
            </w:r>
          </w:p>
        </w:tc>
      </w:tr>
      <w:tr w:rsidR="00786A65" w:rsidRPr="00786A65" w14:paraId="3389FAEF" w14:textId="77777777" w:rsidTr="0096116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21" w:type="dxa"/>
          <w:trHeight w:val="90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E0E1A1" w14:textId="77777777" w:rsidR="00786A65" w:rsidRPr="00786A65" w:rsidRDefault="00786A65" w:rsidP="00786A65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eastAsia="uk-UA"/>
              </w:rPr>
              <w:t>11.05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3CA80A" w14:textId="77777777" w:rsidR="00786A65" w:rsidRPr="00786A65" w:rsidRDefault="00786A65" w:rsidP="00786A65">
            <w:pPr>
              <w:spacing w:after="0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eastAsia="uk-UA"/>
              </w:rPr>
              <w:t>Для цілей підрозділів 11.01-11.04 та для збереження та використання земель природно-заповідного фонду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77D91" w14:textId="77777777" w:rsidR="00786A65" w:rsidRPr="00786A65" w:rsidRDefault="00786A65" w:rsidP="00786A65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692047" w14:textId="77777777" w:rsidR="00786A65" w:rsidRPr="00786A65" w:rsidRDefault="00786A65" w:rsidP="00786A65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eastAsia="ru-RU"/>
              </w:rPr>
              <w:t>5</w:t>
            </w:r>
            <w:r w:rsidRPr="00786A65">
              <w:rPr>
                <w:rFonts w:eastAsia="Times New Roman" w:cs="Times New Roman"/>
                <w:sz w:val="24"/>
                <w:szCs w:val="24"/>
                <w:lang w:val="ru-RU" w:eastAsia="ru-RU"/>
              </w:rPr>
              <w:t>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08469F" w14:textId="77777777" w:rsidR="00786A65" w:rsidRPr="00786A65" w:rsidRDefault="00786A65" w:rsidP="00786A65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val="ru-RU" w:eastAsia="ru-RU"/>
              </w:rPr>
              <w:t>5,0</w:t>
            </w:r>
          </w:p>
        </w:tc>
      </w:tr>
      <w:tr w:rsidR="00786A65" w:rsidRPr="00786A65" w14:paraId="5A6796F1" w14:textId="77777777" w:rsidTr="0096116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21" w:type="dxa"/>
          <w:trHeight w:val="30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6C6D01" w14:textId="77777777" w:rsidR="00786A65" w:rsidRPr="00786A65" w:rsidRDefault="00786A65" w:rsidP="00786A65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eastAsia="uk-UA"/>
              </w:rPr>
              <w:t>12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9E9276" w14:textId="77777777" w:rsidR="00786A65" w:rsidRPr="00786A65" w:rsidRDefault="00786A65" w:rsidP="00786A65">
            <w:pPr>
              <w:spacing w:after="0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eastAsia="uk-UA"/>
              </w:rPr>
              <w:t>Землі транспорту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57D34" w14:textId="77777777" w:rsidR="00786A65" w:rsidRPr="00786A65" w:rsidRDefault="00786A65" w:rsidP="00786A65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eastAsia="uk-UA"/>
              </w:rPr>
              <w:t xml:space="preserve">47 (крім 47.30), </w:t>
            </w:r>
            <w:r w:rsidRPr="00786A65">
              <w:rPr>
                <w:rFonts w:eastAsia="Times New Roman" w:cs="Times New Roman"/>
                <w:sz w:val="24"/>
                <w:szCs w:val="24"/>
                <w:lang w:eastAsia="uk-UA"/>
              </w:rPr>
              <w:lastRenderedPageBreak/>
              <w:t>49, 51,52, 55, 56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81008B" w14:textId="77777777" w:rsidR="00786A65" w:rsidRPr="00786A65" w:rsidRDefault="00786A65" w:rsidP="00786A65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val="ru-RU" w:eastAsia="ru-RU"/>
              </w:rPr>
              <w:lastRenderedPageBreak/>
              <w:t>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FEA75F" w14:textId="77777777" w:rsidR="00786A65" w:rsidRPr="00786A65" w:rsidRDefault="00786A65" w:rsidP="00786A65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val="ru-RU" w:eastAsia="ru-RU"/>
              </w:rPr>
              <w:t>х</w:t>
            </w:r>
          </w:p>
        </w:tc>
      </w:tr>
      <w:tr w:rsidR="00786A65" w:rsidRPr="00786A65" w14:paraId="58F2127B" w14:textId="77777777" w:rsidTr="0096116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21" w:type="dxa"/>
          <w:trHeight w:val="90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167491" w14:textId="77777777" w:rsidR="00786A65" w:rsidRPr="00786A65" w:rsidRDefault="00786A65" w:rsidP="00786A65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eastAsia="uk-UA"/>
              </w:rPr>
              <w:t>12.01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82B06D" w14:textId="77777777" w:rsidR="00786A65" w:rsidRPr="00786A65" w:rsidRDefault="00786A65" w:rsidP="00786A65">
            <w:pPr>
              <w:spacing w:after="0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eastAsia="uk-UA"/>
              </w:rPr>
              <w:t>Для розміщення та експлуатації будівель і споруд залізничного транспорту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6FF97" w14:textId="77777777" w:rsidR="00786A65" w:rsidRPr="00786A65" w:rsidRDefault="00786A65" w:rsidP="00786A65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783453" w14:textId="77777777" w:rsidR="00786A65" w:rsidRPr="00786A65" w:rsidRDefault="00786A65" w:rsidP="00786A65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eastAsia="ru-RU"/>
              </w:rPr>
              <w:t>3</w:t>
            </w:r>
            <w:r w:rsidRPr="00786A65">
              <w:rPr>
                <w:rFonts w:eastAsia="Times New Roman" w:cs="Times New Roman"/>
                <w:sz w:val="24"/>
                <w:szCs w:val="24"/>
                <w:lang w:val="ru-RU" w:eastAsia="ru-RU"/>
              </w:rPr>
              <w:t>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7C205A" w14:textId="77777777" w:rsidR="00786A65" w:rsidRPr="00786A65" w:rsidRDefault="00786A65" w:rsidP="00786A65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eastAsia="ru-RU"/>
              </w:rPr>
              <w:t>5</w:t>
            </w:r>
            <w:r w:rsidRPr="00786A65">
              <w:rPr>
                <w:rFonts w:eastAsia="Times New Roman" w:cs="Times New Roman"/>
                <w:sz w:val="24"/>
                <w:szCs w:val="24"/>
                <w:lang w:val="ru-RU" w:eastAsia="ru-RU"/>
              </w:rPr>
              <w:t>,0</w:t>
            </w:r>
          </w:p>
        </w:tc>
      </w:tr>
      <w:tr w:rsidR="00786A65" w:rsidRPr="00786A65" w14:paraId="0A2C653E" w14:textId="77777777" w:rsidTr="0096116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21" w:type="dxa"/>
          <w:trHeight w:val="120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BBE734" w14:textId="77777777" w:rsidR="00786A65" w:rsidRPr="00786A65" w:rsidRDefault="00786A65" w:rsidP="00786A65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eastAsia="uk-UA"/>
              </w:rPr>
              <w:t>12.04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A18CA9" w14:textId="77777777" w:rsidR="00786A65" w:rsidRPr="00786A65" w:rsidRDefault="00786A65" w:rsidP="00786A65">
            <w:pPr>
              <w:spacing w:after="0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eastAsia="uk-UA"/>
              </w:rPr>
              <w:t>Для розміщення та експлуатації будівель і споруд автомобільного транспорту та дорожнього господарства  (крім торгівлі нафтопродуктами)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DEFE9" w14:textId="77777777" w:rsidR="00786A65" w:rsidRPr="00786A65" w:rsidRDefault="00786A65" w:rsidP="00786A65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09802F" w14:textId="77777777" w:rsidR="00786A65" w:rsidRPr="00786A65" w:rsidRDefault="00786A65" w:rsidP="00786A65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eastAsia="ru-RU"/>
              </w:rPr>
              <w:t>5</w:t>
            </w:r>
            <w:r w:rsidRPr="00786A65">
              <w:rPr>
                <w:rFonts w:eastAsia="Times New Roman" w:cs="Times New Roman"/>
                <w:sz w:val="24"/>
                <w:szCs w:val="24"/>
                <w:lang w:val="ru-RU" w:eastAsia="ru-RU"/>
              </w:rPr>
              <w:t>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8749F1" w14:textId="77777777" w:rsidR="00786A65" w:rsidRPr="00786A65" w:rsidRDefault="00786A65" w:rsidP="00786A65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val="ru-RU" w:eastAsia="ru-RU"/>
              </w:rPr>
              <w:t>5,0</w:t>
            </w:r>
          </w:p>
        </w:tc>
      </w:tr>
      <w:tr w:rsidR="00786A65" w:rsidRPr="00786A65" w14:paraId="0F247E5D" w14:textId="77777777" w:rsidTr="0096116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21" w:type="dxa"/>
          <w:trHeight w:val="90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434A1F6" w14:textId="77777777" w:rsidR="00786A65" w:rsidRPr="00786A65" w:rsidRDefault="00786A65" w:rsidP="00786A65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eastAsia="uk-UA"/>
              </w:rPr>
              <w:t>12.04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363B2C" w14:textId="77777777" w:rsidR="00786A65" w:rsidRPr="00786A65" w:rsidRDefault="00786A65" w:rsidP="00786A65">
            <w:pPr>
              <w:spacing w:after="0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eastAsia="uk-UA"/>
              </w:rPr>
              <w:t xml:space="preserve">Для розміщення та експлуатації будівель і споруд автомобільного транспорту та дорожнього господарства  (при торгівлі нафтопродуктами)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8FAE7" w14:textId="77777777" w:rsidR="00786A65" w:rsidRPr="00786A65" w:rsidRDefault="00786A65" w:rsidP="00786A65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0E2351" w14:textId="77777777" w:rsidR="00786A65" w:rsidRPr="00786A65" w:rsidRDefault="00786A65" w:rsidP="00786A65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eastAsia="ru-RU"/>
              </w:rPr>
              <w:t>5</w:t>
            </w:r>
            <w:r w:rsidRPr="00786A65">
              <w:rPr>
                <w:rFonts w:eastAsia="Times New Roman" w:cs="Times New Roman"/>
                <w:sz w:val="24"/>
                <w:szCs w:val="24"/>
                <w:lang w:val="ru-RU" w:eastAsia="ru-RU"/>
              </w:rPr>
              <w:t>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6DCB7F" w14:textId="77777777" w:rsidR="00786A65" w:rsidRPr="00786A65" w:rsidRDefault="00786A65" w:rsidP="00786A65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val="ru-RU" w:eastAsia="ru-RU"/>
              </w:rPr>
              <w:t>5,0</w:t>
            </w:r>
          </w:p>
        </w:tc>
      </w:tr>
      <w:tr w:rsidR="00786A65" w:rsidRPr="00786A65" w14:paraId="65EF0792" w14:textId="77777777" w:rsidTr="0096116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21" w:type="dxa"/>
          <w:trHeight w:val="90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10643F" w14:textId="77777777" w:rsidR="00786A65" w:rsidRPr="00786A65" w:rsidRDefault="00786A65" w:rsidP="00786A65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eastAsia="uk-UA"/>
              </w:rPr>
              <w:t>12.06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E2752E" w14:textId="77777777" w:rsidR="00786A65" w:rsidRPr="00786A65" w:rsidRDefault="00786A65" w:rsidP="00786A65">
            <w:pPr>
              <w:spacing w:after="0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eastAsia="uk-UA"/>
              </w:rPr>
              <w:t>Для розміщення та експлуатації об'єктів трубопровідного транспорту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62EF4" w14:textId="77777777" w:rsidR="00786A65" w:rsidRPr="00786A65" w:rsidRDefault="00786A65" w:rsidP="00786A65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342280" w14:textId="77777777" w:rsidR="00786A65" w:rsidRPr="00786A65" w:rsidRDefault="00786A65" w:rsidP="00786A65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eastAsia="ru-RU"/>
              </w:rPr>
              <w:t>12</w:t>
            </w:r>
            <w:r w:rsidRPr="00786A65">
              <w:rPr>
                <w:rFonts w:eastAsia="Times New Roman" w:cs="Times New Roman"/>
                <w:sz w:val="24"/>
                <w:szCs w:val="24"/>
                <w:lang w:val="ru-RU" w:eastAsia="ru-RU"/>
              </w:rPr>
              <w:t>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1C7CDD" w14:textId="77777777" w:rsidR="00786A65" w:rsidRPr="00786A65" w:rsidRDefault="00786A65" w:rsidP="00786A65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eastAsia="ru-RU"/>
              </w:rPr>
              <w:t>12</w:t>
            </w:r>
            <w:r w:rsidRPr="00786A65">
              <w:rPr>
                <w:rFonts w:eastAsia="Times New Roman" w:cs="Times New Roman"/>
                <w:sz w:val="24"/>
                <w:szCs w:val="24"/>
                <w:lang w:val="ru-RU" w:eastAsia="ru-RU"/>
              </w:rPr>
              <w:t>,0</w:t>
            </w:r>
          </w:p>
        </w:tc>
      </w:tr>
      <w:tr w:rsidR="00786A65" w:rsidRPr="00786A65" w14:paraId="15DEF67A" w14:textId="77777777" w:rsidTr="0096116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21" w:type="dxa"/>
          <w:trHeight w:val="120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024B5A" w14:textId="77777777" w:rsidR="00786A65" w:rsidRPr="00786A65" w:rsidRDefault="00786A65" w:rsidP="00786A65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eastAsia="uk-UA"/>
              </w:rPr>
              <w:t>12.08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1170F8" w14:textId="77777777" w:rsidR="00786A65" w:rsidRPr="00786A65" w:rsidRDefault="00786A65" w:rsidP="00786A65">
            <w:pPr>
              <w:spacing w:after="0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eastAsia="uk-UA"/>
              </w:rPr>
              <w:t>Для розміщення та експлуатації будівель і споруд додаткових транспортних послуг та допоміжних операцій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7B98E" w14:textId="77777777" w:rsidR="00786A65" w:rsidRPr="00786A65" w:rsidRDefault="00786A65" w:rsidP="00786A65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063FCC" w14:textId="77777777" w:rsidR="00786A65" w:rsidRPr="00786A65" w:rsidRDefault="00786A65" w:rsidP="00786A65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eastAsia="ru-RU"/>
              </w:rPr>
              <w:t>5</w:t>
            </w:r>
            <w:r w:rsidRPr="00786A65">
              <w:rPr>
                <w:rFonts w:eastAsia="Times New Roman" w:cs="Times New Roman"/>
                <w:sz w:val="24"/>
                <w:szCs w:val="24"/>
                <w:lang w:val="ru-RU" w:eastAsia="ru-RU"/>
              </w:rPr>
              <w:t>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CA4C54" w14:textId="77777777" w:rsidR="00786A65" w:rsidRPr="00786A65" w:rsidRDefault="00786A65" w:rsidP="00786A65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val="ru-RU" w:eastAsia="ru-RU"/>
              </w:rPr>
              <w:t>5,0</w:t>
            </w:r>
          </w:p>
        </w:tc>
      </w:tr>
      <w:tr w:rsidR="00786A65" w:rsidRPr="00786A65" w14:paraId="1441002F" w14:textId="77777777" w:rsidTr="0096116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21" w:type="dxa"/>
          <w:trHeight w:val="90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A2767F" w14:textId="77777777" w:rsidR="00786A65" w:rsidRPr="00786A65" w:rsidRDefault="00786A65" w:rsidP="00786A65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eastAsia="uk-UA"/>
              </w:rPr>
              <w:t>12.09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A8A73F" w14:textId="77777777" w:rsidR="00786A65" w:rsidRPr="00786A65" w:rsidRDefault="00786A65" w:rsidP="00786A65">
            <w:pPr>
              <w:spacing w:after="0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eastAsia="uk-UA"/>
              </w:rPr>
              <w:t>Для розміщення та експлуатації будівель і споруд іншого наземного транспорту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5162C" w14:textId="77777777" w:rsidR="00786A65" w:rsidRPr="00786A65" w:rsidRDefault="00786A65" w:rsidP="00786A65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D05A3E" w14:textId="77777777" w:rsidR="00786A65" w:rsidRPr="00786A65" w:rsidRDefault="00786A65" w:rsidP="00786A65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eastAsia="ru-RU"/>
              </w:rPr>
              <w:t>5</w:t>
            </w:r>
            <w:r w:rsidRPr="00786A65">
              <w:rPr>
                <w:rFonts w:eastAsia="Times New Roman" w:cs="Times New Roman"/>
                <w:sz w:val="24"/>
                <w:szCs w:val="24"/>
                <w:lang w:val="ru-RU" w:eastAsia="ru-RU"/>
              </w:rPr>
              <w:t>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22E892" w14:textId="77777777" w:rsidR="00786A65" w:rsidRPr="00786A65" w:rsidRDefault="00786A65" w:rsidP="00786A65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val="ru-RU" w:eastAsia="ru-RU"/>
              </w:rPr>
              <w:t>5,0</w:t>
            </w:r>
          </w:p>
        </w:tc>
      </w:tr>
      <w:tr w:rsidR="00786A65" w:rsidRPr="00786A65" w14:paraId="747FFA87" w14:textId="77777777" w:rsidTr="0096116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21" w:type="dxa"/>
          <w:trHeight w:val="90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B0C811" w14:textId="77777777" w:rsidR="00786A65" w:rsidRPr="00786A65" w:rsidRDefault="00786A65" w:rsidP="00786A65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eastAsia="uk-UA"/>
              </w:rPr>
              <w:t>12.10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F80878" w14:textId="77777777" w:rsidR="00786A65" w:rsidRPr="00786A65" w:rsidRDefault="00786A65" w:rsidP="00786A65">
            <w:pPr>
              <w:spacing w:after="0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eastAsia="uk-UA"/>
              </w:rPr>
              <w:t>Для цілей підрозділів 12.01-12.09 та для збереження та використання земель природно-заповідного фонду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9CAB1" w14:textId="77777777" w:rsidR="00786A65" w:rsidRPr="00786A65" w:rsidRDefault="00786A65" w:rsidP="00786A65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91E61B" w14:textId="77777777" w:rsidR="00786A65" w:rsidRPr="00786A65" w:rsidRDefault="00786A65" w:rsidP="00786A65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eastAsia="ru-RU"/>
              </w:rPr>
              <w:t>5</w:t>
            </w:r>
            <w:r w:rsidRPr="00786A65">
              <w:rPr>
                <w:rFonts w:eastAsia="Times New Roman" w:cs="Times New Roman"/>
                <w:sz w:val="24"/>
                <w:szCs w:val="24"/>
                <w:lang w:val="ru-RU" w:eastAsia="ru-RU"/>
              </w:rPr>
              <w:t>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3572C0" w14:textId="77777777" w:rsidR="00786A65" w:rsidRPr="00786A65" w:rsidRDefault="00786A65" w:rsidP="00786A65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val="ru-RU" w:eastAsia="ru-RU"/>
              </w:rPr>
              <w:t>5,0</w:t>
            </w:r>
          </w:p>
        </w:tc>
      </w:tr>
      <w:tr w:rsidR="00786A65" w:rsidRPr="00786A65" w14:paraId="4A33F084" w14:textId="77777777" w:rsidTr="0096116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21" w:type="dxa"/>
          <w:trHeight w:val="60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BAF185" w14:textId="77777777" w:rsidR="00786A65" w:rsidRPr="00786A65" w:rsidRDefault="00786A65" w:rsidP="00786A65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eastAsia="uk-UA"/>
              </w:rPr>
              <w:t>12.11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D06B7C" w14:textId="77777777" w:rsidR="00786A65" w:rsidRPr="00786A65" w:rsidRDefault="00786A65" w:rsidP="00786A65">
            <w:pPr>
              <w:spacing w:after="0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eastAsia="uk-UA"/>
              </w:rPr>
              <w:t>Для розміщення та експлуатації об'єктів дорожнього сервісу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84ABE" w14:textId="77777777" w:rsidR="00786A65" w:rsidRPr="00786A65" w:rsidRDefault="00786A65" w:rsidP="00786A65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181492" w14:textId="77777777" w:rsidR="00786A65" w:rsidRPr="00786A65" w:rsidRDefault="00786A65" w:rsidP="00786A65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val="ru-RU" w:eastAsia="ru-RU"/>
              </w:rPr>
              <w:t>6,0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D9EBB3" w14:textId="77777777" w:rsidR="00786A65" w:rsidRPr="00786A65" w:rsidRDefault="00786A65" w:rsidP="00786A65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val="ru-RU" w:eastAsia="ru-RU"/>
              </w:rPr>
              <w:t>6,0</w:t>
            </w:r>
          </w:p>
        </w:tc>
      </w:tr>
      <w:tr w:rsidR="00786A65" w:rsidRPr="00786A65" w14:paraId="3895E263" w14:textId="77777777" w:rsidTr="0096116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21" w:type="dxa"/>
          <w:trHeight w:val="30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9EE486" w14:textId="77777777" w:rsidR="00786A65" w:rsidRPr="00786A65" w:rsidRDefault="00786A65" w:rsidP="00786A65">
            <w:pPr>
              <w:spacing w:after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</w:pPr>
            <w:r w:rsidRPr="00786A65"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>13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B1CA15" w14:textId="77777777" w:rsidR="00786A65" w:rsidRPr="00786A65" w:rsidRDefault="00786A65" w:rsidP="00786A65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</w:pPr>
            <w:r w:rsidRPr="00786A65"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>Землі зв'язку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28CEC" w14:textId="77777777" w:rsidR="00786A65" w:rsidRPr="00786A65" w:rsidRDefault="00786A65" w:rsidP="00786A65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eastAsia="uk-UA"/>
              </w:rPr>
              <w:t>53, 60, 61,63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053F54" w14:textId="77777777" w:rsidR="00786A65" w:rsidRPr="00786A65" w:rsidRDefault="00786A65" w:rsidP="00786A65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val="ru-RU" w:eastAsia="ru-RU"/>
              </w:rPr>
              <w:t>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5B749F" w14:textId="77777777" w:rsidR="00786A65" w:rsidRPr="00786A65" w:rsidRDefault="00786A65" w:rsidP="00786A65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val="ru-RU" w:eastAsia="ru-RU"/>
              </w:rPr>
              <w:t>х</w:t>
            </w:r>
          </w:p>
        </w:tc>
      </w:tr>
      <w:tr w:rsidR="00786A65" w:rsidRPr="00786A65" w14:paraId="045205CB" w14:textId="77777777" w:rsidTr="0096116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21" w:type="dxa"/>
          <w:trHeight w:val="60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1AB5B9" w14:textId="77777777" w:rsidR="00786A65" w:rsidRPr="00786A65" w:rsidRDefault="00786A65" w:rsidP="00786A65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eastAsia="uk-UA"/>
              </w:rPr>
              <w:t>13.01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BA582B" w14:textId="77777777" w:rsidR="00786A65" w:rsidRPr="00786A65" w:rsidRDefault="00786A65" w:rsidP="00786A65">
            <w:pPr>
              <w:spacing w:after="0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eastAsia="uk-UA"/>
              </w:rPr>
              <w:t>Для розміщення та експлуатації об'єктів і споруд телекомунікацій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53AEB" w14:textId="77777777" w:rsidR="00786A65" w:rsidRPr="00786A65" w:rsidRDefault="00786A65" w:rsidP="00786A65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422648" w14:textId="77777777" w:rsidR="00786A65" w:rsidRPr="00786A65" w:rsidRDefault="00786A65" w:rsidP="00786A65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val="ru-RU" w:eastAsia="ru-RU"/>
              </w:rPr>
              <w:t>5,0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C37AFD" w14:textId="77777777" w:rsidR="00786A65" w:rsidRPr="00786A65" w:rsidRDefault="00786A65" w:rsidP="00786A65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val="ru-RU" w:eastAsia="ru-RU"/>
              </w:rPr>
              <w:t>5,0</w:t>
            </w:r>
          </w:p>
        </w:tc>
      </w:tr>
      <w:tr w:rsidR="00786A65" w:rsidRPr="00786A65" w14:paraId="2DFF4719" w14:textId="77777777" w:rsidTr="0096116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21" w:type="dxa"/>
          <w:trHeight w:val="90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B4F3F8" w14:textId="77777777" w:rsidR="00786A65" w:rsidRPr="00786A65" w:rsidRDefault="00786A65" w:rsidP="00786A65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eastAsia="uk-UA"/>
              </w:rPr>
              <w:t>13.02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0045EA" w14:textId="77777777" w:rsidR="00786A65" w:rsidRPr="00786A65" w:rsidRDefault="00786A65" w:rsidP="00786A65">
            <w:pPr>
              <w:spacing w:after="0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eastAsia="uk-UA"/>
              </w:rPr>
              <w:t>Для розміщення та експлуатації будівель і споруд об'єктів поштового зв'язку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6ED29" w14:textId="77777777" w:rsidR="00786A65" w:rsidRPr="00786A65" w:rsidRDefault="00786A65" w:rsidP="00786A65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451EDA" w14:textId="77777777" w:rsidR="00786A65" w:rsidRPr="00786A65" w:rsidRDefault="00786A65" w:rsidP="00786A65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val="ru-RU" w:eastAsia="ru-RU"/>
              </w:rPr>
              <w:t>5,0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BD6CAE" w14:textId="77777777" w:rsidR="00786A65" w:rsidRPr="00786A65" w:rsidRDefault="00786A65" w:rsidP="00786A65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val="ru-RU" w:eastAsia="ru-RU"/>
              </w:rPr>
              <w:t>5,0</w:t>
            </w:r>
          </w:p>
        </w:tc>
      </w:tr>
      <w:tr w:rsidR="00786A65" w:rsidRPr="00786A65" w14:paraId="64A10257" w14:textId="77777777" w:rsidTr="0096116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21" w:type="dxa"/>
          <w:trHeight w:val="60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575589" w14:textId="77777777" w:rsidR="00786A65" w:rsidRPr="00786A65" w:rsidRDefault="00786A65" w:rsidP="00786A65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eastAsia="uk-UA"/>
              </w:rPr>
              <w:t>13.03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793F3C" w14:textId="77777777" w:rsidR="00786A65" w:rsidRPr="00786A65" w:rsidRDefault="00786A65" w:rsidP="00786A65">
            <w:pPr>
              <w:spacing w:after="0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eastAsia="uk-UA"/>
              </w:rPr>
              <w:t>Для розміщення та експлуатації інших технічних засобів зв'язку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BD22A" w14:textId="77777777" w:rsidR="00786A65" w:rsidRPr="00786A65" w:rsidRDefault="00786A65" w:rsidP="00786A65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3A685B" w14:textId="77777777" w:rsidR="00786A65" w:rsidRPr="00786A65" w:rsidRDefault="00786A65" w:rsidP="00786A65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val="ru-RU" w:eastAsia="ru-RU"/>
              </w:rPr>
              <w:t>5,0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C22F64" w14:textId="77777777" w:rsidR="00786A65" w:rsidRPr="00786A65" w:rsidRDefault="00786A65" w:rsidP="00786A65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val="ru-RU" w:eastAsia="ru-RU"/>
              </w:rPr>
              <w:t>5,0</w:t>
            </w:r>
          </w:p>
        </w:tc>
      </w:tr>
      <w:tr w:rsidR="00786A65" w:rsidRPr="00786A65" w14:paraId="77F63452" w14:textId="77777777" w:rsidTr="0096116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21" w:type="dxa"/>
          <w:trHeight w:val="120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E3BCEB" w14:textId="77777777" w:rsidR="00786A65" w:rsidRPr="00786A65" w:rsidRDefault="00786A65" w:rsidP="00786A65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eastAsia="uk-UA"/>
              </w:rPr>
              <w:t>13.04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D339C5" w14:textId="77777777" w:rsidR="00786A65" w:rsidRPr="00786A65" w:rsidRDefault="00786A65" w:rsidP="00786A65">
            <w:pPr>
              <w:spacing w:after="0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eastAsia="uk-UA"/>
              </w:rPr>
              <w:t>Для цілей підрозділів 13.01-13.03, 13.05 та для збереження та використання земель природно-заповідного фонду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C0F75" w14:textId="77777777" w:rsidR="00786A65" w:rsidRPr="00786A65" w:rsidRDefault="00786A65" w:rsidP="00786A65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C9F3FC" w14:textId="77777777" w:rsidR="00786A65" w:rsidRPr="00786A65" w:rsidRDefault="00786A65" w:rsidP="00786A65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val="ru-RU" w:eastAsia="ru-RU"/>
              </w:rPr>
              <w:t>5,0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A20DC0" w14:textId="77777777" w:rsidR="00786A65" w:rsidRPr="00786A65" w:rsidRDefault="00786A65" w:rsidP="00786A65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val="ru-RU" w:eastAsia="ru-RU"/>
              </w:rPr>
              <w:t>5,0</w:t>
            </w:r>
          </w:p>
        </w:tc>
      </w:tr>
      <w:tr w:rsidR="00786A65" w:rsidRPr="00786A65" w14:paraId="1BE576A0" w14:textId="77777777" w:rsidTr="0096116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21" w:type="dxa"/>
          <w:trHeight w:val="120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42291F" w14:textId="77777777" w:rsidR="00786A65" w:rsidRPr="00786A65" w:rsidRDefault="00786A65" w:rsidP="00786A65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eastAsia="uk-UA"/>
              </w:rPr>
              <w:lastRenderedPageBreak/>
              <w:t>13.05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306380" w14:textId="77777777" w:rsidR="00786A65" w:rsidRPr="00786A65" w:rsidRDefault="00786A65" w:rsidP="00786A65">
            <w:pPr>
              <w:spacing w:after="0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eastAsia="uk-UA"/>
              </w:rPr>
              <w:t>Для розміщення й постійної діяльності Державної служби спеціального зв’язку та захисту інформації України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60C26" w14:textId="77777777" w:rsidR="00786A65" w:rsidRPr="00786A65" w:rsidRDefault="00786A65" w:rsidP="00786A65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ED0851" w14:textId="77777777" w:rsidR="00786A65" w:rsidRPr="00786A65" w:rsidRDefault="00786A65" w:rsidP="00786A65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val="ru-RU" w:eastAsia="ru-RU"/>
              </w:rPr>
              <w:t>5,0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64BE4E" w14:textId="77777777" w:rsidR="00786A65" w:rsidRPr="00786A65" w:rsidRDefault="00786A65" w:rsidP="00786A65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val="ru-RU" w:eastAsia="ru-RU"/>
              </w:rPr>
              <w:t>5,0</w:t>
            </w:r>
          </w:p>
        </w:tc>
      </w:tr>
      <w:tr w:rsidR="00786A65" w:rsidRPr="00786A65" w14:paraId="3B1FB7F9" w14:textId="77777777" w:rsidTr="0096116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21" w:type="dxa"/>
          <w:trHeight w:val="30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04AC1F" w14:textId="77777777" w:rsidR="00786A65" w:rsidRPr="00786A65" w:rsidRDefault="00786A65" w:rsidP="00786A65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eastAsia="uk-UA"/>
              </w:rPr>
              <w:t>14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4BEC7D" w14:textId="77777777" w:rsidR="00786A65" w:rsidRPr="00786A65" w:rsidRDefault="00786A65" w:rsidP="00786A65">
            <w:pPr>
              <w:spacing w:after="0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eastAsia="uk-UA"/>
              </w:rPr>
              <w:t xml:space="preserve">Землі енергетики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C5F56" w14:textId="77777777" w:rsidR="00786A65" w:rsidRPr="00786A65" w:rsidRDefault="00786A65" w:rsidP="00786A65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eastAsia="uk-UA"/>
              </w:rPr>
              <w:t>35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A23D9C" w14:textId="77777777" w:rsidR="00786A65" w:rsidRPr="00786A65" w:rsidRDefault="00786A65" w:rsidP="00786A65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val="ru-RU" w:eastAsia="ru-RU"/>
              </w:rPr>
              <w:t>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225B92" w14:textId="77777777" w:rsidR="00786A65" w:rsidRPr="00786A65" w:rsidRDefault="00786A65" w:rsidP="00786A65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val="ru-RU" w:eastAsia="ru-RU"/>
              </w:rPr>
              <w:t>х</w:t>
            </w:r>
          </w:p>
        </w:tc>
      </w:tr>
      <w:tr w:rsidR="00786A65" w:rsidRPr="00786A65" w14:paraId="0B7A2A4E" w14:textId="77777777" w:rsidTr="0096116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21" w:type="dxa"/>
          <w:trHeight w:val="150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E18D52" w14:textId="77777777" w:rsidR="00786A65" w:rsidRPr="00786A65" w:rsidRDefault="00786A65" w:rsidP="00786A65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eastAsia="uk-UA"/>
              </w:rPr>
              <w:t>14.01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F74FAA" w14:textId="77777777" w:rsidR="00786A65" w:rsidRPr="00786A65" w:rsidRDefault="00786A65" w:rsidP="00786A65">
            <w:pPr>
              <w:spacing w:after="0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eastAsia="uk-UA"/>
              </w:rPr>
              <w:t>Для розміщення, будівництва, експлуатації та обслуговування будівель і споруд об'єктів енергогенеруючих підприємств, установ і організацій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81489" w14:textId="77777777" w:rsidR="00786A65" w:rsidRPr="00786A65" w:rsidRDefault="00786A65" w:rsidP="00786A65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F89533" w14:textId="77777777" w:rsidR="00786A65" w:rsidRPr="00786A65" w:rsidRDefault="00786A65" w:rsidP="00786A65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val="ru-RU" w:eastAsia="ru-RU"/>
              </w:rPr>
              <w:t>10,0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809FAB" w14:textId="77777777" w:rsidR="00786A65" w:rsidRPr="00786A65" w:rsidRDefault="00786A65" w:rsidP="00786A65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val="ru-RU" w:eastAsia="ru-RU"/>
              </w:rPr>
              <w:t>10,0</w:t>
            </w:r>
          </w:p>
        </w:tc>
      </w:tr>
      <w:tr w:rsidR="00786A65" w:rsidRPr="00786A65" w14:paraId="18E9F5D0" w14:textId="77777777" w:rsidTr="0096116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21" w:type="dxa"/>
          <w:trHeight w:val="120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B5BB3D" w14:textId="77777777" w:rsidR="00786A65" w:rsidRPr="00786A65" w:rsidRDefault="00786A65" w:rsidP="00786A65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eastAsia="uk-UA"/>
              </w:rPr>
              <w:t>14.02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DD0940" w14:textId="77777777" w:rsidR="00786A65" w:rsidRPr="00786A65" w:rsidRDefault="00786A65" w:rsidP="00786A65">
            <w:pPr>
              <w:spacing w:after="0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eastAsia="uk-UA"/>
              </w:rPr>
              <w:t>Для розміщення, будівництва, експлуатації та обслуговування будівель і споруд об'єктів передачі електричної та теплової енергії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899EB" w14:textId="77777777" w:rsidR="00786A65" w:rsidRPr="00786A65" w:rsidRDefault="00786A65" w:rsidP="00786A65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F592A7" w14:textId="77777777" w:rsidR="00786A65" w:rsidRPr="00786A65" w:rsidRDefault="00786A65" w:rsidP="00786A65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val="ru-RU" w:eastAsia="ru-RU"/>
              </w:rPr>
              <w:t>5,0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07F90B" w14:textId="77777777" w:rsidR="00786A65" w:rsidRPr="00786A65" w:rsidRDefault="00786A65" w:rsidP="00786A65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val="ru-RU" w:eastAsia="ru-RU"/>
              </w:rPr>
              <w:t>5,0</w:t>
            </w:r>
          </w:p>
        </w:tc>
      </w:tr>
      <w:tr w:rsidR="00786A65" w:rsidRPr="00786A65" w14:paraId="2CD59327" w14:textId="77777777" w:rsidTr="0096116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21" w:type="dxa"/>
          <w:trHeight w:val="90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87E5BB" w14:textId="77777777" w:rsidR="00786A65" w:rsidRPr="00786A65" w:rsidRDefault="00786A65" w:rsidP="00786A65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eastAsia="uk-UA"/>
              </w:rPr>
              <w:t>14.03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85277B" w14:textId="77777777" w:rsidR="00786A65" w:rsidRPr="00786A65" w:rsidRDefault="00786A65" w:rsidP="00786A65">
            <w:pPr>
              <w:spacing w:after="0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eastAsia="uk-UA"/>
              </w:rPr>
              <w:t>Для цілей підрозділів 14.01-14.02 та для збереження та використання земель природно-заповідного фонду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8466B" w14:textId="77777777" w:rsidR="00786A65" w:rsidRPr="00786A65" w:rsidRDefault="00786A65" w:rsidP="00786A65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C23B36" w14:textId="77777777" w:rsidR="00786A65" w:rsidRPr="00786A65" w:rsidRDefault="00786A65" w:rsidP="00786A65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val="ru-RU" w:eastAsia="ru-RU"/>
              </w:rPr>
              <w:t>5,0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662CE8" w14:textId="77777777" w:rsidR="00786A65" w:rsidRPr="00786A65" w:rsidRDefault="00786A65" w:rsidP="00786A65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val="ru-RU" w:eastAsia="ru-RU"/>
              </w:rPr>
              <w:t>5,0</w:t>
            </w:r>
          </w:p>
        </w:tc>
      </w:tr>
      <w:tr w:rsidR="00786A65" w:rsidRPr="00786A65" w14:paraId="297976FC" w14:textId="77777777" w:rsidTr="0096116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21" w:type="dxa"/>
          <w:trHeight w:val="30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7B14F7" w14:textId="77777777" w:rsidR="00786A65" w:rsidRPr="00786A65" w:rsidRDefault="00786A65" w:rsidP="00786A65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eastAsia="uk-UA"/>
              </w:rPr>
              <w:t>15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DFFA62" w14:textId="77777777" w:rsidR="00786A65" w:rsidRPr="00786A65" w:rsidRDefault="00786A65" w:rsidP="00786A65">
            <w:pPr>
              <w:spacing w:after="0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eastAsia="uk-UA"/>
              </w:rPr>
              <w:t>Землі оборони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55359" w14:textId="77777777" w:rsidR="00786A65" w:rsidRPr="00786A65" w:rsidRDefault="00786A65" w:rsidP="00786A65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eastAsia="uk-UA"/>
              </w:rPr>
              <w:t>84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AB5DB0" w14:textId="77777777" w:rsidR="00786A65" w:rsidRPr="00786A65" w:rsidRDefault="00786A65" w:rsidP="00786A65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val="ru-RU" w:eastAsia="ru-RU"/>
              </w:rPr>
              <w:t>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361968" w14:textId="77777777" w:rsidR="00786A65" w:rsidRPr="00786A65" w:rsidRDefault="00786A65" w:rsidP="00786A65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val="ru-RU" w:eastAsia="ru-RU"/>
              </w:rPr>
              <w:t>х</w:t>
            </w:r>
          </w:p>
        </w:tc>
      </w:tr>
      <w:tr w:rsidR="00786A65" w:rsidRPr="00786A65" w14:paraId="18797935" w14:textId="77777777" w:rsidTr="0096116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21" w:type="dxa"/>
          <w:trHeight w:val="60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D670F9" w14:textId="77777777" w:rsidR="00786A65" w:rsidRPr="00786A65" w:rsidRDefault="00786A65" w:rsidP="00786A65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eastAsia="uk-UA"/>
              </w:rPr>
              <w:t>15.01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B8C89D" w14:textId="77777777" w:rsidR="00786A65" w:rsidRPr="00786A65" w:rsidRDefault="00786A65" w:rsidP="00786A65">
            <w:pPr>
              <w:spacing w:after="0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eastAsia="uk-UA"/>
              </w:rPr>
              <w:t>Для розміщення та постійної діяльності Збройних сил України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505CC" w14:textId="77777777" w:rsidR="00786A65" w:rsidRPr="00786A65" w:rsidRDefault="00786A65" w:rsidP="00786A65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EC7059" w14:textId="77777777" w:rsidR="00786A65" w:rsidRPr="00786A65" w:rsidRDefault="00786A65" w:rsidP="00786A65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val="ru-RU"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9EEF4F" w14:textId="77777777" w:rsidR="00786A65" w:rsidRPr="00786A65" w:rsidRDefault="00786A65" w:rsidP="00786A65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  <w:p w14:paraId="0E4F6F9C" w14:textId="77777777" w:rsidR="00786A65" w:rsidRPr="00786A65" w:rsidRDefault="00786A65" w:rsidP="00786A65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786A65" w:rsidRPr="00786A65" w14:paraId="70C3E02E" w14:textId="77777777" w:rsidTr="0096116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21" w:type="dxa"/>
          <w:trHeight w:val="90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2BAF50" w14:textId="77777777" w:rsidR="00786A65" w:rsidRPr="00786A65" w:rsidRDefault="00786A65" w:rsidP="00786A65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eastAsia="uk-UA"/>
              </w:rPr>
              <w:t>15.02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F1475C" w14:textId="77777777" w:rsidR="00786A65" w:rsidRPr="00786A65" w:rsidRDefault="00786A65" w:rsidP="00786A65">
            <w:pPr>
              <w:spacing w:after="0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eastAsia="uk-UA"/>
              </w:rPr>
              <w:t>Для розміщення та постійної діяльності Національної гвардії України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B7036" w14:textId="77777777" w:rsidR="00786A65" w:rsidRPr="00786A65" w:rsidRDefault="00786A65" w:rsidP="00786A65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1C8EA6" w14:textId="77777777" w:rsidR="00786A65" w:rsidRPr="00786A65" w:rsidRDefault="00786A65" w:rsidP="00786A65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9957A4" w14:textId="77777777" w:rsidR="00786A65" w:rsidRPr="00786A65" w:rsidRDefault="00786A65" w:rsidP="00786A65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val="ru-RU" w:eastAsia="ru-RU"/>
              </w:rPr>
              <w:t>0,0</w:t>
            </w:r>
          </w:p>
        </w:tc>
      </w:tr>
      <w:tr w:rsidR="00786A65" w:rsidRPr="00786A65" w14:paraId="717F8F1E" w14:textId="77777777" w:rsidTr="0096116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21" w:type="dxa"/>
          <w:trHeight w:val="60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7C27FE" w14:textId="77777777" w:rsidR="00786A65" w:rsidRPr="00786A65" w:rsidRDefault="00786A65" w:rsidP="00786A65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eastAsia="uk-UA"/>
              </w:rPr>
              <w:t>15.04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1708AD" w14:textId="77777777" w:rsidR="00786A65" w:rsidRPr="00786A65" w:rsidRDefault="00786A65" w:rsidP="00786A65">
            <w:pPr>
              <w:spacing w:after="0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eastAsia="uk-UA"/>
              </w:rPr>
              <w:t>Для розміщення та постійної діяльності Служби безпеки України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4A0AD" w14:textId="77777777" w:rsidR="00786A65" w:rsidRPr="00786A65" w:rsidRDefault="00786A65" w:rsidP="00786A65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84DFCB" w14:textId="77777777" w:rsidR="00786A65" w:rsidRPr="00786A65" w:rsidRDefault="00786A65" w:rsidP="00786A65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val="ru-RU"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8A4B82" w14:textId="77777777" w:rsidR="00786A65" w:rsidRPr="00786A65" w:rsidRDefault="00786A65" w:rsidP="00786A65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val="ru-RU" w:eastAsia="ru-RU"/>
              </w:rPr>
              <w:t>0,0</w:t>
            </w:r>
          </w:p>
        </w:tc>
      </w:tr>
      <w:tr w:rsidR="00786A65" w:rsidRPr="00786A65" w14:paraId="2A843C03" w14:textId="77777777" w:rsidTr="0096116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21" w:type="dxa"/>
          <w:trHeight w:val="90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A26A62" w14:textId="77777777" w:rsidR="00786A65" w:rsidRPr="00786A65" w:rsidRDefault="00786A65" w:rsidP="00786A65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eastAsia="uk-UA"/>
              </w:rPr>
              <w:t>15.05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D80E71" w14:textId="77777777" w:rsidR="00786A65" w:rsidRPr="00786A65" w:rsidRDefault="00786A65" w:rsidP="00786A65">
            <w:pPr>
              <w:spacing w:after="0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eastAsia="uk-UA"/>
              </w:rPr>
              <w:t>Для розміщення та постійної діяльності Державної спеціальної служби транспорту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EBA8D" w14:textId="77777777" w:rsidR="00786A65" w:rsidRPr="00786A65" w:rsidRDefault="00786A65" w:rsidP="00786A65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37813B" w14:textId="77777777" w:rsidR="00786A65" w:rsidRPr="00786A65" w:rsidRDefault="00786A65" w:rsidP="00786A65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val="ru-RU"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655BEB" w14:textId="77777777" w:rsidR="00786A65" w:rsidRPr="00786A65" w:rsidRDefault="00786A65" w:rsidP="00786A65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val="ru-RU" w:eastAsia="ru-RU"/>
              </w:rPr>
              <w:t>0,0</w:t>
            </w:r>
          </w:p>
        </w:tc>
      </w:tr>
      <w:tr w:rsidR="00786A65" w:rsidRPr="00786A65" w14:paraId="60D30CA2" w14:textId="77777777" w:rsidTr="0096116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21" w:type="dxa"/>
          <w:trHeight w:val="120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FEF976" w14:textId="77777777" w:rsidR="00786A65" w:rsidRPr="00786A65" w:rsidRDefault="00786A65" w:rsidP="00786A65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eastAsia="uk-UA"/>
              </w:rPr>
              <w:t>15.07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B4EA74" w14:textId="77777777" w:rsidR="00786A65" w:rsidRPr="00786A65" w:rsidRDefault="00786A65" w:rsidP="00786A65">
            <w:pPr>
              <w:spacing w:after="0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eastAsia="uk-UA"/>
              </w:rPr>
              <w:t>Для розміщення та постійної діяльності інших, створених відповідно до законів України, військових формувань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31BAA" w14:textId="77777777" w:rsidR="00786A65" w:rsidRPr="00786A65" w:rsidRDefault="00786A65" w:rsidP="00786A65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991316" w14:textId="77777777" w:rsidR="00786A65" w:rsidRPr="00786A65" w:rsidRDefault="00786A65" w:rsidP="00786A65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7E1406" w14:textId="77777777" w:rsidR="00786A65" w:rsidRPr="00786A65" w:rsidRDefault="00786A65" w:rsidP="00786A65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val="ru-RU" w:eastAsia="ru-RU"/>
              </w:rPr>
              <w:t>0,0</w:t>
            </w:r>
          </w:p>
        </w:tc>
      </w:tr>
      <w:tr w:rsidR="00786A65" w:rsidRPr="00786A65" w14:paraId="709DCE7E" w14:textId="77777777" w:rsidTr="0096116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21" w:type="dxa"/>
          <w:trHeight w:val="60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98969E" w14:textId="77777777" w:rsidR="00786A65" w:rsidRPr="00786A65" w:rsidRDefault="00786A65" w:rsidP="00786A65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eastAsia="uk-UA"/>
              </w:rPr>
              <w:t>15.08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D6F73A" w14:textId="77777777" w:rsidR="00786A65" w:rsidRPr="00786A65" w:rsidRDefault="00786A65" w:rsidP="00786A65">
            <w:pPr>
              <w:spacing w:after="0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eastAsia="uk-UA"/>
              </w:rPr>
              <w:t>Для збереження й використання земель природно-заповідного фонду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73F05" w14:textId="77777777" w:rsidR="00786A65" w:rsidRPr="00786A65" w:rsidRDefault="00786A65" w:rsidP="00786A65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995938" w14:textId="77777777" w:rsidR="00786A65" w:rsidRPr="00786A65" w:rsidRDefault="00786A65" w:rsidP="00786A65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0067DF" w14:textId="77777777" w:rsidR="00786A65" w:rsidRPr="00786A65" w:rsidRDefault="00786A65" w:rsidP="00786A65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val="ru-RU" w:eastAsia="ru-RU"/>
              </w:rPr>
              <w:t>0,0</w:t>
            </w:r>
          </w:p>
        </w:tc>
      </w:tr>
      <w:tr w:rsidR="00786A65" w:rsidRPr="00786A65" w14:paraId="0C707B48" w14:textId="77777777" w:rsidTr="0096116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21" w:type="dxa"/>
          <w:trHeight w:val="210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07BAF8" w14:textId="77777777" w:rsidR="00786A65" w:rsidRPr="00786A65" w:rsidRDefault="00786A65" w:rsidP="00786A65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eastAsia="uk-UA"/>
              </w:rPr>
              <w:t>15.09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9CBE65" w14:textId="77777777" w:rsidR="00786A65" w:rsidRPr="00786A65" w:rsidRDefault="00786A65" w:rsidP="00786A65">
            <w:pPr>
              <w:spacing w:after="0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eastAsia="uk-UA"/>
              </w:rPr>
              <w:t xml:space="preserve">Для розміщення структурних підрозділів апарату Міністерства внутрішніх справ України, територіальних органів, закладів, установ і підприємств, що належать до сфери управління Міністерства внутрішніх справ України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0FDBD" w14:textId="77777777" w:rsidR="00786A65" w:rsidRPr="00786A65" w:rsidRDefault="00786A65" w:rsidP="00786A65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52F55A" w14:textId="77777777" w:rsidR="00786A65" w:rsidRPr="00786A65" w:rsidRDefault="00786A65" w:rsidP="00786A65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9B78A7" w14:textId="77777777" w:rsidR="00786A65" w:rsidRPr="00786A65" w:rsidRDefault="00786A65" w:rsidP="00786A65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val="ru-RU" w:eastAsia="ru-RU"/>
              </w:rPr>
              <w:t>0,0</w:t>
            </w:r>
          </w:p>
        </w:tc>
      </w:tr>
      <w:tr w:rsidR="00786A65" w:rsidRPr="00786A65" w14:paraId="424232BB" w14:textId="77777777" w:rsidTr="0096116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21" w:type="dxa"/>
          <w:trHeight w:val="180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36401D" w14:textId="77777777" w:rsidR="00786A65" w:rsidRPr="00786A65" w:rsidRDefault="00786A65" w:rsidP="00786A65">
            <w:pPr>
              <w:spacing w:after="0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eastAsia="uk-UA"/>
              </w:rPr>
              <w:lastRenderedPageBreak/>
              <w:t>15.10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4672E7" w14:textId="77777777" w:rsidR="00786A65" w:rsidRPr="00786A65" w:rsidRDefault="00786A65" w:rsidP="00786A65">
            <w:pPr>
              <w:spacing w:after="0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eastAsia="uk-UA"/>
              </w:rPr>
              <w:t>Для розміщення та постійної діяльності Національної поліції України, її територіальних органів, підприємств, установ та організацій, що належать до сфери управління Національної поліції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2BDA4" w14:textId="77777777" w:rsidR="00786A65" w:rsidRPr="00786A65" w:rsidRDefault="00786A65" w:rsidP="00786A65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221F7B" w14:textId="77777777" w:rsidR="00786A65" w:rsidRPr="00786A65" w:rsidRDefault="00786A65" w:rsidP="00786A65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1EA8E5" w14:textId="77777777" w:rsidR="00786A65" w:rsidRPr="00786A65" w:rsidRDefault="00786A65" w:rsidP="00786A65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val="ru-RU" w:eastAsia="ru-RU"/>
              </w:rPr>
              <w:t>0,0</w:t>
            </w:r>
          </w:p>
        </w:tc>
      </w:tr>
      <w:tr w:rsidR="00786A65" w:rsidRPr="00786A65" w14:paraId="4CAACCAE" w14:textId="77777777" w:rsidTr="0096116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21" w:type="dxa"/>
          <w:trHeight w:val="30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A10C19" w14:textId="77777777" w:rsidR="00786A65" w:rsidRPr="00786A65" w:rsidRDefault="00786A65" w:rsidP="00786A65">
            <w:pPr>
              <w:spacing w:after="0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eastAsia="uk-UA"/>
              </w:rPr>
              <w:t>16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59DE98" w14:textId="77777777" w:rsidR="00786A65" w:rsidRPr="00786A65" w:rsidRDefault="00786A65" w:rsidP="00786A65">
            <w:pPr>
              <w:spacing w:after="0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eastAsia="uk-UA"/>
              </w:rPr>
              <w:t xml:space="preserve">Землі запасу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D39F2" w14:textId="77777777" w:rsidR="00786A65" w:rsidRPr="00786A65" w:rsidRDefault="00786A65" w:rsidP="00786A65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64DE37" w14:textId="77777777" w:rsidR="00786A65" w:rsidRPr="00786A65" w:rsidRDefault="00786A65" w:rsidP="00786A65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val="ru-RU" w:eastAsia="ru-RU"/>
              </w:rPr>
              <w:t>3,0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ADD3FF" w14:textId="77777777" w:rsidR="00786A65" w:rsidRPr="00786A65" w:rsidRDefault="00786A65" w:rsidP="00786A65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eastAsia="ru-RU"/>
              </w:rPr>
              <w:t>3</w:t>
            </w:r>
            <w:r w:rsidRPr="00786A65">
              <w:rPr>
                <w:rFonts w:eastAsia="Times New Roman" w:cs="Times New Roman"/>
                <w:sz w:val="24"/>
                <w:szCs w:val="24"/>
                <w:lang w:val="ru-RU" w:eastAsia="ru-RU"/>
              </w:rPr>
              <w:t>,0</w:t>
            </w:r>
          </w:p>
        </w:tc>
      </w:tr>
      <w:tr w:rsidR="00786A65" w:rsidRPr="00786A65" w14:paraId="77E47EDE" w14:textId="77777777" w:rsidTr="0096116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21" w:type="dxa"/>
          <w:trHeight w:val="30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7B1064" w14:textId="77777777" w:rsidR="00786A65" w:rsidRPr="00786A65" w:rsidRDefault="00786A65" w:rsidP="00786A65">
            <w:pPr>
              <w:spacing w:after="0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eastAsia="uk-UA"/>
              </w:rPr>
              <w:t>17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30BCB9" w14:textId="77777777" w:rsidR="00786A65" w:rsidRPr="00786A65" w:rsidRDefault="00786A65" w:rsidP="00786A65">
            <w:pPr>
              <w:spacing w:after="0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eastAsia="uk-UA"/>
              </w:rPr>
              <w:t xml:space="preserve">Землі резервного фонду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4CA5E" w14:textId="77777777" w:rsidR="00786A65" w:rsidRPr="00786A65" w:rsidRDefault="00786A65" w:rsidP="00786A65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9444B9" w14:textId="77777777" w:rsidR="00786A65" w:rsidRPr="00786A65" w:rsidRDefault="00786A65" w:rsidP="00786A65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val="ru-RU" w:eastAsia="ru-RU"/>
              </w:rPr>
              <w:t>1,0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1D5F78" w14:textId="77777777" w:rsidR="00786A65" w:rsidRPr="00786A65" w:rsidRDefault="00786A65" w:rsidP="00786A65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val="ru-RU" w:eastAsia="ru-RU"/>
              </w:rPr>
              <w:t>1,0</w:t>
            </w:r>
          </w:p>
        </w:tc>
      </w:tr>
      <w:tr w:rsidR="00786A65" w:rsidRPr="00786A65" w14:paraId="79DAC1B0" w14:textId="77777777" w:rsidTr="0096116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21" w:type="dxa"/>
          <w:trHeight w:val="30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E409A8" w14:textId="77777777" w:rsidR="00786A65" w:rsidRPr="00786A65" w:rsidRDefault="00786A65" w:rsidP="00786A65">
            <w:pPr>
              <w:spacing w:after="0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eastAsia="uk-UA"/>
              </w:rPr>
              <w:t>18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532103" w14:textId="77777777" w:rsidR="00786A65" w:rsidRPr="00786A65" w:rsidRDefault="00786A65" w:rsidP="00786A65">
            <w:pPr>
              <w:spacing w:after="0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eastAsia="uk-UA"/>
              </w:rPr>
              <w:t xml:space="preserve">Землі загального користування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645A8" w14:textId="77777777" w:rsidR="00786A65" w:rsidRPr="00786A65" w:rsidRDefault="00786A65" w:rsidP="00786A65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4B2881" w14:textId="77777777" w:rsidR="00786A65" w:rsidRPr="00786A65" w:rsidRDefault="00786A65" w:rsidP="00786A65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val="ru-RU" w:eastAsia="ru-RU"/>
              </w:rPr>
              <w:t>3,0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5DBAF8" w14:textId="77777777" w:rsidR="00786A65" w:rsidRPr="00786A65" w:rsidRDefault="00786A65" w:rsidP="00786A65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val="ru-RU" w:eastAsia="ru-RU"/>
              </w:rPr>
              <w:t>3,0</w:t>
            </w:r>
          </w:p>
        </w:tc>
      </w:tr>
      <w:tr w:rsidR="00786A65" w:rsidRPr="00786A65" w14:paraId="781324D8" w14:textId="77777777" w:rsidTr="0096116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21" w:type="dxa"/>
          <w:trHeight w:val="90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45780B" w14:textId="77777777" w:rsidR="00786A65" w:rsidRPr="00786A65" w:rsidRDefault="00786A65" w:rsidP="00786A65">
            <w:pPr>
              <w:spacing w:after="0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eastAsia="uk-UA"/>
              </w:rPr>
              <w:t>19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1B289E" w14:textId="77777777" w:rsidR="00786A65" w:rsidRPr="00786A65" w:rsidRDefault="00786A65" w:rsidP="00786A65">
            <w:pPr>
              <w:spacing w:after="0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786A65">
              <w:rPr>
                <w:rFonts w:eastAsia="Times New Roman" w:cs="Times New Roman"/>
                <w:color w:val="333333"/>
                <w:sz w:val="24"/>
                <w:szCs w:val="24"/>
                <w:lang w:val="ru-RU" w:eastAsia="ru-RU"/>
              </w:rPr>
              <w:t xml:space="preserve">Для </w:t>
            </w:r>
            <w:proofErr w:type="spellStart"/>
            <w:r w:rsidRPr="00786A65">
              <w:rPr>
                <w:rFonts w:eastAsia="Times New Roman" w:cs="Times New Roman"/>
                <w:color w:val="333333"/>
                <w:sz w:val="24"/>
                <w:szCs w:val="24"/>
                <w:lang w:val="ru-RU" w:eastAsia="ru-RU"/>
              </w:rPr>
              <w:t>цілей</w:t>
            </w:r>
            <w:proofErr w:type="spellEnd"/>
            <w:r w:rsidRPr="00786A65">
              <w:rPr>
                <w:rFonts w:eastAsia="Times New Roman" w:cs="Times New Roman"/>
                <w:color w:val="333333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786A65">
              <w:rPr>
                <w:rFonts w:eastAsia="Times New Roman" w:cs="Times New Roman"/>
                <w:color w:val="333333"/>
                <w:sz w:val="24"/>
                <w:szCs w:val="24"/>
                <w:lang w:val="ru-RU" w:eastAsia="ru-RU"/>
              </w:rPr>
              <w:t>підрозділів</w:t>
            </w:r>
            <w:proofErr w:type="spellEnd"/>
            <w:r w:rsidRPr="00786A65">
              <w:rPr>
                <w:rFonts w:eastAsia="Times New Roman" w:cs="Times New Roman"/>
                <w:color w:val="333333"/>
                <w:sz w:val="24"/>
                <w:szCs w:val="24"/>
                <w:lang w:val="ru-RU" w:eastAsia="ru-RU"/>
              </w:rPr>
              <w:t xml:space="preserve"> 16.00-18.00 та для </w:t>
            </w:r>
            <w:proofErr w:type="spellStart"/>
            <w:r w:rsidRPr="00786A65">
              <w:rPr>
                <w:rFonts w:eastAsia="Times New Roman" w:cs="Times New Roman"/>
                <w:color w:val="333333"/>
                <w:sz w:val="24"/>
                <w:szCs w:val="24"/>
                <w:lang w:val="ru-RU" w:eastAsia="ru-RU"/>
              </w:rPr>
              <w:t>збереження</w:t>
            </w:r>
            <w:proofErr w:type="spellEnd"/>
            <w:r w:rsidRPr="00786A65">
              <w:rPr>
                <w:rFonts w:eastAsia="Times New Roman" w:cs="Times New Roman"/>
                <w:color w:val="333333"/>
                <w:sz w:val="24"/>
                <w:szCs w:val="24"/>
                <w:lang w:val="ru-RU" w:eastAsia="ru-RU"/>
              </w:rPr>
              <w:t xml:space="preserve"> та</w:t>
            </w:r>
            <w:r w:rsidRPr="00786A65">
              <w:rPr>
                <w:rFonts w:eastAsia="Times New Roman" w:cs="Times New Roman"/>
                <w:color w:val="333333"/>
                <w:sz w:val="24"/>
                <w:szCs w:val="24"/>
                <w:shd w:val="clear" w:color="auto" w:fill="F0F0F0"/>
                <w:lang w:val="ru-RU" w:eastAsia="ru-RU"/>
              </w:rPr>
              <w:t xml:space="preserve"> </w:t>
            </w:r>
            <w:proofErr w:type="spellStart"/>
            <w:r w:rsidRPr="00786A65">
              <w:rPr>
                <w:rFonts w:eastAsia="Times New Roman" w:cs="Times New Roman"/>
                <w:color w:val="333333"/>
                <w:sz w:val="24"/>
                <w:szCs w:val="24"/>
                <w:lang w:val="ru-RU" w:eastAsia="ru-RU"/>
              </w:rPr>
              <w:t>використання</w:t>
            </w:r>
            <w:proofErr w:type="spellEnd"/>
            <w:r w:rsidRPr="00786A65">
              <w:rPr>
                <w:rFonts w:eastAsia="Times New Roman" w:cs="Times New Roman"/>
                <w:color w:val="333333"/>
                <w:sz w:val="24"/>
                <w:szCs w:val="24"/>
                <w:lang w:val="ru-RU" w:eastAsia="ru-RU"/>
              </w:rPr>
              <w:t xml:space="preserve"> земель природно-</w:t>
            </w:r>
            <w:proofErr w:type="spellStart"/>
            <w:r w:rsidRPr="00786A65">
              <w:rPr>
                <w:rFonts w:eastAsia="Times New Roman" w:cs="Times New Roman"/>
                <w:color w:val="333333"/>
                <w:sz w:val="24"/>
                <w:szCs w:val="24"/>
                <w:lang w:val="ru-RU" w:eastAsia="ru-RU"/>
              </w:rPr>
              <w:t>заповідного</w:t>
            </w:r>
            <w:proofErr w:type="spellEnd"/>
            <w:r w:rsidRPr="00786A65">
              <w:rPr>
                <w:rFonts w:eastAsia="Times New Roman" w:cs="Times New Roman"/>
                <w:color w:val="333333"/>
                <w:sz w:val="24"/>
                <w:szCs w:val="24"/>
                <w:lang w:val="ru-RU" w:eastAsia="ru-RU"/>
              </w:rPr>
              <w:t xml:space="preserve"> фонду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22172" w14:textId="77777777" w:rsidR="00786A65" w:rsidRPr="00786A65" w:rsidRDefault="00786A65" w:rsidP="00786A65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F9E98E" w14:textId="77777777" w:rsidR="00786A65" w:rsidRPr="00786A65" w:rsidRDefault="00786A65" w:rsidP="00786A65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val="ru-RU" w:eastAsia="ru-RU"/>
              </w:rPr>
              <w:t>3,0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81CFF0" w14:textId="77777777" w:rsidR="00786A65" w:rsidRPr="00786A65" w:rsidRDefault="00786A65" w:rsidP="00786A65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val="ru-RU" w:eastAsia="ru-RU"/>
              </w:rPr>
              <w:t>3,0</w:t>
            </w:r>
          </w:p>
        </w:tc>
      </w:tr>
      <w:tr w:rsidR="00786A65" w:rsidRPr="00786A65" w14:paraId="691EFADB" w14:textId="77777777" w:rsidTr="0096116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21" w:type="dxa"/>
          <w:trHeight w:val="90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7959A6" w14:textId="77777777" w:rsidR="00786A65" w:rsidRPr="00786A65" w:rsidRDefault="00786A65" w:rsidP="00786A65">
            <w:pPr>
              <w:spacing w:after="0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70ED6C" w14:textId="77777777" w:rsidR="00786A65" w:rsidRPr="00786A65" w:rsidRDefault="00786A65" w:rsidP="00786A65">
            <w:pPr>
              <w:spacing w:after="0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eastAsia="uk-UA"/>
              </w:rPr>
              <w:t>Для земельних ділян</w:t>
            </w:r>
            <w:r>
              <w:rPr>
                <w:rFonts w:eastAsia="Times New Roman" w:cs="Times New Roman"/>
                <w:sz w:val="24"/>
                <w:szCs w:val="24"/>
                <w:lang w:eastAsia="uk-UA"/>
              </w:rPr>
              <w:t>ок</w:t>
            </w:r>
            <w:r w:rsidRPr="00786A65">
              <w:rPr>
                <w:rFonts w:eastAsia="Times New Roman" w:cs="Times New Roman"/>
                <w:sz w:val="24"/>
                <w:szCs w:val="24"/>
                <w:lang w:eastAsia="uk-UA"/>
              </w:rPr>
              <w:t xml:space="preserve">, вид цільового призначення яких не передбачено кодами 1-19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14A4F" w14:textId="77777777" w:rsidR="00786A65" w:rsidRPr="00786A65" w:rsidRDefault="00786A65" w:rsidP="00786A65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9C9F20" w14:textId="77777777" w:rsidR="00786A65" w:rsidRPr="00786A65" w:rsidRDefault="00786A65" w:rsidP="00786A65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val="ru-RU" w:eastAsia="ru-RU"/>
              </w:rPr>
              <w:t>7,0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17413" w14:textId="77777777" w:rsidR="00786A65" w:rsidRPr="00786A65" w:rsidRDefault="00786A65" w:rsidP="00786A65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786A65">
              <w:rPr>
                <w:rFonts w:eastAsia="Times New Roman" w:cs="Times New Roman"/>
                <w:sz w:val="24"/>
                <w:szCs w:val="24"/>
                <w:lang w:val="ru-RU" w:eastAsia="ru-RU"/>
              </w:rPr>
              <w:t>7,0</w:t>
            </w:r>
          </w:p>
        </w:tc>
      </w:tr>
    </w:tbl>
    <w:p w14:paraId="648A8A5C" w14:textId="77777777" w:rsidR="00786A65" w:rsidRPr="00786A65" w:rsidRDefault="00786A65" w:rsidP="00786A65">
      <w:pPr>
        <w:widowControl w:val="0"/>
        <w:autoSpaceDE w:val="0"/>
        <w:autoSpaceDN w:val="0"/>
        <w:spacing w:after="0"/>
        <w:rPr>
          <w:rFonts w:eastAsia="Times New Roman" w:cs="Times New Roman"/>
          <w:color w:val="000000"/>
          <w:spacing w:val="-4"/>
          <w:sz w:val="24"/>
          <w:szCs w:val="24"/>
          <w:lang w:eastAsia="ru-RU"/>
        </w:rPr>
      </w:pPr>
    </w:p>
    <w:p w14:paraId="31EACD5B" w14:textId="77777777" w:rsidR="00786A65" w:rsidRPr="00786A65" w:rsidRDefault="00786A65" w:rsidP="00786A65">
      <w:pPr>
        <w:widowControl w:val="0"/>
        <w:autoSpaceDE w:val="0"/>
        <w:autoSpaceDN w:val="0"/>
        <w:spacing w:after="0"/>
        <w:rPr>
          <w:rFonts w:eastAsia="Times New Roman" w:cs="Times New Roman"/>
          <w:color w:val="000000"/>
          <w:spacing w:val="-4"/>
          <w:sz w:val="24"/>
          <w:szCs w:val="24"/>
          <w:lang w:eastAsia="ru-RU"/>
        </w:rPr>
      </w:pPr>
    </w:p>
    <w:p w14:paraId="17D4DF0C" w14:textId="77777777" w:rsidR="00786A65" w:rsidRPr="00786A65" w:rsidRDefault="00786A65" w:rsidP="00786A65">
      <w:pPr>
        <w:widowControl w:val="0"/>
        <w:autoSpaceDE w:val="0"/>
        <w:autoSpaceDN w:val="0"/>
        <w:spacing w:after="0"/>
        <w:rPr>
          <w:rFonts w:eastAsia="Times New Roman" w:cs="Times New Roman"/>
          <w:color w:val="000000"/>
          <w:spacing w:val="-4"/>
          <w:sz w:val="24"/>
          <w:szCs w:val="24"/>
          <w:lang w:eastAsia="ru-RU"/>
        </w:rPr>
      </w:pPr>
    </w:p>
    <w:p w14:paraId="5C7D91AB" w14:textId="77777777" w:rsidR="00786A65" w:rsidRPr="00786A65" w:rsidRDefault="00786A65" w:rsidP="00786A65">
      <w:pPr>
        <w:widowControl w:val="0"/>
        <w:autoSpaceDE w:val="0"/>
        <w:autoSpaceDN w:val="0"/>
        <w:spacing w:after="0"/>
        <w:rPr>
          <w:rFonts w:eastAsia="Times New Roman" w:cs="Times New Roman"/>
          <w:color w:val="000000"/>
          <w:spacing w:val="-4"/>
          <w:sz w:val="24"/>
          <w:szCs w:val="24"/>
          <w:lang w:eastAsia="ru-RU"/>
        </w:rPr>
      </w:pPr>
    </w:p>
    <w:p w14:paraId="584A43CE" w14:textId="77777777" w:rsidR="00786A65" w:rsidRPr="00786A65" w:rsidRDefault="00786A65" w:rsidP="00786A65">
      <w:pPr>
        <w:widowControl w:val="0"/>
        <w:autoSpaceDE w:val="0"/>
        <w:autoSpaceDN w:val="0"/>
        <w:spacing w:after="0"/>
        <w:rPr>
          <w:rFonts w:eastAsia="Times New Roman" w:cs="Times New Roman"/>
          <w:color w:val="000000"/>
          <w:spacing w:val="-4"/>
          <w:sz w:val="24"/>
          <w:szCs w:val="24"/>
          <w:lang w:eastAsia="ru-RU"/>
        </w:rPr>
      </w:pPr>
      <w:r w:rsidRPr="00786A65">
        <w:rPr>
          <w:rFonts w:eastAsia="Times New Roman" w:cs="Times New Roman"/>
          <w:color w:val="000000"/>
          <w:spacing w:val="-4"/>
          <w:sz w:val="24"/>
          <w:szCs w:val="24"/>
          <w:lang w:eastAsia="ru-RU"/>
        </w:rPr>
        <w:t>Перший заступник міського голови з питань</w:t>
      </w:r>
    </w:p>
    <w:p w14:paraId="34182B40" w14:textId="77777777" w:rsidR="00786A65" w:rsidRPr="00786A65" w:rsidRDefault="00786A65" w:rsidP="00786A65">
      <w:pPr>
        <w:widowControl w:val="0"/>
        <w:autoSpaceDE w:val="0"/>
        <w:autoSpaceDN w:val="0"/>
        <w:spacing w:after="0"/>
        <w:rPr>
          <w:rFonts w:eastAsia="Times New Roman" w:cs="Times New Roman"/>
          <w:sz w:val="20"/>
          <w:szCs w:val="20"/>
          <w:lang w:eastAsia="ru-RU"/>
        </w:rPr>
      </w:pPr>
      <w:r w:rsidRPr="00786A65">
        <w:rPr>
          <w:rFonts w:eastAsia="Times New Roman" w:cs="Times New Roman"/>
          <w:color w:val="000000"/>
          <w:spacing w:val="-4"/>
          <w:sz w:val="24"/>
          <w:szCs w:val="24"/>
          <w:lang w:eastAsia="ru-RU"/>
        </w:rPr>
        <w:t>діяльності виконавчих органів ради                                                       Микола ПОКРОВА</w:t>
      </w:r>
    </w:p>
    <w:p w14:paraId="1E4001EE" w14:textId="77777777" w:rsidR="00786A65" w:rsidRPr="00786A65" w:rsidRDefault="00786A65" w:rsidP="00786A65">
      <w:pPr>
        <w:widowControl w:val="0"/>
        <w:autoSpaceDE w:val="0"/>
        <w:autoSpaceDN w:val="0"/>
        <w:spacing w:after="0"/>
        <w:jc w:val="center"/>
        <w:rPr>
          <w:rFonts w:eastAsia="Times New Roman" w:cs="Times New Roman"/>
          <w:sz w:val="20"/>
          <w:szCs w:val="20"/>
          <w:lang w:eastAsia="ru-RU"/>
        </w:rPr>
      </w:pPr>
    </w:p>
    <w:p w14:paraId="1896CC79" w14:textId="77777777" w:rsidR="00786A65" w:rsidRPr="00786A65" w:rsidRDefault="00786A65" w:rsidP="00786A65">
      <w:pPr>
        <w:widowControl w:val="0"/>
        <w:autoSpaceDE w:val="0"/>
        <w:autoSpaceDN w:val="0"/>
        <w:spacing w:after="0"/>
        <w:jc w:val="center"/>
        <w:rPr>
          <w:rFonts w:eastAsia="Times New Roman" w:cs="Times New Roman"/>
          <w:sz w:val="20"/>
          <w:szCs w:val="20"/>
          <w:lang w:eastAsia="ru-RU"/>
        </w:rPr>
      </w:pPr>
    </w:p>
    <w:p w14:paraId="6C2EFC98" w14:textId="77777777" w:rsidR="00F12C76" w:rsidRDefault="00F12C76" w:rsidP="006C0B77">
      <w:pPr>
        <w:spacing w:after="0"/>
        <w:ind w:firstLine="709"/>
        <w:jc w:val="both"/>
      </w:pPr>
    </w:p>
    <w:sectPr w:rsidR="00F12C76" w:rsidSect="00274AF9">
      <w:headerReference w:type="default" r:id="rId12"/>
      <w:pgSz w:w="11906" w:h="16838" w:code="9"/>
      <w:pgMar w:top="977" w:right="851" w:bottom="1134" w:left="226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D623E07" w14:textId="77777777" w:rsidR="00786A65" w:rsidRDefault="00786A65" w:rsidP="00786A65">
      <w:pPr>
        <w:spacing w:after="0"/>
      </w:pPr>
      <w:r>
        <w:separator/>
      </w:r>
    </w:p>
  </w:endnote>
  <w:endnote w:type="continuationSeparator" w:id="0">
    <w:p w14:paraId="2D512509" w14:textId="77777777" w:rsidR="00786A65" w:rsidRDefault="00786A65" w:rsidP="00786A6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thograp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ntiqua">
    <w:altName w:val="Corbe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19D4DBA" w14:textId="77777777" w:rsidR="00786A65" w:rsidRDefault="00786A65" w:rsidP="00786A65">
      <w:pPr>
        <w:spacing w:after="0"/>
      </w:pPr>
      <w:r>
        <w:separator/>
      </w:r>
    </w:p>
  </w:footnote>
  <w:footnote w:type="continuationSeparator" w:id="0">
    <w:p w14:paraId="3DA138DA" w14:textId="77777777" w:rsidR="00786A65" w:rsidRDefault="00786A65" w:rsidP="00786A65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404829244"/>
      <w:docPartObj>
        <w:docPartGallery w:val="Page Numbers (Top of Page)"/>
        <w:docPartUnique/>
      </w:docPartObj>
    </w:sdtPr>
    <w:sdtEndPr>
      <w:rPr>
        <w:sz w:val="20"/>
      </w:rPr>
    </w:sdtEndPr>
    <w:sdtContent>
      <w:p w14:paraId="17026168" w14:textId="5BE75E88" w:rsidR="00274AF9" w:rsidRPr="00274AF9" w:rsidRDefault="00274AF9">
        <w:pPr>
          <w:pStyle w:val="a9"/>
          <w:jc w:val="center"/>
          <w:rPr>
            <w:sz w:val="20"/>
          </w:rPr>
        </w:pPr>
        <w:r w:rsidRPr="00274AF9">
          <w:rPr>
            <w:sz w:val="20"/>
          </w:rPr>
          <w:fldChar w:fldCharType="begin"/>
        </w:r>
        <w:r w:rsidRPr="00274AF9">
          <w:rPr>
            <w:sz w:val="20"/>
          </w:rPr>
          <w:instrText>PAGE   \* MERGEFORMAT</w:instrText>
        </w:r>
        <w:r w:rsidRPr="00274AF9">
          <w:rPr>
            <w:sz w:val="20"/>
          </w:rPr>
          <w:fldChar w:fldCharType="separate"/>
        </w:r>
        <w:r w:rsidRPr="00274AF9">
          <w:rPr>
            <w:sz w:val="20"/>
          </w:rPr>
          <w:t>2</w:t>
        </w:r>
        <w:r w:rsidRPr="00274AF9">
          <w:rPr>
            <w:sz w:val="20"/>
          </w:rPr>
          <w:fldChar w:fldCharType="end"/>
        </w:r>
      </w:p>
    </w:sdtContent>
  </w:sdt>
  <w:p w14:paraId="58CB1C2B" w14:textId="77777777" w:rsidR="00786A65" w:rsidRDefault="00786A65" w:rsidP="00274AF9">
    <w:pPr>
      <w:pStyle w:val="a9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2E40887"/>
    <w:multiLevelType w:val="hybridMultilevel"/>
    <w:tmpl w:val="6E7AB5B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ABB1F51"/>
    <w:multiLevelType w:val="hybridMultilevel"/>
    <w:tmpl w:val="19EE058C"/>
    <w:lvl w:ilvl="0" w:tplc="AD82E6BC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60F861EA"/>
    <w:multiLevelType w:val="multilevel"/>
    <w:tmpl w:val="3956F08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2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4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0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02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0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6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989" w:hanging="180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6A65"/>
    <w:rsid w:val="00274AF9"/>
    <w:rsid w:val="006C0B77"/>
    <w:rsid w:val="00786A65"/>
    <w:rsid w:val="008242FF"/>
    <w:rsid w:val="00870751"/>
    <w:rsid w:val="00922C48"/>
    <w:rsid w:val="00B915B7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462E421"/>
  <w15:chartTrackingRefBased/>
  <w15:docId w15:val="{46E917D1-82BC-4631-9198-8F6CB3BBA5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  <w:lang w:val="uk-UA"/>
    </w:rPr>
  </w:style>
  <w:style w:type="paragraph" w:styleId="3">
    <w:name w:val="heading 3"/>
    <w:basedOn w:val="a"/>
    <w:next w:val="a"/>
    <w:link w:val="30"/>
    <w:uiPriority w:val="99"/>
    <w:qFormat/>
    <w:rsid w:val="00786A65"/>
    <w:pPr>
      <w:keepNext/>
      <w:spacing w:after="0"/>
      <w:jc w:val="center"/>
      <w:outlineLvl w:val="2"/>
    </w:pPr>
    <w:rPr>
      <w:rFonts w:ascii="Lithograph" w:eastAsia="Calibri" w:hAnsi="Lithograph" w:cs="Lithograph"/>
      <w:b/>
      <w:bCs/>
      <w:sz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9"/>
    <w:rsid w:val="00786A65"/>
    <w:rPr>
      <w:rFonts w:ascii="Lithograph" w:eastAsia="Calibri" w:hAnsi="Lithograph" w:cs="Lithograph"/>
      <w:b/>
      <w:bCs/>
      <w:lang w:val="uk-UA" w:eastAsia="ru-RU"/>
    </w:rPr>
  </w:style>
  <w:style w:type="numbering" w:customStyle="1" w:styleId="1">
    <w:name w:val="Нет списка1"/>
    <w:next w:val="a2"/>
    <w:uiPriority w:val="99"/>
    <w:semiHidden/>
    <w:unhideWhenUsed/>
    <w:rsid w:val="00786A65"/>
  </w:style>
  <w:style w:type="paragraph" w:customStyle="1" w:styleId="31">
    <w:name w:val="Столбец 3"/>
    <w:uiPriority w:val="99"/>
    <w:rsid w:val="00786A65"/>
    <w:pP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eastAsia="ru-RU"/>
    </w:rPr>
  </w:style>
  <w:style w:type="character" w:customStyle="1" w:styleId="apple-converted-space">
    <w:name w:val="apple-converted-space"/>
    <w:uiPriority w:val="99"/>
    <w:rsid w:val="00786A65"/>
  </w:style>
  <w:style w:type="paragraph" w:customStyle="1" w:styleId="a3">
    <w:name w:val="Нормальний текст"/>
    <w:basedOn w:val="a"/>
    <w:uiPriority w:val="99"/>
    <w:rsid w:val="00786A65"/>
    <w:pPr>
      <w:spacing w:before="120" w:after="0"/>
      <w:ind w:firstLine="567"/>
    </w:pPr>
    <w:rPr>
      <w:rFonts w:ascii="Antiqua" w:eastAsia="Times New Roman" w:hAnsi="Antiqua" w:cs="Antiqua"/>
      <w:sz w:val="26"/>
      <w:szCs w:val="26"/>
      <w:lang w:eastAsia="ru-RU"/>
    </w:rPr>
  </w:style>
  <w:style w:type="paragraph" w:styleId="a4">
    <w:name w:val="List Paragraph"/>
    <w:basedOn w:val="a"/>
    <w:uiPriority w:val="99"/>
    <w:qFormat/>
    <w:rsid w:val="00786A65"/>
    <w:pPr>
      <w:spacing w:after="0"/>
      <w:ind w:left="720"/>
    </w:pPr>
    <w:rPr>
      <w:rFonts w:eastAsia="Times New Roman" w:cs="Times New Roman"/>
      <w:sz w:val="20"/>
      <w:szCs w:val="20"/>
      <w:lang w:val="ru-RU" w:eastAsia="ru-RU"/>
    </w:rPr>
  </w:style>
  <w:style w:type="table" w:styleId="a5">
    <w:name w:val="Table Grid"/>
    <w:basedOn w:val="a1"/>
    <w:uiPriority w:val="39"/>
    <w:rsid w:val="00786A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786A65"/>
    <w:pPr>
      <w:widowControl w:val="0"/>
      <w:autoSpaceDE w:val="0"/>
      <w:autoSpaceDN w:val="0"/>
      <w:spacing w:after="0"/>
    </w:pPr>
    <w:rPr>
      <w:rFonts w:ascii="Segoe UI" w:eastAsia="Times New Roman" w:hAnsi="Segoe UI" w:cs="Segoe UI"/>
      <w:sz w:val="18"/>
      <w:szCs w:val="18"/>
      <w:lang w:val="ru-RU" w:eastAsia="ru-RU"/>
    </w:rPr>
  </w:style>
  <w:style w:type="character" w:customStyle="1" w:styleId="a7">
    <w:name w:val="Текст выноски Знак"/>
    <w:basedOn w:val="a0"/>
    <w:link w:val="a6"/>
    <w:uiPriority w:val="99"/>
    <w:semiHidden/>
    <w:rsid w:val="00786A65"/>
    <w:rPr>
      <w:rFonts w:ascii="Segoe UI" w:eastAsia="Times New Roman" w:hAnsi="Segoe UI" w:cs="Segoe UI"/>
      <w:sz w:val="18"/>
      <w:szCs w:val="18"/>
      <w:lang w:eastAsia="ru-RU"/>
    </w:rPr>
  </w:style>
  <w:style w:type="character" w:styleId="a8">
    <w:name w:val="Strong"/>
    <w:basedOn w:val="a0"/>
    <w:uiPriority w:val="22"/>
    <w:qFormat/>
    <w:rsid w:val="00786A65"/>
    <w:rPr>
      <w:b/>
      <w:bCs/>
    </w:rPr>
  </w:style>
  <w:style w:type="character" w:customStyle="1" w:styleId="rvts90">
    <w:name w:val="rvts90"/>
    <w:basedOn w:val="a0"/>
    <w:rsid w:val="00786A65"/>
  </w:style>
  <w:style w:type="character" w:customStyle="1" w:styleId="rvts82">
    <w:name w:val="rvts82"/>
    <w:basedOn w:val="a0"/>
    <w:rsid w:val="00786A65"/>
  </w:style>
  <w:style w:type="paragraph" w:styleId="a9">
    <w:name w:val="header"/>
    <w:basedOn w:val="a"/>
    <w:link w:val="aa"/>
    <w:uiPriority w:val="99"/>
    <w:unhideWhenUsed/>
    <w:rsid w:val="00786A65"/>
    <w:pPr>
      <w:tabs>
        <w:tab w:val="center" w:pos="4677"/>
        <w:tab w:val="right" w:pos="9355"/>
      </w:tabs>
      <w:spacing w:after="0"/>
    </w:pPr>
  </w:style>
  <w:style w:type="character" w:customStyle="1" w:styleId="aa">
    <w:name w:val="Верхний колонтитул Знак"/>
    <w:basedOn w:val="a0"/>
    <w:link w:val="a9"/>
    <w:uiPriority w:val="99"/>
    <w:rsid w:val="00786A65"/>
    <w:rPr>
      <w:rFonts w:ascii="Times New Roman" w:hAnsi="Times New Roman"/>
      <w:sz w:val="28"/>
      <w:lang w:val="uk-UA"/>
    </w:rPr>
  </w:style>
  <w:style w:type="paragraph" w:styleId="ab">
    <w:name w:val="footer"/>
    <w:basedOn w:val="a"/>
    <w:link w:val="ac"/>
    <w:uiPriority w:val="99"/>
    <w:unhideWhenUsed/>
    <w:rsid w:val="00786A65"/>
    <w:pPr>
      <w:tabs>
        <w:tab w:val="center" w:pos="4677"/>
        <w:tab w:val="right" w:pos="9355"/>
      </w:tabs>
      <w:spacing w:after="0"/>
    </w:pPr>
  </w:style>
  <w:style w:type="character" w:customStyle="1" w:styleId="ac">
    <w:name w:val="Нижний колонтитул Знак"/>
    <w:basedOn w:val="a0"/>
    <w:link w:val="ab"/>
    <w:uiPriority w:val="99"/>
    <w:rsid w:val="00786A65"/>
    <w:rPr>
      <w:rFonts w:ascii="Times New Roman" w:hAnsi="Times New Roman"/>
      <w:sz w:val="28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uhgalter911.com/uk/spravochniki/katottg/17307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buhgalter911.com/uk/spravochniki/katottg/17306/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buhgalter911.com/uk/spravochniki/katottg/17310/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buhgalter911.com/uk/spravochniki/katottg/17310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buhgalter911.com/uk/spravochniki/katottg/17308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10</Pages>
  <Words>8407</Words>
  <Characters>4792</Characters>
  <Application>Microsoft Office Word</Application>
  <DocSecurity>0</DocSecurity>
  <Lines>39</Lines>
  <Paragraphs>26</Paragraphs>
  <ScaleCrop>false</ScaleCrop>
  <Company/>
  <LinksUpToDate>false</LinksUpToDate>
  <CharactersWithSpaces>13173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2026-05-15T11:00:00Z</dcterms:created>
  <dcterms:modified xsi:type="dcterms:W3CDTF">2026-05-15T11:06:00Z</dcterms:modified>
</cp:coreProperties>
</file>